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24BA3" w14:textId="56F509B6" w:rsidR="002F181A" w:rsidRPr="00424EBF" w:rsidRDefault="002F181A" w:rsidP="00A34292">
      <w:pPr>
        <w:jc w:val="center"/>
      </w:pPr>
      <w:r w:rsidRPr="00424EBF">
        <w:rPr>
          <w:rFonts w:hint="eastAsia"/>
        </w:rPr>
        <w:t>大和高田市立病院</w:t>
      </w:r>
      <w:r w:rsidR="00BF7A38" w:rsidRPr="00424EBF">
        <w:rPr>
          <w:rFonts w:hint="eastAsia"/>
        </w:rPr>
        <w:t>立体駐車場ゲートシステム更新業務</w:t>
      </w:r>
      <w:r w:rsidRPr="00424EBF">
        <w:rPr>
          <w:rFonts w:hint="eastAsia"/>
        </w:rPr>
        <w:t>仕様書</w:t>
      </w:r>
    </w:p>
    <w:p w14:paraId="389C5247" w14:textId="77777777" w:rsidR="00E42D53" w:rsidRPr="00424EBF" w:rsidRDefault="00E42D53"/>
    <w:p w14:paraId="600D521F" w14:textId="514FDB3A" w:rsidR="002F181A" w:rsidRPr="00424EBF" w:rsidRDefault="00E42D53" w:rsidP="00CA3835">
      <w:pPr>
        <w:wordWrap w:val="0"/>
        <w:snapToGrid w:val="0"/>
        <w:spacing w:line="302" w:lineRule="exact"/>
        <w:ind w:firstLineChars="100" w:firstLine="222"/>
        <w:rPr>
          <w:spacing w:val="6"/>
        </w:rPr>
      </w:pPr>
      <w:r w:rsidRPr="00424EBF">
        <w:rPr>
          <w:rFonts w:hint="eastAsia"/>
          <w:spacing w:val="6"/>
        </w:rPr>
        <w:t>この仕様書は、大和高田市立病院</w:t>
      </w:r>
      <w:r w:rsidR="00FB5486" w:rsidRPr="00424EBF">
        <w:rPr>
          <w:rFonts w:hint="eastAsia"/>
          <w:spacing w:val="6"/>
        </w:rPr>
        <w:t>（以下「病院」という。）</w:t>
      </w:r>
      <w:r w:rsidR="00BF7A38" w:rsidRPr="00424EBF">
        <w:rPr>
          <w:rFonts w:hint="eastAsia"/>
          <w:spacing w:val="6"/>
        </w:rPr>
        <w:t>の立体駐車場の出入口に設置するゲートシステムの更新業務の</w:t>
      </w:r>
      <w:r w:rsidR="002F181A" w:rsidRPr="00424EBF">
        <w:rPr>
          <w:rFonts w:hint="eastAsia"/>
          <w:spacing w:val="6"/>
        </w:rPr>
        <w:t>仕様を示すものである。</w:t>
      </w:r>
    </w:p>
    <w:p w14:paraId="7A14516A" w14:textId="77777777" w:rsidR="002F181A" w:rsidRPr="00424EBF" w:rsidRDefault="002F181A" w:rsidP="00E7424D">
      <w:pPr>
        <w:wordWrap w:val="0"/>
        <w:snapToGrid w:val="0"/>
        <w:spacing w:line="302" w:lineRule="exact"/>
        <w:rPr>
          <w:spacing w:val="6"/>
        </w:rPr>
      </w:pPr>
    </w:p>
    <w:p w14:paraId="78844DC2" w14:textId="77777777" w:rsidR="00E42D53" w:rsidRPr="00424EBF" w:rsidRDefault="001F3CDE" w:rsidP="001F3CDE">
      <w:pPr>
        <w:pStyle w:val="a3"/>
        <w:numPr>
          <w:ilvl w:val="0"/>
          <w:numId w:val="1"/>
        </w:numPr>
        <w:ind w:leftChars="0"/>
      </w:pPr>
      <w:r w:rsidRPr="00424EBF">
        <w:rPr>
          <w:rFonts w:hint="eastAsia"/>
        </w:rPr>
        <w:t>業務名</w:t>
      </w:r>
    </w:p>
    <w:p w14:paraId="78369F8F" w14:textId="7A2A4D1B" w:rsidR="001F3CDE" w:rsidRPr="00424EBF" w:rsidRDefault="000D26D0" w:rsidP="000D26D0">
      <w:pPr>
        <w:ind w:firstLineChars="200" w:firstLine="420"/>
      </w:pPr>
      <w:r w:rsidRPr="00424EBF">
        <w:rPr>
          <w:rFonts w:hint="eastAsia"/>
        </w:rPr>
        <w:t>大和高田市立病院立体駐車場ゲートシステム更新業務</w:t>
      </w:r>
    </w:p>
    <w:p w14:paraId="43DD0EE7" w14:textId="2AB21C26" w:rsidR="000D26D0" w:rsidRPr="00424EBF" w:rsidRDefault="000D26D0" w:rsidP="001F3CDE"/>
    <w:p w14:paraId="62941EA4" w14:textId="77777777" w:rsidR="00C170AC" w:rsidRPr="00424EBF" w:rsidRDefault="00CA210D" w:rsidP="00C170AC">
      <w:r w:rsidRPr="00424EBF">
        <w:rPr>
          <w:rFonts w:hint="eastAsia"/>
        </w:rPr>
        <w:t>２</w:t>
      </w:r>
      <w:r w:rsidR="00C170AC" w:rsidRPr="00424EBF">
        <w:rPr>
          <w:rFonts w:hint="eastAsia"/>
        </w:rPr>
        <w:t>．業務の</w:t>
      </w:r>
      <w:r w:rsidR="0020414F" w:rsidRPr="00424EBF">
        <w:rPr>
          <w:rFonts w:hint="eastAsia"/>
        </w:rPr>
        <w:t>目的</w:t>
      </w:r>
    </w:p>
    <w:p w14:paraId="39FE5A94" w14:textId="11B66C9E" w:rsidR="000D26D0" w:rsidRPr="00424EBF" w:rsidRDefault="003D3493" w:rsidP="00C170AC">
      <w:pPr>
        <w:pStyle w:val="a3"/>
        <w:ind w:leftChars="0" w:left="420"/>
      </w:pPr>
      <w:r w:rsidRPr="00424EBF">
        <w:rPr>
          <w:rFonts w:hint="eastAsia"/>
        </w:rPr>
        <w:t>病院</w:t>
      </w:r>
      <w:r w:rsidR="000D26D0" w:rsidRPr="00424EBF">
        <w:rPr>
          <w:rFonts w:hint="eastAsia"/>
        </w:rPr>
        <w:t>の立体駐車場に設置しているゲートシステムは設置から２０年を超え、老朽化により様々な不具合が生じていることから、利用者が支障なく立体駐車場を利用できるよう、ゲートシステムの更新を行う。</w:t>
      </w:r>
    </w:p>
    <w:p w14:paraId="2DA1C481" w14:textId="754ECD6F" w:rsidR="005C4497" w:rsidRPr="00424EBF" w:rsidRDefault="005C4497" w:rsidP="005C4497"/>
    <w:p w14:paraId="31FC4748" w14:textId="66F6B443" w:rsidR="005C4497" w:rsidRPr="00424EBF" w:rsidRDefault="00CA210D" w:rsidP="005C4497">
      <w:r w:rsidRPr="00424EBF">
        <w:rPr>
          <w:rFonts w:hint="eastAsia"/>
        </w:rPr>
        <w:t>３</w:t>
      </w:r>
      <w:r w:rsidR="005C4497" w:rsidRPr="00424EBF">
        <w:rPr>
          <w:rFonts w:hint="eastAsia"/>
        </w:rPr>
        <w:t>．</w:t>
      </w:r>
      <w:r w:rsidR="00932A46" w:rsidRPr="00424EBF">
        <w:rPr>
          <w:rFonts w:hint="eastAsia"/>
        </w:rPr>
        <w:t>更新内容</w:t>
      </w:r>
    </w:p>
    <w:p w14:paraId="36475466" w14:textId="5FD5DE3F" w:rsidR="005C4497" w:rsidRPr="00424EBF" w:rsidRDefault="00824716" w:rsidP="005C4497">
      <w:r w:rsidRPr="00424EBF">
        <w:rPr>
          <w:rFonts w:hint="eastAsia"/>
        </w:rPr>
        <w:t xml:space="preserve">　①</w:t>
      </w:r>
      <w:r w:rsidR="00932A46" w:rsidRPr="00424EBF">
        <w:rPr>
          <w:rFonts w:hint="eastAsia"/>
        </w:rPr>
        <w:t>ゲートシステム</w:t>
      </w:r>
      <w:r w:rsidRPr="00424EBF">
        <w:rPr>
          <w:rFonts w:hint="eastAsia"/>
        </w:rPr>
        <w:t>の設置場所</w:t>
      </w:r>
    </w:p>
    <w:p w14:paraId="697D8C38" w14:textId="5E6DE1A5" w:rsidR="00824716" w:rsidRPr="00424EBF" w:rsidRDefault="00824716" w:rsidP="00433CBB">
      <w:r w:rsidRPr="00424EBF">
        <w:rPr>
          <w:rFonts w:hint="eastAsia"/>
        </w:rPr>
        <w:t xml:space="preserve">　　大和高田市立病院</w:t>
      </w:r>
      <w:r w:rsidR="00433CBB" w:rsidRPr="00424EBF">
        <w:rPr>
          <w:rFonts w:hint="eastAsia"/>
        </w:rPr>
        <w:t>（奈良県大和高田市礒野北町１－１）</w:t>
      </w:r>
      <w:r w:rsidR="00932A46" w:rsidRPr="00424EBF">
        <w:rPr>
          <w:rFonts w:hint="eastAsia"/>
        </w:rPr>
        <w:t>西側</w:t>
      </w:r>
      <w:r w:rsidR="003C301A" w:rsidRPr="00424EBF">
        <w:rPr>
          <w:rFonts w:hint="eastAsia"/>
        </w:rPr>
        <w:t>立体駐車場</w:t>
      </w:r>
    </w:p>
    <w:p w14:paraId="06184922" w14:textId="1E71AB56" w:rsidR="00330F36" w:rsidRPr="00424EBF" w:rsidRDefault="00330F36" w:rsidP="00433CBB">
      <w:r w:rsidRPr="00424EBF">
        <w:rPr>
          <w:rFonts w:hint="eastAsia"/>
          <w:noProof/>
        </w:rPr>
        <w:drawing>
          <wp:anchor distT="0" distB="0" distL="114300" distR="114300" simplePos="0" relativeHeight="251765760" behindDoc="1" locked="0" layoutInCell="1" allowOverlap="1" wp14:anchorId="5AC293B4" wp14:editId="7A1FC827">
            <wp:simplePos x="0" y="0"/>
            <wp:positionH relativeFrom="column">
              <wp:posOffset>118745</wp:posOffset>
            </wp:positionH>
            <wp:positionV relativeFrom="paragraph">
              <wp:posOffset>53711</wp:posOffset>
            </wp:positionV>
            <wp:extent cx="5199067" cy="4468483"/>
            <wp:effectExtent l="0" t="0" r="1905" b="8890"/>
            <wp:wrapNone/>
            <wp:docPr id="4" name="図 4" descr="C:\Users\管理\Desktop\名称未設定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管理\Desktop\名称未設定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9067" cy="44684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A5638" w14:textId="77777777" w:rsidR="00330F36" w:rsidRPr="00424EBF" w:rsidRDefault="00330F36" w:rsidP="00433CBB"/>
    <w:p w14:paraId="0BC5CC1A" w14:textId="77777777" w:rsidR="00330F36" w:rsidRPr="00424EBF" w:rsidRDefault="00330F36" w:rsidP="00433CBB"/>
    <w:p w14:paraId="3E33AA6E" w14:textId="77777777" w:rsidR="00330F36" w:rsidRPr="00424EBF" w:rsidRDefault="00330F36" w:rsidP="00433CBB"/>
    <w:p w14:paraId="5F1E2583" w14:textId="77777777" w:rsidR="00330F36" w:rsidRPr="00424EBF" w:rsidRDefault="00330F36" w:rsidP="00433CBB"/>
    <w:p w14:paraId="2291ED7B" w14:textId="77777777" w:rsidR="00330F36" w:rsidRPr="00424EBF" w:rsidRDefault="00330F36" w:rsidP="00433CBB"/>
    <w:p w14:paraId="535047D2" w14:textId="77777777" w:rsidR="00330F36" w:rsidRPr="00424EBF" w:rsidRDefault="00330F36" w:rsidP="00433CBB"/>
    <w:p w14:paraId="49E02FB6" w14:textId="77777777" w:rsidR="00330F36" w:rsidRPr="00424EBF" w:rsidRDefault="00330F36" w:rsidP="00433CBB"/>
    <w:p w14:paraId="38932C97" w14:textId="77777777" w:rsidR="00330F36" w:rsidRPr="00424EBF" w:rsidRDefault="00330F36" w:rsidP="00433CBB"/>
    <w:p w14:paraId="01225DAC" w14:textId="77777777" w:rsidR="00330F36" w:rsidRPr="00424EBF" w:rsidRDefault="00330F36" w:rsidP="00433CBB"/>
    <w:p w14:paraId="1E704788" w14:textId="38E9FFF6" w:rsidR="00330F36" w:rsidRPr="00424EBF" w:rsidRDefault="00330F36" w:rsidP="00433CBB">
      <w:r w:rsidRPr="00424EBF">
        <w:rPr>
          <w:rFonts w:hint="eastAsia"/>
          <w:noProof/>
        </w:rPr>
        <mc:AlternateContent>
          <mc:Choice Requires="wps">
            <w:drawing>
              <wp:anchor distT="0" distB="0" distL="114300" distR="114300" simplePos="0" relativeHeight="251769856" behindDoc="0" locked="0" layoutInCell="1" allowOverlap="1" wp14:anchorId="211E7C35" wp14:editId="0FEB1621">
                <wp:simplePos x="0" y="0"/>
                <wp:positionH relativeFrom="column">
                  <wp:posOffset>325120</wp:posOffset>
                </wp:positionH>
                <wp:positionV relativeFrom="paragraph">
                  <wp:posOffset>53076</wp:posOffset>
                </wp:positionV>
                <wp:extent cx="914400" cy="3276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46912" w14:textId="133B01E6" w:rsidR="00330F36" w:rsidRPr="00330F36" w:rsidRDefault="00330F36">
                            <w:pPr>
                              <w:rPr>
                                <w:rFonts w:ascii="ＭＳ ゴシック" w:eastAsia="ＭＳ ゴシック" w:hAnsi="ＭＳ ゴシック"/>
                                <w:color w:val="FF0000"/>
                              </w:rPr>
                            </w:pPr>
                            <w:r w:rsidRPr="00330F36">
                              <w:rPr>
                                <w:rFonts w:ascii="ＭＳ ゴシック" w:eastAsia="ＭＳ ゴシック" w:hAnsi="ＭＳ ゴシック" w:hint="eastAsia"/>
                                <w:color w:val="FF0000"/>
                              </w:rPr>
                              <w:t>立体駐車場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left:0;text-align:left;margin-left:25.6pt;margin-top:4.2pt;width:1in;height:25.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" filled="f" stroked="f" strokeweight=".5pt">
                <v:textbox>
                  <w:txbxContent>
                    <w:p w14:paraId="6F646912" w14:textId="133B01E6" w:rsidR="00330F36" w:rsidRPr="00330F36" w:rsidRDefault="00330F36">
                      <w:pPr>
                        <w:rPr>
                          <w:rFonts w:ascii="ＭＳ ゴシック" w:eastAsia="ＭＳ ゴシック" w:hAnsi="ＭＳ ゴシック"/>
                          <w:color w:val="FF0000"/>
                        </w:rPr>
                      </w:pPr>
                      <w:r w:rsidRPr="00330F36">
                        <w:rPr>
                          <w:rFonts w:ascii="ＭＳ ゴシック" w:eastAsia="ＭＳ ゴシック" w:hAnsi="ＭＳ ゴシック" w:hint="eastAsia"/>
                          <w:color w:val="FF0000"/>
                        </w:rPr>
                        <w:t>立体駐車場</w:t>
                      </w:r>
                    </w:p>
                  </w:txbxContent>
                </v:textbox>
              </v:shape>
            </w:pict>
          </mc:Fallback>
        </mc:AlternateContent>
      </w:r>
      <w:r w:rsidRPr="00424EBF">
        <w:rPr>
          <w:rFonts w:hint="eastAsia"/>
          <w:noProof/>
        </w:rPr>
        <mc:AlternateContent>
          <mc:Choice Requires="wps">
            <w:drawing>
              <wp:anchor distT="0" distB="0" distL="114300" distR="114300" simplePos="0" relativeHeight="251766784" behindDoc="0" locked="0" layoutInCell="1" allowOverlap="1" wp14:anchorId="008C0171" wp14:editId="52B44D38">
                <wp:simplePos x="0" y="0"/>
                <wp:positionH relativeFrom="column">
                  <wp:posOffset>1558925</wp:posOffset>
                </wp:positionH>
                <wp:positionV relativeFrom="paragraph">
                  <wp:posOffset>174361</wp:posOffset>
                </wp:positionV>
                <wp:extent cx="629728" cy="457152"/>
                <wp:effectExtent l="19050" t="19050" r="18415" b="19685"/>
                <wp:wrapNone/>
                <wp:docPr id="5" name="正方形/長方形 5"/>
                <wp:cNvGraphicFramePr/>
                <a:graphic xmlns:a="http://schemas.openxmlformats.org/drawingml/2006/main">
                  <a:graphicData uri="http://schemas.microsoft.com/office/word/2010/wordprocessingShape">
                    <wps:wsp>
                      <wps:cNvSpPr/>
                      <wps:spPr>
                        <a:xfrm>
                          <a:off x="0" y="0"/>
                          <a:ext cx="629728" cy="45715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22.75pt;margin-top:13.75pt;width:49.6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" filled="f" strokecolor="red" strokeweight="3pt"/>
            </w:pict>
          </mc:Fallback>
        </mc:AlternateContent>
      </w:r>
    </w:p>
    <w:p w14:paraId="54750127" w14:textId="406834C4" w:rsidR="00330F36" w:rsidRPr="00424EBF" w:rsidRDefault="00822228" w:rsidP="00433CBB">
      <w:r w:rsidRPr="00424EBF">
        <w:rPr>
          <w:rFonts w:hint="eastAsia"/>
          <w:noProof/>
        </w:rPr>
        <mc:AlternateContent>
          <mc:Choice Requires="wps">
            <w:drawing>
              <wp:anchor distT="0" distB="0" distL="114300" distR="114300" simplePos="0" relativeHeight="251767808" behindDoc="0" locked="0" layoutInCell="1" allowOverlap="1" wp14:anchorId="0C22F405" wp14:editId="057F5777">
                <wp:simplePos x="0" y="0"/>
                <wp:positionH relativeFrom="column">
                  <wp:posOffset>2020306</wp:posOffset>
                </wp:positionH>
                <wp:positionV relativeFrom="paragraph">
                  <wp:posOffset>158750</wp:posOffset>
                </wp:positionV>
                <wp:extent cx="180975" cy="180975"/>
                <wp:effectExtent l="19050" t="19050" r="28575" b="28575"/>
                <wp:wrapNone/>
                <wp:docPr id="6" name="円/楕円 6"/>
                <wp:cNvGraphicFramePr/>
                <a:graphic xmlns:a="http://schemas.openxmlformats.org/drawingml/2006/main">
                  <a:graphicData uri="http://schemas.microsoft.com/office/word/2010/wordprocessingShape">
                    <wps:wsp>
                      <wps:cNvSpPr/>
                      <wps:spPr>
                        <a:xfrm>
                          <a:off x="0" y="0"/>
                          <a:ext cx="180975" cy="180975"/>
                        </a:xfrm>
                        <a:prstGeom prst="ellipse">
                          <a:avLst/>
                        </a:prstGeom>
                        <a:noFill/>
                        <a:ln w="28575">
                          <a:solidFill>
                            <a:srgbClr val="0000FF"/>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159.1pt;margin-top:12.5pt;width:14.25pt;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" filled="f" strokecolor="blue" strokeweight="2.25pt">
                <v:stroke dashstyle="3 1" joinstyle="miter"/>
              </v:oval>
            </w:pict>
          </mc:Fallback>
        </mc:AlternateContent>
      </w:r>
      <w:r w:rsidR="00330F36" w:rsidRPr="00424EBF">
        <w:rPr>
          <w:rFonts w:hint="eastAsia"/>
          <w:noProof/>
        </w:rPr>
        <mc:AlternateContent>
          <mc:Choice Requires="wps">
            <w:drawing>
              <wp:anchor distT="0" distB="0" distL="114300" distR="114300" simplePos="0" relativeHeight="251768832" behindDoc="0" locked="0" layoutInCell="1" allowOverlap="1" wp14:anchorId="57901256" wp14:editId="014B1626">
                <wp:simplePos x="0" y="0"/>
                <wp:positionH relativeFrom="column">
                  <wp:posOffset>1136854</wp:posOffset>
                </wp:positionH>
                <wp:positionV relativeFrom="paragraph">
                  <wp:posOffset>7189</wp:posOffset>
                </wp:positionV>
                <wp:extent cx="422694" cy="103517"/>
                <wp:effectExtent l="0" t="0" r="15875" b="29845"/>
                <wp:wrapNone/>
                <wp:docPr id="8" name="直線コネクタ 8"/>
                <wp:cNvGraphicFramePr/>
                <a:graphic xmlns:a="http://schemas.openxmlformats.org/drawingml/2006/main">
                  <a:graphicData uri="http://schemas.microsoft.com/office/word/2010/wordprocessingShape">
                    <wps:wsp>
                      <wps:cNvCnPr/>
                      <wps:spPr>
                        <a:xfrm flipH="1" flipV="1">
                          <a:off x="0" y="0"/>
                          <a:ext cx="422694" cy="103517"/>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 o:spid="_x0000_s1026" style="position:absolute;left:0;text-align:left;flip:x y;z-index:251768832;visibility:visible;mso-wrap-style:square;mso-wrap-distance-left:9pt;mso-wrap-distance-top:0;mso-wrap-distance-right:9pt;mso-wrap-distance-bottom:0;mso-position-horizontal:absolute;mso-position-horizontal-relative:text;mso-position-vertical:absolute;mso-position-vertical-relative:text" from="89.5pt,.55pt" to="122.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" strokecolor="red" strokeweight=".5pt">
                <v:stroke joinstyle="miter"/>
              </v:line>
            </w:pict>
          </mc:Fallback>
        </mc:AlternateContent>
      </w:r>
    </w:p>
    <w:p w14:paraId="27BA04DB" w14:textId="4D6D2434" w:rsidR="00330F36" w:rsidRPr="00424EBF" w:rsidRDefault="00330F36" w:rsidP="00433CBB">
      <w:r w:rsidRPr="00424EBF">
        <w:rPr>
          <w:rFonts w:hint="eastAsia"/>
          <w:noProof/>
        </w:rPr>
        <mc:AlternateContent>
          <mc:Choice Requires="wps">
            <w:drawing>
              <wp:anchor distT="0" distB="0" distL="114300" distR="114300" simplePos="0" relativeHeight="251771904" behindDoc="0" locked="0" layoutInCell="1" allowOverlap="1" wp14:anchorId="6F12BF78" wp14:editId="0B7CCC0A">
                <wp:simplePos x="0" y="0"/>
                <wp:positionH relativeFrom="column">
                  <wp:posOffset>1844040</wp:posOffset>
                </wp:positionH>
                <wp:positionV relativeFrom="paragraph">
                  <wp:posOffset>85725</wp:posOffset>
                </wp:positionV>
                <wp:extent cx="232410" cy="304800"/>
                <wp:effectExtent l="0" t="0" r="34290" b="19050"/>
                <wp:wrapNone/>
                <wp:docPr id="12" name="直線コネクタ 12"/>
                <wp:cNvGraphicFramePr/>
                <a:graphic xmlns:a="http://schemas.openxmlformats.org/drawingml/2006/main">
                  <a:graphicData uri="http://schemas.microsoft.com/office/word/2010/wordprocessingShape">
                    <wps:wsp>
                      <wps:cNvCnPr/>
                      <wps:spPr>
                        <a:xfrm flipV="1">
                          <a:off x="0" y="0"/>
                          <a:ext cx="232410" cy="304800"/>
                        </a:xfrm>
                        <a:prstGeom prst="line">
                          <a:avLst/>
                        </a:prstGeom>
                        <a:ln>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2pt,6.75pt" to="16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" strokecolor="blue" strokeweight=".5pt">
                <v:stroke joinstyle="miter"/>
              </v:line>
            </w:pict>
          </mc:Fallback>
        </mc:AlternateContent>
      </w:r>
    </w:p>
    <w:p w14:paraId="265912E3" w14:textId="635FA7F8" w:rsidR="00330F36" w:rsidRPr="00424EBF" w:rsidRDefault="00330F36" w:rsidP="00433CBB">
      <w:r w:rsidRPr="00424EBF">
        <w:rPr>
          <w:rFonts w:hint="eastAsia"/>
          <w:noProof/>
        </w:rPr>
        <mc:AlternateContent>
          <mc:Choice Requires="wps">
            <w:drawing>
              <wp:anchor distT="0" distB="0" distL="114300" distR="114300" simplePos="0" relativeHeight="251773952" behindDoc="0" locked="0" layoutInCell="1" allowOverlap="1" wp14:anchorId="378232D2" wp14:editId="663B78A7">
                <wp:simplePos x="0" y="0"/>
                <wp:positionH relativeFrom="column">
                  <wp:posOffset>1407160</wp:posOffset>
                </wp:positionH>
                <wp:positionV relativeFrom="paragraph">
                  <wp:posOffset>160284</wp:posOffset>
                </wp:positionV>
                <wp:extent cx="732790" cy="3276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3279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2B004" w14:textId="4204DC31" w:rsidR="00330F36" w:rsidRPr="008904DF" w:rsidRDefault="00330F36">
                            <w:pPr>
                              <w:rPr>
                                <w:rFonts w:ascii="ＭＳ ゴシック" w:eastAsia="ＭＳ ゴシック" w:hAnsi="ＭＳ ゴシック"/>
                                <w:color w:val="0000FF"/>
                              </w:rPr>
                            </w:pPr>
                            <w:r w:rsidRPr="008904DF">
                              <w:rPr>
                                <w:rFonts w:ascii="ＭＳ ゴシック" w:eastAsia="ＭＳ ゴシック" w:hAnsi="ＭＳ ゴシック" w:hint="eastAsia"/>
                                <w:color w:val="0000FF"/>
                              </w:rPr>
                              <w:t>設置場所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7" type="#_x0000_t202" style="position:absolute;left:0;text-align:left;margin-left:110.8pt;margin-top:12.6pt;width:57.7pt;height:25.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" filled="f" stroked="f" strokeweight=".5pt">
                <v:textbox>
                  <w:txbxContent>
                    <w:p w14:paraId="7F92B004" w14:textId="4204DC31" w:rsidR="00330F36" w:rsidRPr="008904DF" w:rsidRDefault="00330F36">
                      <w:pPr>
                        <w:rPr>
                          <w:rFonts w:ascii="ＭＳ ゴシック" w:eastAsia="ＭＳ ゴシック" w:hAnsi="ＭＳ ゴシック"/>
                          <w:color w:val="0000FF"/>
                        </w:rPr>
                      </w:pPr>
                      <w:r w:rsidRPr="008904DF">
                        <w:rPr>
                          <w:rFonts w:ascii="ＭＳ ゴシック" w:eastAsia="ＭＳ ゴシック" w:hAnsi="ＭＳ ゴシック" w:hint="eastAsia"/>
                          <w:color w:val="0000FF"/>
                        </w:rPr>
                        <w:t>設置場所</w:t>
                      </w:r>
                    </w:p>
                  </w:txbxContent>
                </v:textbox>
              </v:shape>
            </w:pict>
          </mc:Fallback>
        </mc:AlternateContent>
      </w:r>
    </w:p>
    <w:p w14:paraId="42365353" w14:textId="63D0FBFB" w:rsidR="00330F36" w:rsidRPr="00424EBF" w:rsidRDefault="00330F36" w:rsidP="00433CBB"/>
    <w:p w14:paraId="39276E38" w14:textId="77777777" w:rsidR="00330F36" w:rsidRPr="00424EBF" w:rsidRDefault="00330F36" w:rsidP="00433CBB"/>
    <w:p w14:paraId="38BC36BB" w14:textId="77777777" w:rsidR="00330F36" w:rsidRPr="00424EBF" w:rsidRDefault="00330F36" w:rsidP="00433CBB"/>
    <w:p w14:paraId="278C7C5A" w14:textId="7A8AC665" w:rsidR="00330F36" w:rsidRPr="00424EBF" w:rsidRDefault="00330F36" w:rsidP="00433CBB"/>
    <w:p w14:paraId="438A9D60" w14:textId="77777777" w:rsidR="00330F36" w:rsidRPr="00424EBF" w:rsidRDefault="00330F36" w:rsidP="00433CBB"/>
    <w:p w14:paraId="37C44F9B" w14:textId="1FBDDB8D" w:rsidR="00330F36" w:rsidRPr="00424EBF" w:rsidRDefault="00F25999" w:rsidP="00433CBB">
      <w:r w:rsidRPr="00424EBF">
        <w:rPr>
          <w:rFonts w:hint="eastAsia"/>
          <w:noProof/>
        </w:rPr>
        <mc:AlternateContent>
          <mc:Choice Requires="wps">
            <w:drawing>
              <wp:anchor distT="0" distB="0" distL="114300" distR="114300" simplePos="0" relativeHeight="251778048" behindDoc="0" locked="0" layoutInCell="1" allowOverlap="1" wp14:anchorId="6A118D59" wp14:editId="7FD7C8F7">
                <wp:simplePos x="0" y="0"/>
                <wp:positionH relativeFrom="column">
                  <wp:posOffset>1425072</wp:posOffset>
                </wp:positionH>
                <wp:positionV relativeFrom="paragraph">
                  <wp:posOffset>128270</wp:posOffset>
                </wp:positionV>
                <wp:extent cx="4013835" cy="3562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4013835"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8D02E" w14:textId="4C4E7D5B" w:rsidR="00F25999" w:rsidRPr="00F25999" w:rsidRDefault="00F25999" w:rsidP="00F25999">
                            <w:pPr>
                              <w:spacing w:line="400" w:lineRule="exact"/>
                              <w:jc w:val="left"/>
                              <w:rPr>
                                <w:rFonts w:ascii="ＭＳ ゴシック" w:eastAsia="ＭＳ ゴシック" w:hAnsi="ＭＳ ゴシック"/>
                                <w14:glow w14:rad="25400">
                                  <w14:schemeClr w14:val="bg1"/>
                                </w14:glow>
                              </w:rPr>
                            </w:pPr>
                            <w:r w:rsidRPr="00F25999">
                              <w:rPr>
                                <w:rFonts w:ascii="ＭＳ ゴシック" w:eastAsia="ＭＳ ゴシック" w:hAnsi="ＭＳ ゴシック" w:hint="eastAsia"/>
                                <w14:glow w14:rad="25400">
                                  <w14:schemeClr w14:val="bg1"/>
                                </w14:glow>
                              </w:rPr>
                              <w:t>※利用規約に基づき、「googleマップ」</w:t>
                            </w:r>
                            <w:r w:rsidR="00E1425F">
                              <w:rPr>
                                <w:rFonts w:ascii="ＭＳ ゴシック" w:eastAsia="ＭＳ ゴシック" w:hAnsi="ＭＳ ゴシック" w:hint="eastAsia"/>
                                <w14:glow w14:rad="25400">
                                  <w14:schemeClr w14:val="bg1"/>
                                </w14:glow>
                              </w:rPr>
                              <w:t>の画像</w:t>
                            </w:r>
                            <w:r w:rsidRPr="00F25999">
                              <w:rPr>
                                <w:rFonts w:ascii="ＭＳ ゴシック" w:eastAsia="ＭＳ ゴシック" w:hAnsi="ＭＳ ゴシック" w:hint="eastAsia"/>
                                <w14:glow w14:rad="25400">
                                  <w14:schemeClr w14:val="bg1"/>
                                </w14:glow>
                              </w:rPr>
                              <w:t>を使用しています。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112.2pt;margin-top:10.1pt;width:316.05pt;height:28.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" filled="f" stroked="f" strokeweight=".5pt">
                <v:textbox>
                  <w:txbxContent>
                    <w:p w14:paraId="6A38D02E" w14:textId="4C4E7D5B" w:rsidR="00F25999" w:rsidRPr="00F25999" w:rsidRDefault="00F25999" w:rsidP="00F25999">
                      <w:pPr>
                        <w:spacing w:line="400" w:lineRule="exact"/>
                        <w:jc w:val="left"/>
                        <w:rPr>
                          <w:rFonts w:ascii="ＭＳ ゴシック" w:eastAsia="ＭＳ ゴシック" w:hAnsi="ＭＳ ゴシック"/>
                          <w14:glow w14:rad="25400">
                            <w14:schemeClr w14:val="bg1"/>
                          </w14:glow>
                        </w:rPr>
                      </w:pPr>
                      <w:r w:rsidRPr="00F25999">
                        <w:rPr>
                          <w:rFonts w:ascii="ＭＳ ゴシック" w:eastAsia="ＭＳ ゴシック" w:hAnsi="ＭＳ ゴシック" w:hint="eastAsia"/>
                          <w14:glow w14:rad="25400">
                            <w14:schemeClr w14:val="bg1"/>
                          </w14:glow>
                        </w:rPr>
                        <w:t>※利用規約に基づき、「googleマップ」</w:t>
                      </w:r>
                      <w:r w:rsidR="00E1425F">
                        <w:rPr>
                          <w:rFonts w:ascii="ＭＳ ゴシック" w:eastAsia="ＭＳ ゴシック" w:hAnsi="ＭＳ ゴシック" w:hint="eastAsia"/>
                          <w14:glow w14:rad="25400">
                            <w14:schemeClr w14:val="bg1"/>
                          </w14:glow>
                        </w:rPr>
                        <w:t>の画像</w:t>
                      </w:r>
                      <w:r w:rsidRPr="00F25999">
                        <w:rPr>
                          <w:rFonts w:ascii="ＭＳ ゴシック" w:eastAsia="ＭＳ ゴシック" w:hAnsi="ＭＳ ゴシック" w:hint="eastAsia"/>
                          <w14:glow w14:rad="25400">
                            <w14:schemeClr w14:val="bg1"/>
                          </w14:glow>
                        </w:rPr>
                        <w:t>を使用しています。</w:t>
                      </w:r>
                    </w:p>
                  </w:txbxContent>
                </v:textbox>
              </v:shape>
            </w:pict>
          </mc:Fallback>
        </mc:AlternateContent>
      </w:r>
    </w:p>
    <w:p w14:paraId="012EBE16" w14:textId="46B4C387" w:rsidR="00330F36" w:rsidRPr="00424EBF" w:rsidRDefault="00330F36" w:rsidP="00433CBB"/>
    <w:p w14:paraId="793EFE1F" w14:textId="77777777" w:rsidR="00330F36" w:rsidRPr="00424EBF" w:rsidRDefault="00330F36" w:rsidP="00433CBB"/>
    <w:p w14:paraId="00A7EAF2" w14:textId="77777777" w:rsidR="00330F36" w:rsidRPr="00424EBF" w:rsidRDefault="00330F36" w:rsidP="00433CBB"/>
    <w:p w14:paraId="44ECF259" w14:textId="77777777" w:rsidR="00330F36" w:rsidRPr="00424EBF" w:rsidRDefault="00330F36" w:rsidP="00433CBB"/>
    <w:p w14:paraId="511A0F28" w14:textId="77777777" w:rsidR="00330F36" w:rsidRPr="00424EBF" w:rsidRDefault="00330F36" w:rsidP="00433CBB"/>
    <w:p w14:paraId="10791EE8" w14:textId="2C5C4DC1" w:rsidR="005C4497" w:rsidRPr="00424EBF" w:rsidRDefault="00824716" w:rsidP="005C4497">
      <w:r w:rsidRPr="00424EBF">
        <w:rPr>
          <w:rFonts w:hint="eastAsia"/>
        </w:rPr>
        <w:lastRenderedPageBreak/>
        <w:t xml:space="preserve">　②</w:t>
      </w:r>
      <w:r w:rsidR="00793164" w:rsidRPr="00424EBF">
        <w:rPr>
          <w:rFonts w:hint="eastAsia"/>
        </w:rPr>
        <w:t>既設機器</w:t>
      </w:r>
      <w:r w:rsidR="003C301A" w:rsidRPr="00424EBF">
        <w:rPr>
          <w:rFonts w:hint="eastAsia"/>
        </w:rPr>
        <w:t>設置区画の外観・寸法等</w:t>
      </w:r>
    </w:p>
    <w:p w14:paraId="1512F67E" w14:textId="501B9149" w:rsidR="00CA3835" w:rsidRPr="00424EBF" w:rsidRDefault="00AA5C55" w:rsidP="005C4497">
      <w:r w:rsidRPr="00424EBF">
        <w:rPr>
          <w:noProof/>
        </w:rPr>
        <mc:AlternateContent>
          <mc:Choice Requires="wps">
            <w:drawing>
              <wp:anchor distT="0" distB="0" distL="114300" distR="114300" simplePos="0" relativeHeight="251776000" behindDoc="0" locked="0" layoutInCell="1" allowOverlap="1" wp14:anchorId="3166E30B" wp14:editId="1D717CC1">
                <wp:simplePos x="0" y="0"/>
                <wp:positionH relativeFrom="column">
                  <wp:posOffset>4093210</wp:posOffset>
                </wp:positionH>
                <wp:positionV relativeFrom="paragraph">
                  <wp:posOffset>120279</wp:posOffset>
                </wp:positionV>
                <wp:extent cx="1492250" cy="56070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492250"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9180B" w14:textId="1A6443D2" w:rsidR="00AA5C55" w:rsidRDefault="00AA5C55" w:rsidP="00AA5C55">
                            <w:pPr>
                              <w:ind w:left="210" w:hangingChars="100" w:hanging="210"/>
                            </w:pPr>
                            <w:r>
                              <w:rPr>
                                <w:rFonts w:hint="eastAsia"/>
                              </w:rPr>
                              <w:t>※地面から天井までの高さは</w:t>
                            </w:r>
                            <w:r>
                              <w:rPr>
                                <w:rFonts w:hint="eastAsia"/>
                              </w:rPr>
                              <w:t>2,300mm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0" type="#_x0000_t202" style="position:absolute;left:0;text-align:left;margin-left:322.3pt;margin-top:9.45pt;width:117.5pt;height:44.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" filled="f" stroked="f" strokeweight=".5pt">
                <v:textbox>
                  <w:txbxContent>
                    <w:p w14:paraId="6A39180B" w14:textId="1A6443D2" w:rsidR="00AA5C55" w:rsidRDefault="00AA5C55" w:rsidP="00AA5C55">
                      <w:pPr>
                        <w:ind w:left="210" w:hangingChars="100" w:hanging="210"/>
                      </w:pPr>
                      <w:r>
                        <w:rPr>
                          <w:rFonts w:hint="eastAsia"/>
                        </w:rPr>
                        <w:t>※地面から天井までの高さは</w:t>
                      </w:r>
                      <w:r>
                        <w:rPr>
                          <w:rFonts w:hint="eastAsia"/>
                        </w:rPr>
                        <w:t>2,300mm</w:t>
                      </w:r>
                    </w:p>
                  </w:txbxContent>
                </v:textbox>
              </v:shape>
            </w:pict>
          </mc:Fallback>
        </mc:AlternateContent>
      </w:r>
      <w:r w:rsidR="00CA3835" w:rsidRPr="00424EBF">
        <w:rPr>
          <w:rFonts w:hint="eastAsia"/>
          <w:noProof/>
        </w:rPr>
        <mc:AlternateContent>
          <mc:Choice Requires="wps">
            <w:drawing>
              <wp:anchor distT="0" distB="0" distL="114300" distR="114300" simplePos="0" relativeHeight="251683840" behindDoc="0" locked="0" layoutInCell="1" allowOverlap="1" wp14:anchorId="039A7051" wp14:editId="1CA82966">
                <wp:simplePos x="0" y="0"/>
                <wp:positionH relativeFrom="column">
                  <wp:posOffset>1956435</wp:posOffset>
                </wp:positionH>
                <wp:positionV relativeFrom="paragraph">
                  <wp:posOffset>50165</wp:posOffset>
                </wp:positionV>
                <wp:extent cx="765175" cy="304165"/>
                <wp:effectExtent l="0" t="0" r="0" b="635"/>
                <wp:wrapNone/>
                <wp:docPr id="10" name="テキスト ボックス 10"/>
                <wp:cNvGraphicFramePr/>
                <a:graphic xmlns:a="http://schemas.openxmlformats.org/drawingml/2006/main">
                  <a:graphicData uri="http://schemas.microsoft.com/office/word/2010/wordprocessingShape">
                    <wps:wsp>
                      <wps:cNvSpPr txBox="1"/>
                      <wps:spPr>
                        <a:xfrm>
                          <a:off x="0" y="0"/>
                          <a:ext cx="76517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03D0B" w14:textId="4C2CCA57" w:rsidR="00EA513D" w:rsidRDefault="00EA513D">
                            <w:r>
                              <w:rPr>
                                <w:rFonts w:hint="eastAsia"/>
                              </w:rPr>
                              <w:t>800mm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27" type="#_x0000_t202" style="position:absolute;left:0;text-align:left;margin-left:154.05pt;margin-top:3.95pt;width:60.25pt;height:23.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" filled="f" stroked="f" strokeweight=".5pt">
                <v:textbox>
                  <w:txbxContent>
                    <w:p w14:paraId="57903D0B" w14:textId="4C2CCA57" w:rsidR="00EA513D" w:rsidRDefault="00EA513D">
                      <w:r>
                        <w:rPr>
                          <w:rFonts w:hint="eastAsia"/>
                        </w:rPr>
                        <w:t>800mm</w:t>
                      </w:r>
                    </w:p>
                  </w:txbxContent>
                </v:textbox>
              </v:shape>
            </w:pict>
          </mc:Fallback>
        </mc:AlternateContent>
      </w:r>
    </w:p>
    <w:p w14:paraId="11A3669A" w14:textId="5DC3F2D6" w:rsidR="00E7424D" w:rsidRPr="00424EBF" w:rsidRDefault="00CA3835" w:rsidP="005C4497">
      <w:r w:rsidRPr="00424EBF">
        <w:rPr>
          <w:rFonts w:hint="eastAsia"/>
          <w:noProof/>
        </w:rPr>
        <w:drawing>
          <wp:anchor distT="0" distB="0" distL="114300" distR="114300" simplePos="0" relativeHeight="251749376" behindDoc="1" locked="0" layoutInCell="1" allowOverlap="1" wp14:anchorId="7C233BA9" wp14:editId="7B7D8AF0">
            <wp:simplePos x="0" y="0"/>
            <wp:positionH relativeFrom="column">
              <wp:posOffset>329565</wp:posOffset>
            </wp:positionH>
            <wp:positionV relativeFrom="paragraph">
              <wp:posOffset>85725</wp:posOffset>
            </wp:positionV>
            <wp:extent cx="3665855" cy="3064510"/>
            <wp:effectExtent l="0" t="0" r="0" b="2540"/>
            <wp:wrapNone/>
            <wp:docPr id="58" name="図 58" descr="C:\Users\管理\Desktop\立体駐車場更新\既設外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管理\Desktop\立体駐車場更新\既設外観.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5855" cy="306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306" w:rsidRPr="00424EBF">
        <w:rPr>
          <w:noProof/>
        </w:rPr>
        <mc:AlternateContent>
          <mc:Choice Requires="wps">
            <w:drawing>
              <wp:anchor distT="0" distB="0" distL="114300" distR="114300" simplePos="0" relativeHeight="251682816" behindDoc="0" locked="0" layoutInCell="1" allowOverlap="1" wp14:anchorId="5BD2A911" wp14:editId="589F3479">
                <wp:simplePos x="0" y="0"/>
                <wp:positionH relativeFrom="column">
                  <wp:posOffset>2120265</wp:posOffset>
                </wp:positionH>
                <wp:positionV relativeFrom="paragraph">
                  <wp:posOffset>209550</wp:posOffset>
                </wp:positionV>
                <wp:extent cx="352425" cy="0"/>
                <wp:effectExtent l="38100" t="76200" r="28575" b="114300"/>
                <wp:wrapNone/>
                <wp:docPr id="9" name="直線コネクタ 9"/>
                <wp:cNvGraphicFramePr/>
                <a:graphic xmlns:a="http://schemas.openxmlformats.org/drawingml/2006/main">
                  <a:graphicData uri="http://schemas.microsoft.com/office/word/2010/wordprocessingShape">
                    <wps:wsp>
                      <wps:cNvCnPr/>
                      <wps:spPr>
                        <a:xfrm flipH="1">
                          <a:off x="0" y="0"/>
                          <a:ext cx="352425" cy="0"/>
                        </a:xfrm>
                        <a:prstGeom prst="line">
                          <a:avLst/>
                        </a:prstGeom>
                        <a:ln w="3175">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9" o:spid="_x0000_s1026" style="position:absolute;left:0;text-align:left;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95pt,16.5pt" to="194.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" strokecolor="black [3213]" strokeweight=".25pt">
                <v:stroke startarrow="open" endarrow="open" joinstyle="miter"/>
              </v:line>
            </w:pict>
          </mc:Fallback>
        </mc:AlternateContent>
      </w:r>
      <w:r w:rsidR="00E12306" w:rsidRPr="00424EBF">
        <w:rPr>
          <w:noProof/>
        </w:rPr>
        <mc:AlternateContent>
          <mc:Choice Requires="wps">
            <w:drawing>
              <wp:anchor distT="0" distB="0" distL="114300" distR="114300" simplePos="0" relativeHeight="251740160" behindDoc="0" locked="0" layoutInCell="1" allowOverlap="1" wp14:anchorId="4644E4F2" wp14:editId="6EACF85F">
                <wp:simplePos x="0" y="0"/>
                <wp:positionH relativeFrom="column">
                  <wp:posOffset>2472690</wp:posOffset>
                </wp:positionH>
                <wp:positionV relativeFrom="paragraph">
                  <wp:posOffset>142875</wp:posOffset>
                </wp:positionV>
                <wp:extent cx="0" cy="416560"/>
                <wp:effectExtent l="0" t="0" r="19050" b="21590"/>
                <wp:wrapNone/>
                <wp:docPr id="53" name="直線コネクタ 53"/>
                <wp:cNvGraphicFramePr/>
                <a:graphic xmlns:a="http://schemas.openxmlformats.org/drawingml/2006/main">
                  <a:graphicData uri="http://schemas.microsoft.com/office/word/2010/wordprocessingShape">
                    <wps:wsp>
                      <wps:cNvCnPr/>
                      <wps:spPr>
                        <a:xfrm>
                          <a:off x="0" y="0"/>
                          <a:ext cx="0" cy="41656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53" o:spid="_x0000_s1026" style="position:absolute;left:0;text-align:lef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7pt,11.25pt" to="194.7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" strokecolor="black [3213]" strokeweight=".25pt">
                <v:stroke dashstyle="3 1" joinstyle="miter"/>
              </v:line>
            </w:pict>
          </mc:Fallback>
        </mc:AlternateContent>
      </w:r>
      <w:r w:rsidR="00E12306" w:rsidRPr="00424EBF">
        <w:rPr>
          <w:noProof/>
        </w:rPr>
        <mc:AlternateContent>
          <mc:Choice Requires="wps">
            <w:drawing>
              <wp:anchor distT="0" distB="0" distL="114300" distR="114300" simplePos="0" relativeHeight="251680768" behindDoc="0" locked="0" layoutInCell="1" allowOverlap="1" wp14:anchorId="5F16ED46" wp14:editId="72B2C749">
                <wp:simplePos x="0" y="0"/>
                <wp:positionH relativeFrom="column">
                  <wp:posOffset>2120265</wp:posOffset>
                </wp:positionH>
                <wp:positionV relativeFrom="paragraph">
                  <wp:posOffset>142875</wp:posOffset>
                </wp:positionV>
                <wp:extent cx="0" cy="416560"/>
                <wp:effectExtent l="0" t="0" r="19050" b="21590"/>
                <wp:wrapNone/>
                <wp:docPr id="7" name="直線コネクタ 7"/>
                <wp:cNvGraphicFramePr/>
                <a:graphic xmlns:a="http://schemas.openxmlformats.org/drawingml/2006/main">
                  <a:graphicData uri="http://schemas.microsoft.com/office/word/2010/wordprocessingShape">
                    <wps:wsp>
                      <wps:cNvCnPr/>
                      <wps:spPr>
                        <a:xfrm>
                          <a:off x="0" y="0"/>
                          <a:ext cx="0" cy="41656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7" o:spid="_x0000_s1026" style="position:absolute;left:0;text-align:lef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95pt,11.25pt" to="166.9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" strokecolor="black [3213]" strokeweight=".25pt">
                <v:stroke dashstyle="3 1" joinstyle="miter"/>
              </v:line>
            </w:pict>
          </mc:Fallback>
        </mc:AlternateContent>
      </w:r>
    </w:p>
    <w:p w14:paraId="44A3DDE3" w14:textId="20D759FD" w:rsidR="00E7424D" w:rsidRPr="00424EBF" w:rsidRDefault="00E7424D" w:rsidP="005C4497"/>
    <w:p w14:paraId="5D84334A" w14:textId="744364D1" w:rsidR="009A17F6" w:rsidRPr="00424EBF" w:rsidRDefault="0010104A" w:rsidP="005C4497">
      <w:r w:rsidRPr="00424EBF">
        <w:rPr>
          <w:noProof/>
        </w:rPr>
        <mc:AlternateContent>
          <mc:Choice Requires="wps">
            <w:drawing>
              <wp:anchor distT="0" distB="0" distL="114300" distR="114300" simplePos="0" relativeHeight="251735040" behindDoc="0" locked="0" layoutInCell="1" allowOverlap="1" wp14:anchorId="5BB071F4" wp14:editId="3771920F">
                <wp:simplePos x="0" y="0"/>
                <wp:positionH relativeFrom="column">
                  <wp:posOffset>2498725</wp:posOffset>
                </wp:positionH>
                <wp:positionV relativeFrom="paragraph">
                  <wp:posOffset>106045</wp:posOffset>
                </wp:positionV>
                <wp:extent cx="1804670" cy="0"/>
                <wp:effectExtent l="0" t="0" r="24130" b="19050"/>
                <wp:wrapNone/>
                <wp:docPr id="50" name="直線コネクタ 50"/>
                <wp:cNvGraphicFramePr/>
                <a:graphic xmlns:a="http://schemas.openxmlformats.org/drawingml/2006/main">
                  <a:graphicData uri="http://schemas.microsoft.com/office/word/2010/wordprocessingShape">
                    <wps:wsp>
                      <wps:cNvCnPr/>
                      <wps:spPr>
                        <a:xfrm>
                          <a:off x="0" y="0"/>
                          <a:ext cx="1804670" cy="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0" o:spid="_x0000_s1026" style="position:absolute;left:0;text-align:lef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75pt,8.35pt" to="338.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" strokecolor="black [3213]" strokeweight=".25pt">
                <v:stroke dashstyle="3 1" joinstyle="miter"/>
              </v:line>
            </w:pict>
          </mc:Fallback>
        </mc:AlternateContent>
      </w:r>
      <w:r w:rsidR="00810AAD" w:rsidRPr="00424EBF">
        <w:rPr>
          <w:rFonts w:hint="eastAsia"/>
          <w:noProof/>
        </w:rPr>
        <mc:AlternateContent>
          <mc:Choice Requires="wps">
            <w:drawing>
              <wp:anchor distT="0" distB="0" distL="114300" distR="114300" simplePos="0" relativeHeight="251744256" behindDoc="0" locked="0" layoutInCell="1" allowOverlap="1" wp14:anchorId="4C90E2CA" wp14:editId="3F748B4C">
                <wp:simplePos x="0" y="0"/>
                <wp:positionH relativeFrom="column">
                  <wp:posOffset>2266950</wp:posOffset>
                </wp:positionH>
                <wp:positionV relativeFrom="paragraph">
                  <wp:posOffset>190500</wp:posOffset>
                </wp:positionV>
                <wp:extent cx="741045" cy="3429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74104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E0EBF" w14:textId="77777777" w:rsidR="00EA513D" w:rsidRPr="00810AAD" w:rsidRDefault="00EA513D" w:rsidP="00BC23C4">
                            <w:pPr>
                              <w:ind w:left="240" w:hangingChars="100" w:hanging="240"/>
                              <w:rPr>
                                <w:rFonts w:ascii="ＭＳ ゴシック" w:eastAsia="ＭＳ ゴシック" w:hAnsi="ＭＳ ゴシック"/>
                                <w:sz w:val="24"/>
                                <w14:glow w14:rad="25400">
                                  <w14:schemeClr w14:val="bg1"/>
                                </w14:glow>
                              </w:rPr>
                            </w:pPr>
                            <w:r w:rsidRPr="00810AAD">
                              <w:rPr>
                                <w:rFonts w:ascii="ＭＳ ゴシック" w:eastAsia="ＭＳ ゴシック" w:hAnsi="ＭＳ ゴシック" w:hint="eastAsia"/>
                                <w:sz w:val="24"/>
                                <w14:glow w14:rad="25400">
                                  <w14:schemeClr w14:val="bg1"/>
                                </w14:glow>
                              </w:rPr>
                              <w:t>精算機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78.5pt;margin-top:15pt;width:58.35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" filled="f" stroked="f" strokeweight=".5pt">
                <v:textbox>
                  <w:txbxContent>
                    <w:p w14:paraId="7FEE0EBF" w14:textId="77777777" w:rsidR="00EA513D" w:rsidRPr="00810AAD" w:rsidRDefault="00EA513D" w:rsidP="00BC23C4">
                      <w:pPr>
                        <w:ind w:left="240" w:hangingChars="100" w:hanging="240"/>
                        <w:rPr>
                          <w:rFonts w:ascii="ＭＳ ゴシック" w:eastAsia="ＭＳ ゴシック" w:hAnsi="ＭＳ ゴシック"/>
                          <w:sz w:val="24"/>
                          <w14:glow w14:rad="25400">
                            <w14:schemeClr w14:val="bg1"/>
                          </w14:glow>
                        </w:rPr>
                      </w:pPr>
                      <w:r w:rsidRPr="00810AAD">
                        <w:rPr>
                          <w:rFonts w:ascii="ＭＳ ゴシック" w:eastAsia="ＭＳ ゴシック" w:hAnsi="ＭＳ ゴシック" w:hint="eastAsia"/>
                          <w:sz w:val="24"/>
                          <w14:glow w14:rad="25400">
                            <w14:schemeClr w14:val="bg1"/>
                          </w14:glow>
                        </w:rPr>
                        <w:t>精算機</w:t>
                      </w:r>
                    </w:p>
                  </w:txbxContent>
                </v:textbox>
              </v:shape>
            </w:pict>
          </mc:Fallback>
        </mc:AlternateContent>
      </w:r>
      <w:r w:rsidR="00E12306" w:rsidRPr="00424EBF">
        <w:rPr>
          <w:noProof/>
        </w:rPr>
        <mc:AlternateContent>
          <mc:Choice Requires="wps">
            <w:drawing>
              <wp:anchor distT="0" distB="0" distL="114300" distR="114300" simplePos="0" relativeHeight="251730944" behindDoc="0" locked="0" layoutInCell="1" allowOverlap="1" wp14:anchorId="0BA719ED" wp14:editId="587F926C">
                <wp:simplePos x="0" y="0"/>
                <wp:positionH relativeFrom="column">
                  <wp:posOffset>4225290</wp:posOffset>
                </wp:positionH>
                <wp:positionV relativeFrom="paragraph">
                  <wp:posOffset>104775</wp:posOffset>
                </wp:positionV>
                <wp:extent cx="0" cy="2038985"/>
                <wp:effectExtent l="95250" t="38100" r="57150" b="56515"/>
                <wp:wrapNone/>
                <wp:docPr id="47" name="直線コネクタ 47"/>
                <wp:cNvGraphicFramePr/>
                <a:graphic xmlns:a="http://schemas.openxmlformats.org/drawingml/2006/main">
                  <a:graphicData uri="http://schemas.microsoft.com/office/word/2010/wordprocessingShape">
                    <wps:wsp>
                      <wps:cNvCnPr/>
                      <wps:spPr>
                        <a:xfrm>
                          <a:off x="0" y="0"/>
                          <a:ext cx="0" cy="2038985"/>
                        </a:xfrm>
                        <a:prstGeom prst="line">
                          <a:avLst/>
                        </a:prstGeom>
                        <a:ln w="3175">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47" o:spid="_x0000_s1026" style="position:absolute;left:0;text-align:lef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7pt,8.25pt" to="332.7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" strokecolor="black [3213]" strokeweight=".25pt">
                <v:stroke startarrow="open" endarrow="open" joinstyle="miter"/>
              </v:line>
            </w:pict>
          </mc:Fallback>
        </mc:AlternateContent>
      </w:r>
    </w:p>
    <w:p w14:paraId="33B09851" w14:textId="71442130" w:rsidR="009A17F6" w:rsidRPr="00424EBF" w:rsidRDefault="009A17F6" w:rsidP="005C4497"/>
    <w:p w14:paraId="18D02DA0" w14:textId="4A981C07" w:rsidR="009A17F6" w:rsidRPr="00424EBF" w:rsidRDefault="00CA3835" w:rsidP="005C4497">
      <w:r w:rsidRPr="00424EBF">
        <w:rPr>
          <w:rFonts w:hint="eastAsia"/>
          <w:noProof/>
        </w:rPr>
        <mc:AlternateContent>
          <mc:Choice Requires="wps">
            <w:drawing>
              <wp:anchor distT="0" distB="0" distL="114300" distR="114300" simplePos="0" relativeHeight="251746304" behindDoc="0" locked="0" layoutInCell="1" allowOverlap="1" wp14:anchorId="487821D1" wp14:editId="7D3F9DF0">
                <wp:simplePos x="0" y="0"/>
                <wp:positionH relativeFrom="column">
                  <wp:posOffset>1755775</wp:posOffset>
                </wp:positionH>
                <wp:positionV relativeFrom="paragraph">
                  <wp:posOffset>152400</wp:posOffset>
                </wp:positionV>
                <wp:extent cx="741045" cy="3429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4104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53DFE" w14:textId="1C6E0CB9" w:rsidR="00EA513D" w:rsidRPr="00810AAD" w:rsidRDefault="00EA513D" w:rsidP="00BC23C4">
                            <w:pPr>
                              <w:ind w:left="240" w:hangingChars="100" w:hanging="240"/>
                              <w:rPr>
                                <w:rFonts w:ascii="ＭＳ ゴシック" w:eastAsia="ＭＳ ゴシック" w:hAnsi="ＭＳ ゴシック"/>
                                <w:sz w:val="24"/>
                                <w14:glow w14:rad="25400">
                                  <w14:schemeClr w14:val="bg1"/>
                                </w14:glow>
                              </w:rPr>
                            </w:pPr>
                            <w:r>
                              <w:rPr>
                                <w:rFonts w:ascii="ＭＳ ゴシック" w:eastAsia="ＭＳ ゴシック" w:hAnsi="ＭＳ ゴシック" w:hint="eastAsia"/>
                                <w:sz w:val="24"/>
                                <w14:glow w14:rad="25400">
                                  <w14:schemeClr w14:val="bg1"/>
                                </w14:glow>
                              </w:rPr>
                              <w:t>ゲート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138.25pt;margin-top:12pt;width:58.3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" filled="f" stroked="f" strokeweight=".5pt">
                <v:textbox>
                  <w:txbxContent>
                    <w:p w14:paraId="39353DFE" w14:textId="1C6E0CB9" w:rsidR="00EA513D" w:rsidRPr="00810AAD" w:rsidRDefault="00EA513D" w:rsidP="00BC23C4">
                      <w:pPr>
                        <w:ind w:left="240" w:hangingChars="100" w:hanging="240"/>
                        <w:rPr>
                          <w:rFonts w:ascii="ＭＳ ゴシック" w:eastAsia="ＭＳ ゴシック" w:hAnsi="ＭＳ ゴシック"/>
                          <w:sz w:val="24"/>
                          <w14:glow w14:rad="25400">
                            <w14:schemeClr w14:val="bg1"/>
                          </w14:glow>
                        </w:rPr>
                      </w:pPr>
                      <w:r>
                        <w:rPr>
                          <w:rFonts w:ascii="ＭＳ ゴシック" w:eastAsia="ＭＳ ゴシック" w:hAnsi="ＭＳ ゴシック" w:hint="eastAsia"/>
                          <w:sz w:val="24"/>
                          <w14:glow w14:rad="25400">
                            <w14:schemeClr w14:val="bg1"/>
                          </w14:glow>
                        </w:rPr>
                        <w:t>ゲート</w:t>
                      </w:r>
                    </w:p>
                  </w:txbxContent>
                </v:textbox>
              </v:shape>
            </w:pict>
          </mc:Fallback>
        </mc:AlternateContent>
      </w:r>
    </w:p>
    <w:p w14:paraId="05731092" w14:textId="77777777" w:rsidR="009A17F6" w:rsidRPr="00424EBF" w:rsidRDefault="009A17F6" w:rsidP="005C4497"/>
    <w:p w14:paraId="2A4F626B" w14:textId="69EFF64B" w:rsidR="009A17F6" w:rsidRPr="00424EBF" w:rsidRDefault="00810AAD" w:rsidP="005C4497">
      <w:r w:rsidRPr="00424EBF">
        <w:rPr>
          <w:rFonts w:hint="eastAsia"/>
          <w:noProof/>
        </w:rPr>
        <mc:AlternateContent>
          <mc:Choice Requires="wps">
            <w:drawing>
              <wp:anchor distT="0" distB="0" distL="114300" distR="114300" simplePos="0" relativeHeight="251727872" behindDoc="0" locked="0" layoutInCell="1" allowOverlap="1" wp14:anchorId="1C1B28BD" wp14:editId="69263D4C">
                <wp:simplePos x="0" y="0"/>
                <wp:positionH relativeFrom="column">
                  <wp:posOffset>2790825</wp:posOffset>
                </wp:positionH>
                <wp:positionV relativeFrom="paragraph">
                  <wp:posOffset>180975</wp:posOffset>
                </wp:positionV>
                <wp:extent cx="765175" cy="304165"/>
                <wp:effectExtent l="0" t="0" r="0" b="635"/>
                <wp:wrapNone/>
                <wp:docPr id="45" name="テキスト ボックス 45"/>
                <wp:cNvGraphicFramePr/>
                <a:graphic xmlns:a="http://schemas.openxmlformats.org/drawingml/2006/main">
                  <a:graphicData uri="http://schemas.microsoft.com/office/word/2010/wordprocessingShape">
                    <wps:wsp>
                      <wps:cNvSpPr txBox="1"/>
                      <wps:spPr>
                        <a:xfrm>
                          <a:off x="0" y="0"/>
                          <a:ext cx="76517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C66AB0" w14:textId="4BF8328A" w:rsidR="00EA513D" w:rsidRDefault="00EA513D" w:rsidP="00BC23C4">
                            <w:r>
                              <w:rPr>
                                <w:rFonts w:hint="eastAsia"/>
                              </w:rPr>
                              <w:t>2,950mm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5" o:spid="_x0000_s1030" type="#_x0000_t202" style="position:absolute;left:0;text-align:left;margin-left:219.75pt;margin-top:14.25pt;width:60.25pt;height:23.9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" filled="f" stroked="f" strokeweight=".5pt">
                <v:textbox>
                  <w:txbxContent>
                    <w:p w14:paraId="6DC66AB0" w14:textId="4BF8328A" w:rsidR="00EA513D" w:rsidRDefault="00EA513D" w:rsidP="00BC23C4">
                      <w:r>
                        <w:rPr>
                          <w:rFonts w:hint="eastAsia"/>
                        </w:rPr>
                        <w:t>2,950mm</w:t>
                      </w:r>
                    </w:p>
                  </w:txbxContent>
                </v:textbox>
              </v:shape>
            </w:pict>
          </mc:Fallback>
        </mc:AlternateContent>
      </w:r>
      <w:r w:rsidRPr="00424EBF">
        <w:rPr>
          <w:noProof/>
        </w:rPr>
        <mc:AlternateContent>
          <mc:Choice Requires="wps">
            <w:drawing>
              <wp:anchor distT="0" distB="0" distL="114300" distR="114300" simplePos="0" relativeHeight="251726848" behindDoc="0" locked="0" layoutInCell="1" allowOverlap="1" wp14:anchorId="5BD6E149" wp14:editId="30739933">
                <wp:simplePos x="0" y="0"/>
                <wp:positionH relativeFrom="column">
                  <wp:posOffset>2463165</wp:posOffset>
                </wp:positionH>
                <wp:positionV relativeFrom="paragraph">
                  <wp:posOffset>152400</wp:posOffset>
                </wp:positionV>
                <wp:extent cx="1294765" cy="0"/>
                <wp:effectExtent l="38100" t="76200" r="19685" b="114300"/>
                <wp:wrapNone/>
                <wp:docPr id="44" name="直線コネクタ 44"/>
                <wp:cNvGraphicFramePr/>
                <a:graphic xmlns:a="http://schemas.openxmlformats.org/drawingml/2006/main">
                  <a:graphicData uri="http://schemas.microsoft.com/office/word/2010/wordprocessingShape">
                    <wps:wsp>
                      <wps:cNvCnPr/>
                      <wps:spPr>
                        <a:xfrm flipH="1">
                          <a:off x="0" y="0"/>
                          <a:ext cx="1294765" cy="0"/>
                        </a:xfrm>
                        <a:prstGeom prst="line">
                          <a:avLst/>
                        </a:prstGeom>
                        <a:ln w="3175">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4" o:spid="_x0000_s1026" style="position:absolute;left:0;text-align:left;flip:x;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95pt,12pt" to="29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" strokecolor="black [3213]" strokeweight=".25pt">
                <v:stroke startarrow="open" endarrow="open" joinstyle="miter"/>
              </v:line>
            </w:pict>
          </mc:Fallback>
        </mc:AlternateContent>
      </w:r>
      <w:r w:rsidRPr="00424EBF">
        <w:rPr>
          <w:rFonts w:hint="eastAsia"/>
          <w:noProof/>
        </w:rPr>
        <mc:AlternateContent>
          <mc:Choice Requires="wps">
            <w:drawing>
              <wp:anchor distT="0" distB="0" distL="114300" distR="114300" simplePos="0" relativeHeight="251718656" behindDoc="0" locked="0" layoutInCell="1" allowOverlap="1" wp14:anchorId="7DA83154" wp14:editId="5DC8FCA9">
                <wp:simplePos x="0" y="0"/>
                <wp:positionH relativeFrom="column">
                  <wp:posOffset>1022985</wp:posOffset>
                </wp:positionH>
                <wp:positionV relativeFrom="paragraph">
                  <wp:posOffset>180975</wp:posOffset>
                </wp:positionV>
                <wp:extent cx="765175" cy="304165"/>
                <wp:effectExtent l="0" t="0" r="0" b="635"/>
                <wp:wrapNone/>
                <wp:docPr id="39" name="テキスト ボックス 39"/>
                <wp:cNvGraphicFramePr/>
                <a:graphic xmlns:a="http://schemas.openxmlformats.org/drawingml/2006/main">
                  <a:graphicData uri="http://schemas.microsoft.com/office/word/2010/wordprocessingShape">
                    <wps:wsp>
                      <wps:cNvSpPr txBox="1"/>
                      <wps:spPr>
                        <a:xfrm>
                          <a:off x="0" y="0"/>
                          <a:ext cx="76517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DEE50" w14:textId="1416E364" w:rsidR="00EA513D" w:rsidRDefault="00EA513D" w:rsidP="00BC23C4">
                            <w:r>
                              <w:rPr>
                                <w:rFonts w:hint="eastAsia"/>
                              </w:rPr>
                              <w:t>3,600mm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9" o:spid="_x0000_s1031" type="#_x0000_t202" style="position:absolute;left:0;text-align:left;margin-left:80.55pt;margin-top:14.25pt;width:60.25pt;height:23.9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" filled="f" stroked="f" strokeweight=".5pt">
                <v:textbox>
                  <w:txbxContent>
                    <w:p w14:paraId="3A8DEE50" w14:textId="1416E364" w:rsidR="00EA513D" w:rsidRDefault="00EA513D" w:rsidP="00BC23C4">
                      <w:r>
                        <w:rPr>
                          <w:rFonts w:hint="eastAsia"/>
                        </w:rPr>
                        <w:t>3,600mm</w:t>
                      </w:r>
                    </w:p>
                  </w:txbxContent>
                </v:textbox>
              </v:shape>
            </w:pict>
          </mc:Fallback>
        </mc:AlternateContent>
      </w:r>
      <w:r w:rsidRPr="00424EBF">
        <w:rPr>
          <w:noProof/>
        </w:rPr>
        <mc:AlternateContent>
          <mc:Choice Requires="wps">
            <w:drawing>
              <wp:anchor distT="0" distB="0" distL="114300" distR="114300" simplePos="0" relativeHeight="251717632" behindDoc="0" locked="0" layoutInCell="1" allowOverlap="1" wp14:anchorId="290622F7" wp14:editId="0291D603">
                <wp:simplePos x="0" y="0"/>
                <wp:positionH relativeFrom="column">
                  <wp:posOffset>567690</wp:posOffset>
                </wp:positionH>
                <wp:positionV relativeFrom="paragraph">
                  <wp:posOffset>152400</wp:posOffset>
                </wp:positionV>
                <wp:extent cx="1552575" cy="0"/>
                <wp:effectExtent l="38100" t="76200" r="28575" b="114300"/>
                <wp:wrapNone/>
                <wp:docPr id="38" name="直線コネクタ 38"/>
                <wp:cNvGraphicFramePr/>
                <a:graphic xmlns:a="http://schemas.openxmlformats.org/drawingml/2006/main">
                  <a:graphicData uri="http://schemas.microsoft.com/office/word/2010/wordprocessingShape">
                    <wps:wsp>
                      <wps:cNvCnPr/>
                      <wps:spPr>
                        <a:xfrm flipH="1">
                          <a:off x="0" y="0"/>
                          <a:ext cx="1552575" cy="0"/>
                        </a:xfrm>
                        <a:prstGeom prst="line">
                          <a:avLst/>
                        </a:prstGeom>
                        <a:ln w="3175">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8" o:spid="_x0000_s1026" style="position:absolute;left:0;text-align:left;flip:x;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7pt,12pt" to="16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" strokecolor="black [3213]" strokeweight=".25pt">
                <v:stroke startarrow="open" endarrow="open" joinstyle="miter"/>
              </v:line>
            </w:pict>
          </mc:Fallback>
        </mc:AlternateContent>
      </w:r>
      <w:r w:rsidR="00E12306" w:rsidRPr="00424EBF">
        <w:rPr>
          <w:noProof/>
        </w:rPr>
        <mc:AlternateContent>
          <mc:Choice Requires="wps">
            <w:drawing>
              <wp:anchor distT="0" distB="0" distL="114300" distR="114300" simplePos="0" relativeHeight="251732992" behindDoc="0" locked="0" layoutInCell="1" allowOverlap="1" wp14:anchorId="51727559" wp14:editId="2FB9234C">
                <wp:simplePos x="0" y="0"/>
                <wp:positionH relativeFrom="column">
                  <wp:posOffset>4201795</wp:posOffset>
                </wp:positionH>
                <wp:positionV relativeFrom="paragraph">
                  <wp:posOffset>29845</wp:posOffset>
                </wp:positionV>
                <wp:extent cx="829310" cy="3048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82931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9D878" w14:textId="0566E883" w:rsidR="00EA513D" w:rsidRDefault="00EA513D" w:rsidP="00E12306">
                            <w:r>
                              <w:rPr>
                                <w:rFonts w:hint="eastAsia"/>
                              </w:rPr>
                              <w:t>4,700mm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9" o:spid="_x0000_s1036" type="#_x0000_t202" style="position:absolute;left:0;text-align:left;margin-left:330.85pt;margin-top:2.35pt;width:65.3pt;height:24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" filled="f" stroked="f" strokeweight=".5pt">
                <v:textbox>
                  <w:txbxContent>
                    <w:p w14:paraId="0369D878" w14:textId="0566E883" w:rsidR="00EA513D" w:rsidRDefault="00EA513D" w:rsidP="00E12306">
                      <w:r>
                        <w:rPr>
                          <w:rFonts w:hint="eastAsia"/>
                        </w:rPr>
                        <w:t>4,700mm</w:t>
                      </w:r>
                    </w:p>
                  </w:txbxContent>
                </v:textbox>
              </v:shape>
            </w:pict>
          </mc:Fallback>
        </mc:AlternateContent>
      </w:r>
    </w:p>
    <w:p w14:paraId="427F713F" w14:textId="4F6CEB23" w:rsidR="009A17F6" w:rsidRPr="00424EBF" w:rsidRDefault="009B2A8F" w:rsidP="005C4497">
      <w:r w:rsidRPr="00424EBF">
        <w:rPr>
          <w:rFonts w:hint="eastAsia"/>
          <w:noProof/>
        </w:rPr>
        <mc:AlternateContent>
          <mc:Choice Requires="wps">
            <w:drawing>
              <wp:anchor distT="0" distB="0" distL="114300" distR="114300" simplePos="0" relativeHeight="251748352" behindDoc="0" locked="0" layoutInCell="1" allowOverlap="1" wp14:anchorId="343FE98E" wp14:editId="39631F00">
                <wp:simplePos x="0" y="0"/>
                <wp:positionH relativeFrom="column">
                  <wp:posOffset>2181225</wp:posOffset>
                </wp:positionH>
                <wp:positionV relativeFrom="paragraph">
                  <wp:posOffset>142240</wp:posOffset>
                </wp:positionV>
                <wp:extent cx="741045" cy="34290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74104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34E05" w14:textId="77777777" w:rsidR="00EA513D" w:rsidRPr="00810AAD" w:rsidRDefault="00EA513D" w:rsidP="00BC23C4">
                            <w:pPr>
                              <w:ind w:left="240" w:hangingChars="100" w:hanging="240"/>
                              <w:rPr>
                                <w:rFonts w:ascii="ＭＳ ゴシック" w:eastAsia="ＭＳ ゴシック" w:hAnsi="ＭＳ ゴシック"/>
                                <w:sz w:val="24"/>
                                <w14:glow w14:rad="25400">
                                  <w14:schemeClr w14:val="bg1"/>
                                </w14:glow>
                              </w:rPr>
                            </w:pPr>
                            <w:r>
                              <w:rPr>
                                <w:rFonts w:ascii="ＭＳ ゴシック" w:eastAsia="ＭＳ ゴシック" w:hAnsi="ＭＳ ゴシック" w:hint="eastAsia"/>
                                <w:sz w:val="24"/>
                                <w14:glow w14:rad="25400">
                                  <w14:schemeClr w14:val="bg1"/>
                                </w14:glow>
                              </w:rPr>
                              <w:t>ゲート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33" type="#_x0000_t202" style="position:absolute;left:0;text-align:left;margin-left:171.75pt;margin-top:11.2pt;width:58.35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" filled="f" stroked="f" strokeweight=".5pt">
                <v:textbox>
                  <w:txbxContent>
                    <w:p w14:paraId="4E134E05" w14:textId="77777777" w:rsidR="00EA513D" w:rsidRPr="00810AAD" w:rsidRDefault="00EA513D" w:rsidP="00BC23C4">
                      <w:pPr>
                        <w:ind w:left="240" w:hangingChars="100" w:hanging="240"/>
                        <w:rPr>
                          <w:rFonts w:ascii="ＭＳ ゴシック" w:eastAsia="ＭＳ ゴシック" w:hAnsi="ＭＳ ゴシック"/>
                          <w:sz w:val="24"/>
                          <w14:glow w14:rad="25400">
                            <w14:schemeClr w14:val="bg1"/>
                          </w14:glow>
                        </w:rPr>
                      </w:pPr>
                      <w:r>
                        <w:rPr>
                          <w:rFonts w:ascii="ＭＳ ゴシック" w:eastAsia="ＭＳ ゴシック" w:hAnsi="ＭＳ ゴシック" w:hint="eastAsia"/>
                          <w:sz w:val="24"/>
                          <w14:glow w14:rad="25400">
                            <w14:schemeClr w14:val="bg1"/>
                          </w14:glow>
                        </w:rPr>
                        <w:t>ゲート</w:t>
                      </w:r>
                    </w:p>
                  </w:txbxContent>
                </v:textbox>
              </v:shape>
            </w:pict>
          </mc:Fallback>
        </mc:AlternateContent>
      </w:r>
    </w:p>
    <w:p w14:paraId="2E285794" w14:textId="774C913E" w:rsidR="009A17F6" w:rsidRPr="00424EBF" w:rsidRDefault="009A17F6" w:rsidP="005C4497"/>
    <w:p w14:paraId="097CBC7F" w14:textId="09B8C9B7" w:rsidR="00BC23C4" w:rsidRPr="00424EBF" w:rsidRDefault="00BC23C4" w:rsidP="005C4497"/>
    <w:p w14:paraId="1157FA6E" w14:textId="256934CE" w:rsidR="00BC23C4" w:rsidRPr="00424EBF" w:rsidRDefault="00810AAD" w:rsidP="005C4497">
      <w:r w:rsidRPr="00424EBF">
        <w:rPr>
          <w:rFonts w:hint="eastAsia"/>
          <w:noProof/>
        </w:rPr>
        <mc:AlternateContent>
          <mc:Choice Requires="wps">
            <w:drawing>
              <wp:anchor distT="0" distB="0" distL="114300" distR="114300" simplePos="0" relativeHeight="251742208" behindDoc="0" locked="0" layoutInCell="1" allowOverlap="1" wp14:anchorId="5E44234C" wp14:editId="109E2ACC">
                <wp:simplePos x="0" y="0"/>
                <wp:positionH relativeFrom="column">
                  <wp:posOffset>1753870</wp:posOffset>
                </wp:positionH>
                <wp:positionV relativeFrom="paragraph">
                  <wp:posOffset>19050</wp:posOffset>
                </wp:positionV>
                <wp:extent cx="741045" cy="3429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74104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04533" w14:textId="29E8B2DC" w:rsidR="00EA513D" w:rsidRPr="00810AAD" w:rsidRDefault="00EA513D" w:rsidP="00BC23C4">
                            <w:pPr>
                              <w:ind w:left="240" w:hangingChars="100" w:hanging="240"/>
                              <w:rPr>
                                <w:rFonts w:ascii="ＭＳ ゴシック" w:eastAsia="ＭＳ ゴシック" w:hAnsi="ＭＳ ゴシック"/>
                                <w:sz w:val="24"/>
                                <w14:glow w14:rad="25400">
                                  <w14:schemeClr w14:val="bg1"/>
                                </w14:glow>
                              </w:rPr>
                            </w:pPr>
                            <w:r>
                              <w:rPr>
                                <w:rFonts w:ascii="ＭＳ ゴシック" w:eastAsia="ＭＳ ゴシック" w:hAnsi="ＭＳ ゴシック" w:hint="eastAsia"/>
                                <w:sz w:val="24"/>
                                <w14:glow w14:rad="25400">
                                  <w14:schemeClr w14:val="bg1"/>
                                </w14:glow>
                              </w:rPr>
                              <w:t>発券</w:t>
                            </w:r>
                            <w:r w:rsidRPr="00810AAD">
                              <w:rPr>
                                <w:rFonts w:ascii="ＭＳ ゴシック" w:eastAsia="ＭＳ ゴシック" w:hAnsi="ＭＳ ゴシック" w:hint="eastAsia"/>
                                <w:sz w:val="24"/>
                                <w14:glow w14:rad="25400">
                                  <w14:schemeClr w14:val="bg1"/>
                                </w14:glow>
                              </w:rPr>
                              <w:t>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38" type="#_x0000_t202" style="position:absolute;left:0;text-align:left;margin-left:138.1pt;margin-top:1.5pt;width:58.3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" filled="f" stroked="f" strokeweight=".5pt">
                <v:textbox>
                  <w:txbxContent>
                    <w:p w14:paraId="2C604533" w14:textId="29E8B2DC" w:rsidR="00EA513D" w:rsidRPr="00810AAD" w:rsidRDefault="00EA513D" w:rsidP="00BC23C4">
                      <w:pPr>
                        <w:ind w:left="240" w:hangingChars="100" w:hanging="240"/>
                        <w:rPr>
                          <w:rFonts w:ascii="ＭＳ ゴシック" w:eastAsia="ＭＳ ゴシック" w:hAnsi="ＭＳ ゴシック"/>
                          <w:sz w:val="24"/>
                          <w14:glow w14:rad="25400">
                            <w14:schemeClr w14:val="bg1"/>
                          </w14:glow>
                        </w:rPr>
                      </w:pPr>
                      <w:r>
                        <w:rPr>
                          <w:rFonts w:ascii="ＭＳ ゴシック" w:eastAsia="ＭＳ ゴシック" w:hAnsi="ＭＳ ゴシック" w:hint="eastAsia"/>
                          <w:sz w:val="24"/>
                          <w14:glow w14:rad="25400">
                            <w14:schemeClr w14:val="bg1"/>
                          </w14:glow>
                        </w:rPr>
                        <w:t>発券</w:t>
                      </w:r>
                      <w:r w:rsidRPr="00810AAD">
                        <w:rPr>
                          <w:rFonts w:ascii="ＭＳ ゴシック" w:eastAsia="ＭＳ ゴシック" w:hAnsi="ＭＳ ゴシック" w:hint="eastAsia"/>
                          <w:sz w:val="24"/>
                          <w14:glow w14:rad="25400">
                            <w14:schemeClr w14:val="bg1"/>
                          </w14:glow>
                        </w:rPr>
                        <w:t>機</w:t>
                      </w:r>
                    </w:p>
                  </w:txbxContent>
                </v:textbox>
              </v:shape>
            </w:pict>
          </mc:Fallback>
        </mc:AlternateContent>
      </w:r>
    </w:p>
    <w:p w14:paraId="772EFA77" w14:textId="23E4ADAF" w:rsidR="00BC23C4" w:rsidRPr="00424EBF" w:rsidRDefault="0010104A" w:rsidP="005C4497">
      <w:r w:rsidRPr="00424EBF">
        <w:rPr>
          <w:noProof/>
        </w:rPr>
        <mc:AlternateContent>
          <mc:Choice Requires="wps">
            <w:drawing>
              <wp:anchor distT="0" distB="0" distL="114300" distR="114300" simplePos="0" relativeHeight="251761664" behindDoc="0" locked="0" layoutInCell="1" allowOverlap="1" wp14:anchorId="16E7C621" wp14:editId="1EDC9287">
                <wp:simplePos x="0" y="0"/>
                <wp:positionH relativeFrom="column">
                  <wp:posOffset>2498725</wp:posOffset>
                </wp:positionH>
                <wp:positionV relativeFrom="paragraph">
                  <wp:posOffset>86731</wp:posOffset>
                </wp:positionV>
                <wp:extent cx="1804670" cy="0"/>
                <wp:effectExtent l="0" t="0" r="24130" b="19050"/>
                <wp:wrapNone/>
                <wp:docPr id="1" name="直線コネクタ 1"/>
                <wp:cNvGraphicFramePr/>
                <a:graphic xmlns:a="http://schemas.openxmlformats.org/drawingml/2006/main">
                  <a:graphicData uri="http://schemas.microsoft.com/office/word/2010/wordprocessingShape">
                    <wps:wsp>
                      <wps:cNvCnPr/>
                      <wps:spPr>
                        <a:xfrm>
                          <a:off x="0" y="0"/>
                          <a:ext cx="1804670" cy="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75pt,6.85pt" to="33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" strokecolor="black [3213]" strokeweight=".25pt">
                <v:stroke dashstyle="3 1" joinstyle="miter"/>
              </v:line>
            </w:pict>
          </mc:Fallback>
        </mc:AlternateContent>
      </w:r>
    </w:p>
    <w:p w14:paraId="604BA363" w14:textId="59BDB103" w:rsidR="00BC23C4" w:rsidRPr="00424EBF" w:rsidRDefault="00DF2708" w:rsidP="005C4497">
      <w:r w:rsidRPr="00424EBF">
        <w:rPr>
          <w:rFonts w:hint="eastAsia"/>
          <w:noProof/>
        </w:rPr>
        <mc:AlternateContent>
          <mc:Choice Requires="wps">
            <w:drawing>
              <wp:anchor distT="0" distB="0" distL="114300" distR="114300" simplePos="0" relativeHeight="251719680" behindDoc="0" locked="0" layoutInCell="1" allowOverlap="1" wp14:anchorId="22F54A87" wp14:editId="71D094D5">
                <wp:simplePos x="0" y="0"/>
                <wp:positionH relativeFrom="column">
                  <wp:posOffset>1129665</wp:posOffset>
                </wp:positionH>
                <wp:positionV relativeFrom="paragraph">
                  <wp:posOffset>31750</wp:posOffset>
                </wp:positionV>
                <wp:extent cx="459105" cy="495300"/>
                <wp:effectExtent l="0" t="0" r="0" b="0"/>
                <wp:wrapNone/>
                <wp:docPr id="40" name="下矢印 40"/>
                <wp:cNvGraphicFramePr/>
                <a:graphic xmlns:a="http://schemas.openxmlformats.org/drawingml/2006/main">
                  <a:graphicData uri="http://schemas.microsoft.com/office/word/2010/wordprocessingShape">
                    <wps:wsp>
                      <wps:cNvSpPr/>
                      <wps:spPr>
                        <a:xfrm rot="10800000">
                          <a:off x="0" y="0"/>
                          <a:ext cx="459105" cy="495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 o:spid="_x0000_s1026" type="#_x0000_t67" style="position:absolute;left:0;text-align:left;margin-left:88.95pt;margin-top:2.5pt;width:36.15pt;height:39pt;rotation:180;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" adj="11589" fillcolor="black [3213]" stroked="f" strokeweight="1pt"/>
            </w:pict>
          </mc:Fallback>
        </mc:AlternateContent>
      </w:r>
      <w:r w:rsidRPr="00424EBF">
        <w:rPr>
          <w:rFonts w:hint="eastAsia"/>
          <w:noProof/>
        </w:rPr>
        <mc:AlternateContent>
          <mc:Choice Requires="wps">
            <w:drawing>
              <wp:anchor distT="0" distB="0" distL="114300" distR="114300" simplePos="0" relativeHeight="251724800" behindDoc="0" locked="0" layoutInCell="1" allowOverlap="1" wp14:anchorId="31B2FB29" wp14:editId="0A22BD9B">
                <wp:simplePos x="0" y="0"/>
                <wp:positionH relativeFrom="column">
                  <wp:posOffset>2806065</wp:posOffset>
                </wp:positionH>
                <wp:positionV relativeFrom="paragraph">
                  <wp:posOffset>469900</wp:posOffset>
                </wp:positionV>
                <wp:extent cx="609600" cy="3429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096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FD324" w14:textId="10DD4F68" w:rsidR="00EA513D" w:rsidRPr="00BC23C4" w:rsidRDefault="00EA513D" w:rsidP="00BC23C4">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出</w:t>
                            </w:r>
                            <w:r w:rsidRPr="00BC23C4">
                              <w:rPr>
                                <w:rFonts w:ascii="ＭＳ ゴシック" w:eastAsia="ＭＳ ゴシック" w:hAnsi="ＭＳ ゴシック" w:hint="eastAsia"/>
                                <w:sz w:val="24"/>
                              </w:rPr>
                              <w:t>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5" type="#_x0000_t202" style="position:absolute;left:0;text-align:left;margin-left:220.95pt;margin-top:37pt;width:48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" filled="f" stroked="f" strokeweight=".5pt">
                <v:textbox>
                  <w:txbxContent>
                    <w:p w14:paraId="70FFD324" w14:textId="10DD4F68" w:rsidR="00EA513D" w:rsidRPr="00BC23C4" w:rsidRDefault="00EA513D" w:rsidP="00BC23C4">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出</w:t>
                      </w:r>
                      <w:r w:rsidRPr="00BC23C4">
                        <w:rPr>
                          <w:rFonts w:ascii="ＭＳ ゴシック" w:eastAsia="ＭＳ ゴシック" w:hAnsi="ＭＳ ゴシック" w:hint="eastAsia"/>
                          <w:sz w:val="24"/>
                        </w:rPr>
                        <w:t>口</w:t>
                      </w:r>
                    </w:p>
                  </w:txbxContent>
                </v:textbox>
              </v:shape>
            </w:pict>
          </mc:Fallback>
        </mc:AlternateContent>
      </w:r>
      <w:r w:rsidRPr="00424EBF">
        <w:rPr>
          <w:rFonts w:hint="eastAsia"/>
          <w:noProof/>
        </w:rPr>
        <mc:AlternateContent>
          <mc:Choice Requires="wps">
            <w:drawing>
              <wp:anchor distT="0" distB="0" distL="114300" distR="114300" simplePos="0" relativeHeight="251723776" behindDoc="0" locked="0" layoutInCell="1" allowOverlap="1" wp14:anchorId="58B7E0D6" wp14:editId="038E6E1B">
                <wp:simplePos x="0" y="0"/>
                <wp:positionH relativeFrom="column">
                  <wp:posOffset>2825115</wp:posOffset>
                </wp:positionH>
                <wp:positionV relativeFrom="paragraph">
                  <wp:posOffset>31750</wp:posOffset>
                </wp:positionV>
                <wp:extent cx="459105" cy="495300"/>
                <wp:effectExtent l="0" t="0" r="0" b="0"/>
                <wp:wrapNone/>
                <wp:docPr id="42" name="下矢印 42"/>
                <wp:cNvGraphicFramePr/>
                <a:graphic xmlns:a="http://schemas.openxmlformats.org/drawingml/2006/main">
                  <a:graphicData uri="http://schemas.microsoft.com/office/word/2010/wordprocessingShape">
                    <wps:wsp>
                      <wps:cNvSpPr/>
                      <wps:spPr>
                        <a:xfrm>
                          <a:off x="0" y="0"/>
                          <a:ext cx="459105" cy="495300"/>
                        </a:xfrm>
                        <a:prstGeom prst="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42" o:spid="_x0000_s1026" type="#_x0000_t67" style="position:absolute;left:0;text-align:left;margin-left:222.45pt;margin-top:2.5pt;width:36.15pt;height:3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" adj="11589" fillcolor="black [3213]" stroked="f" strokeweight="1pt"/>
            </w:pict>
          </mc:Fallback>
        </mc:AlternateContent>
      </w:r>
      <w:r w:rsidRPr="00424EBF">
        <w:rPr>
          <w:rFonts w:hint="eastAsia"/>
          <w:noProof/>
        </w:rPr>
        <mc:AlternateContent>
          <mc:Choice Requires="wps">
            <w:drawing>
              <wp:anchor distT="0" distB="0" distL="114300" distR="114300" simplePos="0" relativeHeight="251721728" behindDoc="0" locked="0" layoutInCell="1" allowOverlap="1" wp14:anchorId="6A88E3FF" wp14:editId="20EEC87F">
                <wp:simplePos x="0" y="0"/>
                <wp:positionH relativeFrom="column">
                  <wp:posOffset>1110615</wp:posOffset>
                </wp:positionH>
                <wp:positionV relativeFrom="paragraph">
                  <wp:posOffset>469900</wp:posOffset>
                </wp:positionV>
                <wp:extent cx="609600" cy="3429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096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2F98D" w14:textId="12A48082" w:rsidR="00EA513D" w:rsidRPr="00BC23C4" w:rsidRDefault="00EA513D" w:rsidP="00BC23C4">
                            <w:pPr>
                              <w:ind w:left="240" w:hangingChars="100" w:hanging="240"/>
                              <w:rPr>
                                <w:rFonts w:ascii="ＭＳ ゴシック" w:eastAsia="ＭＳ ゴシック" w:hAnsi="ＭＳ ゴシック"/>
                                <w:sz w:val="24"/>
                              </w:rPr>
                            </w:pPr>
                            <w:r w:rsidRPr="00BC23C4">
                              <w:rPr>
                                <w:rFonts w:ascii="ＭＳ ゴシック" w:eastAsia="ＭＳ ゴシック" w:hAnsi="ＭＳ ゴシック" w:hint="eastAsia"/>
                                <w:sz w:val="24"/>
                              </w:rPr>
                              <w:t>入口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6" type="#_x0000_t202" style="position:absolute;left:0;text-align:left;margin-left:87.45pt;margin-top:37pt;width:48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" filled="f" stroked="f" strokeweight=".5pt">
                <v:textbox>
                  <w:txbxContent>
                    <w:p w14:paraId="1072F98D" w14:textId="12A48082" w:rsidR="00EA513D" w:rsidRPr="00BC23C4" w:rsidRDefault="00EA513D" w:rsidP="00BC23C4">
                      <w:pPr>
                        <w:ind w:left="240" w:hangingChars="100" w:hanging="240"/>
                        <w:rPr>
                          <w:rFonts w:ascii="ＭＳ ゴシック" w:eastAsia="ＭＳ ゴシック" w:hAnsi="ＭＳ ゴシック"/>
                          <w:sz w:val="24"/>
                        </w:rPr>
                      </w:pPr>
                      <w:r w:rsidRPr="00BC23C4">
                        <w:rPr>
                          <w:rFonts w:ascii="ＭＳ ゴシック" w:eastAsia="ＭＳ ゴシック" w:hAnsi="ＭＳ ゴシック" w:hint="eastAsia"/>
                          <w:sz w:val="24"/>
                        </w:rPr>
                        <w:t>入口</w:t>
                      </w:r>
                    </w:p>
                  </w:txbxContent>
                </v:textbox>
              </v:shape>
            </w:pict>
          </mc:Fallback>
        </mc:AlternateContent>
      </w:r>
    </w:p>
    <w:p w14:paraId="50C7E60E" w14:textId="105D73FA" w:rsidR="00BC23C4" w:rsidRPr="00424EBF" w:rsidRDefault="00BC23C4" w:rsidP="005C4497"/>
    <w:p w14:paraId="1FD17FCE" w14:textId="7A732518" w:rsidR="00BC23C4" w:rsidRPr="00424EBF" w:rsidRDefault="00BC23C4" w:rsidP="005C4497"/>
    <w:p w14:paraId="4320B7B6" w14:textId="1317F172" w:rsidR="00BC23C4" w:rsidRPr="00424EBF" w:rsidRDefault="00BC23C4" w:rsidP="005C4497"/>
    <w:p w14:paraId="5CB48C80" w14:textId="7D80AFFE" w:rsidR="009A17F6" w:rsidRPr="00424EBF" w:rsidRDefault="009A17F6" w:rsidP="005C4497"/>
    <w:p w14:paraId="17D18B9F" w14:textId="5F6EFF33" w:rsidR="00793164" w:rsidRPr="00424EBF" w:rsidRDefault="00E84EE4" w:rsidP="005C4497">
      <w:r w:rsidRPr="00424EBF">
        <w:rPr>
          <w:rFonts w:hint="eastAsia"/>
          <w:noProof/>
        </w:rPr>
        <w:drawing>
          <wp:anchor distT="0" distB="0" distL="114300" distR="114300" simplePos="0" relativeHeight="251752448" behindDoc="1" locked="0" layoutInCell="1" allowOverlap="1" wp14:anchorId="39FDBB1E" wp14:editId="1658509C">
            <wp:simplePos x="0" y="0"/>
            <wp:positionH relativeFrom="column">
              <wp:posOffset>-71755</wp:posOffset>
            </wp:positionH>
            <wp:positionV relativeFrom="paragraph">
              <wp:posOffset>15875</wp:posOffset>
            </wp:positionV>
            <wp:extent cx="2527300" cy="2139315"/>
            <wp:effectExtent l="0" t="0" r="6350" b="0"/>
            <wp:wrapNone/>
            <wp:docPr id="60" name="図 60" descr="C:\Users\管理\Desktop\立体駐車場更新\既設画像\Resized\20211206_16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管理\Desktop\立体駐車場更新\既設画像\Resized\20211206_160517.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19000" contrast="1000"/>
                              </a14:imgEffect>
                            </a14:imgLayer>
                          </a14:imgProps>
                        </a:ext>
                        <a:ext uri="{28A0092B-C50C-407E-A947-70E740481C1C}">
                          <a14:useLocalDpi xmlns:a14="http://schemas.microsoft.com/office/drawing/2010/main" val="0"/>
                        </a:ext>
                      </a:extLst>
                    </a:blip>
                    <a:srcRect l="1" t="15385" r="32"/>
                    <a:stretch/>
                  </pic:blipFill>
                  <pic:spPr bwMode="auto">
                    <a:xfrm>
                      <a:off x="0" y="0"/>
                      <a:ext cx="2527300" cy="2139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4EBF">
        <w:rPr>
          <w:noProof/>
        </w:rPr>
        <w:drawing>
          <wp:anchor distT="0" distB="0" distL="114300" distR="114300" simplePos="0" relativeHeight="251757568" behindDoc="1" locked="0" layoutInCell="1" allowOverlap="1" wp14:anchorId="1047E586" wp14:editId="0411F1EF">
            <wp:simplePos x="0" y="0"/>
            <wp:positionH relativeFrom="column">
              <wp:posOffset>2715260</wp:posOffset>
            </wp:positionH>
            <wp:positionV relativeFrom="paragraph">
              <wp:posOffset>24765</wp:posOffset>
            </wp:positionV>
            <wp:extent cx="2535555" cy="2147570"/>
            <wp:effectExtent l="0" t="0" r="0" b="5080"/>
            <wp:wrapNone/>
            <wp:docPr id="64" name="図 64" descr="C:\Users\管理\Desktop\立体駐車場更新\既設画像\Resized\20211206_160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管理\Desktop\立体駐車場更新\既設画像\Resized\20211206_160739.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bright="24000" contrast="8000"/>
                              </a14:imgEffect>
                            </a14:imgLayer>
                          </a14:imgProps>
                        </a:ext>
                        <a:ext uri="{28A0092B-C50C-407E-A947-70E740481C1C}">
                          <a14:useLocalDpi xmlns:a14="http://schemas.microsoft.com/office/drawing/2010/main" val="0"/>
                        </a:ext>
                      </a:extLst>
                    </a:blip>
                    <a:srcRect l="9281" t="13632" r="-601" b="9080"/>
                    <a:stretch/>
                  </pic:blipFill>
                  <pic:spPr bwMode="auto">
                    <a:xfrm>
                      <a:off x="0" y="0"/>
                      <a:ext cx="2535555" cy="2147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24EBF">
        <w:rPr>
          <w:rFonts w:hint="eastAsia"/>
          <w:noProof/>
        </w:rPr>
        <mc:AlternateContent>
          <mc:Choice Requires="wps">
            <w:drawing>
              <wp:anchor distT="0" distB="0" distL="114300" distR="114300" simplePos="0" relativeHeight="251702272" behindDoc="0" locked="0" layoutInCell="1" allowOverlap="1" wp14:anchorId="5C082FFE" wp14:editId="72CC79F9">
                <wp:simplePos x="0" y="0"/>
                <wp:positionH relativeFrom="column">
                  <wp:posOffset>727710</wp:posOffset>
                </wp:positionH>
                <wp:positionV relativeFrom="paragraph">
                  <wp:posOffset>2193290</wp:posOffset>
                </wp:positionV>
                <wp:extent cx="1021080" cy="25527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02108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D2522" w14:textId="52E5D981" w:rsidR="00EA513D" w:rsidRPr="00DF2708" w:rsidRDefault="00EA513D" w:rsidP="003750AB">
                            <w:pPr>
                              <w:spacing w:line="280" w:lineRule="exact"/>
                              <w:jc w:val="center"/>
                              <w:rPr>
                                <w:rFonts w:ascii="ＭＳ ゴシック" w:eastAsia="ＭＳ ゴシック" w:hAnsi="ＭＳ ゴシック"/>
                                <w:sz w:val="24"/>
                              </w:rPr>
                            </w:pPr>
                            <w:r w:rsidRPr="00DF2708">
                              <w:rPr>
                                <w:rFonts w:ascii="ＭＳ ゴシック" w:eastAsia="ＭＳ ゴシック" w:hAnsi="ＭＳ ゴシック" w:hint="eastAsia"/>
                                <w:sz w:val="24"/>
                              </w:rPr>
                              <w:t>外観</w:t>
                            </w:r>
                            <w:r>
                              <w:rPr>
                                <w:rFonts w:ascii="ＭＳ ゴシック" w:eastAsia="ＭＳ ゴシック" w:hAnsi="ＭＳ ゴシック" w:hint="eastAsia"/>
                                <w:sz w:val="24"/>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0" type="#_x0000_t202" style="position:absolute;left:0;text-align:left;margin-left:57.3pt;margin-top:172.7pt;width:80.4pt;height:20.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" filled="f" stroked="f" strokeweight=".5pt">
                <v:textbox>
                  <w:txbxContent>
                    <w:p w14:paraId="782D2522" w14:textId="52E5D981" w:rsidR="00EA513D" w:rsidRPr="00DF2708" w:rsidRDefault="00EA513D" w:rsidP="003750AB">
                      <w:pPr>
                        <w:spacing w:line="280" w:lineRule="exact"/>
                        <w:jc w:val="center"/>
                        <w:rPr>
                          <w:rFonts w:ascii="ＭＳ ゴシック" w:eastAsia="ＭＳ ゴシック" w:hAnsi="ＭＳ ゴシック"/>
                          <w:sz w:val="24"/>
                        </w:rPr>
                      </w:pPr>
                      <w:r w:rsidRPr="00DF2708">
                        <w:rPr>
                          <w:rFonts w:ascii="ＭＳ ゴシック" w:eastAsia="ＭＳ ゴシック" w:hAnsi="ＭＳ ゴシック" w:hint="eastAsia"/>
                          <w:sz w:val="24"/>
                        </w:rPr>
                        <w:t>外観</w:t>
                      </w:r>
                      <w:r>
                        <w:rPr>
                          <w:rFonts w:ascii="ＭＳ ゴシック" w:eastAsia="ＭＳ ゴシック" w:hAnsi="ＭＳ ゴシック" w:hint="eastAsia"/>
                          <w:sz w:val="24"/>
                        </w:rPr>
                        <w:t>（正面）</w:t>
                      </w:r>
                    </w:p>
                  </w:txbxContent>
                </v:textbox>
              </v:shape>
            </w:pict>
          </mc:Fallback>
        </mc:AlternateContent>
      </w:r>
    </w:p>
    <w:p w14:paraId="5CE603EA" w14:textId="77777777" w:rsidR="00793164" w:rsidRPr="00424EBF" w:rsidRDefault="00793164" w:rsidP="005C4497"/>
    <w:p w14:paraId="7F3107D6" w14:textId="77777777" w:rsidR="00793164" w:rsidRPr="00424EBF" w:rsidRDefault="00793164" w:rsidP="005C4497"/>
    <w:p w14:paraId="1706A929" w14:textId="77777777" w:rsidR="00793164" w:rsidRPr="00424EBF" w:rsidRDefault="00793164" w:rsidP="005C4497"/>
    <w:p w14:paraId="157EEC22" w14:textId="77777777" w:rsidR="009A17F6" w:rsidRPr="00424EBF" w:rsidRDefault="009A17F6" w:rsidP="005C4497"/>
    <w:p w14:paraId="4135A1D4" w14:textId="54300521" w:rsidR="001F3CDE" w:rsidRPr="00424EBF" w:rsidRDefault="001F3CDE" w:rsidP="001F3CDE"/>
    <w:p w14:paraId="4060F909" w14:textId="77777777" w:rsidR="00E84EE4" w:rsidRPr="00424EBF" w:rsidRDefault="002B2336" w:rsidP="007028F4">
      <w:r w:rsidRPr="00424EBF">
        <w:rPr>
          <w:rFonts w:hint="eastAsia"/>
        </w:rPr>
        <w:t xml:space="preserve">　</w:t>
      </w:r>
    </w:p>
    <w:p w14:paraId="77CC546F" w14:textId="1CC891B5" w:rsidR="00E84EE4" w:rsidRPr="00424EBF" w:rsidRDefault="00E84EE4" w:rsidP="007028F4"/>
    <w:p w14:paraId="74D01511" w14:textId="77777777" w:rsidR="00E84EE4" w:rsidRPr="00424EBF" w:rsidRDefault="00E84EE4" w:rsidP="007028F4"/>
    <w:p w14:paraId="6DC518FF" w14:textId="1FE41C91" w:rsidR="00E84EE4" w:rsidRPr="00424EBF" w:rsidRDefault="00E84EE4" w:rsidP="007028F4">
      <w:r w:rsidRPr="00424EBF">
        <w:rPr>
          <w:rFonts w:hint="eastAsia"/>
          <w:noProof/>
        </w:rPr>
        <mc:AlternateContent>
          <mc:Choice Requires="wps">
            <w:drawing>
              <wp:anchor distT="0" distB="0" distL="114300" distR="114300" simplePos="0" relativeHeight="251759616" behindDoc="0" locked="0" layoutInCell="1" allowOverlap="1" wp14:anchorId="20AA676A" wp14:editId="3E801BB4">
                <wp:simplePos x="0" y="0"/>
                <wp:positionH relativeFrom="column">
                  <wp:posOffset>3517900</wp:posOffset>
                </wp:positionH>
                <wp:positionV relativeFrom="paragraph">
                  <wp:posOffset>138430</wp:posOffset>
                </wp:positionV>
                <wp:extent cx="1003300" cy="25527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100330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CF2E8" w14:textId="6E27395E" w:rsidR="00EA513D" w:rsidRPr="00DF2708" w:rsidRDefault="00EA513D" w:rsidP="003750AB">
                            <w:pPr>
                              <w:spacing w:line="280" w:lineRule="exact"/>
                              <w:jc w:val="center"/>
                              <w:rPr>
                                <w:rFonts w:ascii="ＭＳ ゴシック" w:eastAsia="ＭＳ ゴシック" w:hAnsi="ＭＳ ゴシック"/>
                                <w:sz w:val="24"/>
                              </w:rPr>
                            </w:pPr>
                            <w:r>
                              <w:rPr>
                                <w:rFonts w:ascii="ＭＳ ゴシック" w:eastAsia="ＭＳ ゴシック" w:hAnsi="ＭＳ ゴシック" w:hint="eastAsia"/>
                                <w:sz w:val="24"/>
                              </w:rPr>
                              <w:t>外観（側面）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5" o:spid="_x0000_s1041" type="#_x0000_t202" style="position:absolute;left:0;text-align:left;margin-left:277pt;margin-top:10.9pt;width:79pt;height:20.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xpogIAAH0FAAAOAAAAZHJzL2Uyb0RvYy54bWysVM1uEzEQviPxDpbvdDdp00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" filled="f" stroked="f" strokeweight=".5pt">
                <v:textbox>
                  <w:txbxContent>
                    <w:p w14:paraId="61CCF2E8" w14:textId="6E27395E" w:rsidR="00EA513D" w:rsidRPr="00DF2708" w:rsidRDefault="00EA513D" w:rsidP="003750AB">
                      <w:pPr>
                        <w:spacing w:line="280" w:lineRule="exact"/>
                        <w:jc w:val="center"/>
                        <w:rPr>
                          <w:rFonts w:ascii="ＭＳ ゴシック" w:eastAsia="ＭＳ ゴシック" w:hAnsi="ＭＳ ゴシック"/>
                          <w:sz w:val="24"/>
                        </w:rPr>
                      </w:pPr>
                      <w:r>
                        <w:rPr>
                          <w:rFonts w:ascii="ＭＳ ゴシック" w:eastAsia="ＭＳ ゴシック" w:hAnsi="ＭＳ ゴシック" w:hint="eastAsia"/>
                          <w:sz w:val="24"/>
                        </w:rPr>
                        <w:t>外観（側面）</w:t>
                      </w:r>
                    </w:p>
                  </w:txbxContent>
                </v:textbox>
              </v:shape>
            </w:pict>
          </mc:Fallback>
        </mc:AlternateContent>
      </w:r>
    </w:p>
    <w:p w14:paraId="3D5CD72A" w14:textId="5193884F" w:rsidR="00E84EE4" w:rsidRPr="00424EBF" w:rsidRDefault="00E84EE4" w:rsidP="007028F4"/>
    <w:p w14:paraId="2DB728B8" w14:textId="6117A3AC" w:rsidR="00E84EE4" w:rsidRPr="00424EBF" w:rsidRDefault="00467B5A" w:rsidP="007028F4">
      <w:r w:rsidRPr="00424EBF">
        <w:rPr>
          <w:noProof/>
        </w:rPr>
        <w:drawing>
          <wp:anchor distT="0" distB="0" distL="114300" distR="114300" simplePos="0" relativeHeight="251781120" behindDoc="1" locked="0" layoutInCell="1" allowOverlap="1" wp14:anchorId="41D7AC9F" wp14:editId="1FFEDA7A">
            <wp:simplePos x="0" y="0"/>
            <wp:positionH relativeFrom="column">
              <wp:posOffset>-69215</wp:posOffset>
            </wp:positionH>
            <wp:positionV relativeFrom="paragraph">
              <wp:posOffset>132715</wp:posOffset>
            </wp:positionV>
            <wp:extent cx="2521585" cy="2143125"/>
            <wp:effectExtent l="0" t="0" r="0" b="9525"/>
            <wp:wrapNone/>
            <wp:docPr id="3" name="図 3" descr="C:\Users\管理\Desktop\立体駐車場更新\画像\20211213_13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管理\Desktop\立体駐車場更新\画像\20211213_131410.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6000"/>
                              </a14:imgEffect>
                            </a14:imgLayer>
                          </a14:imgProps>
                        </a:ext>
                        <a:ext uri="{28A0092B-C50C-407E-A947-70E740481C1C}">
                          <a14:useLocalDpi xmlns:a14="http://schemas.microsoft.com/office/drawing/2010/main" val="0"/>
                        </a:ext>
                      </a:extLst>
                    </a:blip>
                    <a:srcRect t="7095" b="7931"/>
                    <a:stretch/>
                  </pic:blipFill>
                  <pic:spPr bwMode="auto">
                    <a:xfrm>
                      <a:off x="0" y="0"/>
                      <a:ext cx="2521585" cy="214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4EE4" w:rsidRPr="00424EBF">
        <w:rPr>
          <w:rFonts w:hint="eastAsia"/>
          <w:noProof/>
        </w:rPr>
        <w:drawing>
          <wp:anchor distT="0" distB="0" distL="114300" distR="114300" simplePos="0" relativeHeight="251751424" behindDoc="1" locked="0" layoutInCell="1" allowOverlap="1" wp14:anchorId="46184750" wp14:editId="0F103225">
            <wp:simplePos x="0" y="0"/>
            <wp:positionH relativeFrom="column">
              <wp:posOffset>2720975</wp:posOffset>
            </wp:positionH>
            <wp:positionV relativeFrom="paragraph">
              <wp:posOffset>136525</wp:posOffset>
            </wp:positionV>
            <wp:extent cx="2529205" cy="2139315"/>
            <wp:effectExtent l="0" t="0" r="4445" b="0"/>
            <wp:wrapNone/>
            <wp:docPr id="59" name="図 59" descr="C:\Users\管理\Desktop\立体駐車場更新\既設画像\Resized\20211206_160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管理\Desktop\立体駐車場更新\既設画像\Resized\20211206_160756.jp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aturation sat="150000"/>
                              </a14:imgEffect>
                              <a14:imgEffect>
                                <a14:brightnessContrast bright="22000" contrast="-55000"/>
                              </a14:imgEffect>
                            </a14:imgLayer>
                          </a14:imgProps>
                        </a:ext>
                        <a:ext uri="{28A0092B-C50C-407E-A947-70E740481C1C}">
                          <a14:useLocalDpi xmlns:a14="http://schemas.microsoft.com/office/drawing/2010/main" val="0"/>
                        </a:ext>
                      </a:extLst>
                    </a:blip>
                    <a:srcRect t="15385"/>
                    <a:stretch/>
                  </pic:blipFill>
                  <pic:spPr bwMode="auto">
                    <a:xfrm>
                      <a:off x="0" y="0"/>
                      <a:ext cx="2529205" cy="2139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A1F91A" w14:textId="1FBE42DC" w:rsidR="00E84EE4" w:rsidRPr="00424EBF" w:rsidRDefault="00E84EE4" w:rsidP="00E84EE4">
      <w:pPr>
        <w:ind w:firstLineChars="100" w:firstLine="210"/>
      </w:pPr>
    </w:p>
    <w:p w14:paraId="6EDE479D" w14:textId="4EC5A7F5" w:rsidR="00E84EE4" w:rsidRPr="00424EBF" w:rsidRDefault="00E84EE4" w:rsidP="00E84EE4">
      <w:pPr>
        <w:ind w:firstLineChars="100" w:firstLine="210"/>
      </w:pPr>
    </w:p>
    <w:p w14:paraId="606E44D3" w14:textId="77777777" w:rsidR="00E84EE4" w:rsidRPr="00424EBF" w:rsidRDefault="00E84EE4" w:rsidP="00E84EE4">
      <w:pPr>
        <w:ind w:firstLineChars="100" w:firstLine="210"/>
      </w:pPr>
    </w:p>
    <w:p w14:paraId="03E05CF3" w14:textId="77777777" w:rsidR="00E84EE4" w:rsidRPr="00424EBF" w:rsidRDefault="00E84EE4" w:rsidP="00E84EE4">
      <w:pPr>
        <w:ind w:firstLineChars="100" w:firstLine="210"/>
      </w:pPr>
    </w:p>
    <w:p w14:paraId="515A9464" w14:textId="77777777" w:rsidR="00E84EE4" w:rsidRPr="00424EBF" w:rsidRDefault="00E84EE4" w:rsidP="00E84EE4">
      <w:pPr>
        <w:ind w:firstLineChars="100" w:firstLine="210"/>
      </w:pPr>
    </w:p>
    <w:p w14:paraId="1AFBB06C" w14:textId="77777777" w:rsidR="00E84EE4" w:rsidRPr="00424EBF" w:rsidRDefault="00E84EE4" w:rsidP="00E84EE4">
      <w:pPr>
        <w:ind w:firstLineChars="100" w:firstLine="210"/>
      </w:pPr>
    </w:p>
    <w:p w14:paraId="44ABEEE2" w14:textId="77777777" w:rsidR="00E84EE4" w:rsidRPr="00424EBF" w:rsidRDefault="00E84EE4" w:rsidP="00E84EE4">
      <w:pPr>
        <w:ind w:firstLineChars="100" w:firstLine="210"/>
      </w:pPr>
    </w:p>
    <w:p w14:paraId="12F8312A" w14:textId="77777777" w:rsidR="00E84EE4" w:rsidRPr="00424EBF" w:rsidRDefault="00E84EE4" w:rsidP="00E84EE4">
      <w:pPr>
        <w:ind w:firstLineChars="100" w:firstLine="210"/>
      </w:pPr>
    </w:p>
    <w:p w14:paraId="5682E2A9" w14:textId="1994B80E" w:rsidR="00E84EE4" w:rsidRPr="00424EBF" w:rsidRDefault="007D6BF9" w:rsidP="00E84EE4">
      <w:pPr>
        <w:ind w:firstLineChars="100" w:firstLine="210"/>
      </w:pPr>
      <w:r w:rsidRPr="00424EBF">
        <w:rPr>
          <w:rFonts w:hint="eastAsia"/>
          <w:noProof/>
        </w:rPr>
        <mc:AlternateContent>
          <mc:Choice Requires="wps">
            <w:drawing>
              <wp:anchor distT="0" distB="0" distL="114300" distR="114300" simplePos="0" relativeHeight="251756544" behindDoc="0" locked="0" layoutInCell="1" allowOverlap="1" wp14:anchorId="7F3E7BDC" wp14:editId="53B3AC6B">
                <wp:simplePos x="0" y="0"/>
                <wp:positionH relativeFrom="column">
                  <wp:posOffset>3486150</wp:posOffset>
                </wp:positionH>
                <wp:positionV relativeFrom="paragraph">
                  <wp:posOffset>213360</wp:posOffset>
                </wp:positionV>
                <wp:extent cx="1066800" cy="25527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106680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BD1E5" w14:textId="33A1E307" w:rsidR="00EA513D" w:rsidRPr="00DF2708" w:rsidRDefault="007D6BF9" w:rsidP="003750AB">
                            <w:pPr>
                              <w:spacing w:line="280" w:lineRule="exact"/>
                              <w:jc w:val="center"/>
                              <w:rPr>
                                <w:rFonts w:ascii="ＭＳ ゴシック" w:eastAsia="ＭＳ ゴシック" w:hAnsi="ＭＳ ゴシック"/>
                                <w:sz w:val="24"/>
                              </w:rPr>
                            </w:pPr>
                            <w:r w:rsidRPr="00DF2708">
                              <w:rPr>
                                <w:rFonts w:ascii="ＭＳ ゴシック" w:eastAsia="ＭＳ ゴシック" w:hAnsi="ＭＳ ゴシック" w:hint="eastAsia"/>
                                <w:sz w:val="24"/>
                              </w:rPr>
                              <w:t>外観</w:t>
                            </w:r>
                            <w:r>
                              <w:rPr>
                                <w:rFonts w:ascii="ＭＳ ゴシック" w:eastAsia="ＭＳ ゴシック" w:hAnsi="ＭＳ ゴシック" w:hint="eastAsia"/>
                                <w:sz w:val="24"/>
                              </w:rPr>
                              <w:t>（</w:t>
                            </w:r>
                            <w:r w:rsidR="00EA513D">
                              <w:rPr>
                                <w:rFonts w:ascii="ＭＳ ゴシック" w:eastAsia="ＭＳ ゴシック" w:hAnsi="ＭＳ ゴシック" w:hint="eastAsia"/>
                                <w:sz w:val="24"/>
                              </w:rPr>
                              <w:t>出口</w:t>
                            </w:r>
                            <w:r>
                              <w:rPr>
                                <w:rFonts w:ascii="ＭＳ ゴシック" w:eastAsia="ＭＳ ゴシック" w:hAnsi="ＭＳ ゴシック"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42" type="#_x0000_t202" style="position:absolute;left:0;text-align:left;margin-left:274.5pt;margin-top:16.8pt;width:84pt;height:20.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" filled="f" stroked="f" strokeweight=".5pt">
                <v:textbox>
                  <w:txbxContent>
                    <w:p w14:paraId="6CCBD1E5" w14:textId="33A1E307" w:rsidR="00EA513D" w:rsidRPr="00DF2708" w:rsidRDefault="007D6BF9" w:rsidP="003750AB">
                      <w:pPr>
                        <w:spacing w:line="280" w:lineRule="exact"/>
                        <w:jc w:val="center"/>
                        <w:rPr>
                          <w:rFonts w:ascii="ＭＳ ゴシック" w:eastAsia="ＭＳ ゴシック" w:hAnsi="ＭＳ ゴシック"/>
                          <w:sz w:val="24"/>
                        </w:rPr>
                      </w:pPr>
                      <w:r w:rsidRPr="00DF2708">
                        <w:rPr>
                          <w:rFonts w:ascii="ＭＳ ゴシック" w:eastAsia="ＭＳ ゴシック" w:hAnsi="ＭＳ ゴシック" w:hint="eastAsia"/>
                          <w:sz w:val="24"/>
                        </w:rPr>
                        <w:t>外観</w:t>
                      </w:r>
                      <w:r>
                        <w:rPr>
                          <w:rFonts w:ascii="ＭＳ ゴシック" w:eastAsia="ＭＳ ゴシック" w:hAnsi="ＭＳ ゴシック" w:hint="eastAsia"/>
                          <w:sz w:val="24"/>
                        </w:rPr>
                        <w:t>（</w:t>
                      </w:r>
                      <w:r w:rsidR="00EA513D">
                        <w:rPr>
                          <w:rFonts w:ascii="ＭＳ ゴシック" w:eastAsia="ＭＳ ゴシック" w:hAnsi="ＭＳ ゴシック" w:hint="eastAsia"/>
                          <w:sz w:val="24"/>
                        </w:rPr>
                        <w:t>出口</w:t>
                      </w:r>
                      <w:r>
                        <w:rPr>
                          <w:rFonts w:ascii="ＭＳ ゴシック" w:eastAsia="ＭＳ ゴシック" w:hAnsi="ＭＳ ゴシック" w:hint="eastAsia"/>
                          <w:sz w:val="24"/>
                        </w:rPr>
                        <w:t>）</w:t>
                      </w:r>
                    </w:p>
                  </w:txbxContent>
                </v:textbox>
              </v:shape>
            </w:pict>
          </mc:Fallback>
        </mc:AlternateContent>
      </w:r>
      <w:r w:rsidR="00E84EE4" w:rsidRPr="00424EBF">
        <w:rPr>
          <w:rFonts w:hint="eastAsia"/>
          <w:noProof/>
        </w:rPr>
        <mc:AlternateContent>
          <mc:Choice Requires="wps">
            <w:drawing>
              <wp:anchor distT="0" distB="0" distL="114300" distR="114300" simplePos="0" relativeHeight="251754496" behindDoc="0" locked="0" layoutInCell="1" allowOverlap="1" wp14:anchorId="5F5EC64C" wp14:editId="368A4D83">
                <wp:simplePos x="0" y="0"/>
                <wp:positionH relativeFrom="column">
                  <wp:posOffset>681355</wp:posOffset>
                </wp:positionH>
                <wp:positionV relativeFrom="paragraph">
                  <wp:posOffset>213360</wp:posOffset>
                </wp:positionV>
                <wp:extent cx="1114425" cy="25527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111442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6D4E5" w14:textId="4606A7E9" w:rsidR="00EA513D" w:rsidRPr="00DF2708" w:rsidRDefault="007D6BF9" w:rsidP="003750AB">
                            <w:pPr>
                              <w:spacing w:line="280" w:lineRule="exact"/>
                              <w:jc w:val="center"/>
                              <w:rPr>
                                <w:rFonts w:ascii="ＭＳ ゴシック" w:eastAsia="ＭＳ ゴシック" w:hAnsi="ＭＳ ゴシック"/>
                                <w:sz w:val="24"/>
                              </w:rPr>
                            </w:pPr>
                            <w:r w:rsidRPr="00DF2708">
                              <w:rPr>
                                <w:rFonts w:ascii="ＭＳ ゴシック" w:eastAsia="ＭＳ ゴシック" w:hAnsi="ＭＳ ゴシック" w:hint="eastAsia"/>
                                <w:sz w:val="24"/>
                              </w:rPr>
                              <w:t>外観</w:t>
                            </w:r>
                            <w:r>
                              <w:rPr>
                                <w:rFonts w:ascii="ＭＳ ゴシック" w:eastAsia="ＭＳ ゴシック" w:hAnsi="ＭＳ ゴシック" w:hint="eastAsia"/>
                                <w:sz w:val="24"/>
                              </w:rPr>
                              <w:t>（</w:t>
                            </w:r>
                            <w:r w:rsidR="00EA513D">
                              <w:rPr>
                                <w:rFonts w:ascii="ＭＳ ゴシック" w:eastAsia="ＭＳ ゴシック" w:hAnsi="ＭＳ ゴシック" w:hint="eastAsia"/>
                                <w:sz w:val="24"/>
                              </w:rPr>
                              <w:t>入口</w:t>
                            </w:r>
                            <w:r>
                              <w:rPr>
                                <w:rFonts w:ascii="ＭＳ ゴシック" w:eastAsia="ＭＳ ゴシック" w:hAnsi="ＭＳ ゴシック"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43" type="#_x0000_t202" style="position:absolute;left:0;text-align:left;margin-left:53.65pt;margin-top:16.8pt;width:87.75pt;height:20.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" filled="f" stroked="f" strokeweight=".5pt">
                <v:textbox>
                  <w:txbxContent>
                    <w:p w14:paraId="0966D4E5" w14:textId="4606A7E9" w:rsidR="00EA513D" w:rsidRPr="00DF2708" w:rsidRDefault="007D6BF9" w:rsidP="003750AB">
                      <w:pPr>
                        <w:spacing w:line="280" w:lineRule="exact"/>
                        <w:jc w:val="center"/>
                        <w:rPr>
                          <w:rFonts w:ascii="ＭＳ ゴシック" w:eastAsia="ＭＳ ゴシック" w:hAnsi="ＭＳ ゴシック"/>
                          <w:sz w:val="24"/>
                        </w:rPr>
                      </w:pPr>
                      <w:r w:rsidRPr="00DF2708">
                        <w:rPr>
                          <w:rFonts w:ascii="ＭＳ ゴシック" w:eastAsia="ＭＳ ゴシック" w:hAnsi="ＭＳ ゴシック" w:hint="eastAsia"/>
                          <w:sz w:val="24"/>
                        </w:rPr>
                        <w:t>外観</w:t>
                      </w:r>
                      <w:r>
                        <w:rPr>
                          <w:rFonts w:ascii="ＭＳ ゴシック" w:eastAsia="ＭＳ ゴシック" w:hAnsi="ＭＳ ゴシック" w:hint="eastAsia"/>
                          <w:sz w:val="24"/>
                        </w:rPr>
                        <w:t>（</w:t>
                      </w:r>
                      <w:r w:rsidR="00EA513D">
                        <w:rPr>
                          <w:rFonts w:ascii="ＭＳ ゴシック" w:eastAsia="ＭＳ ゴシック" w:hAnsi="ＭＳ ゴシック" w:hint="eastAsia"/>
                          <w:sz w:val="24"/>
                        </w:rPr>
                        <w:t>入口</w:t>
                      </w:r>
                      <w:r>
                        <w:rPr>
                          <w:rFonts w:ascii="ＭＳ ゴシック" w:eastAsia="ＭＳ ゴシック" w:hAnsi="ＭＳ ゴシック" w:hint="eastAsia"/>
                          <w:sz w:val="24"/>
                        </w:rPr>
                        <w:t>）</w:t>
                      </w:r>
                    </w:p>
                  </w:txbxContent>
                </v:textbox>
              </v:shape>
            </w:pict>
          </mc:Fallback>
        </mc:AlternateContent>
      </w:r>
    </w:p>
    <w:p w14:paraId="12A21E34" w14:textId="633EB5AB" w:rsidR="00CF393F" w:rsidRPr="00424EBF" w:rsidRDefault="003750AB" w:rsidP="00E84EE4">
      <w:pPr>
        <w:ind w:firstLineChars="100" w:firstLine="210"/>
      </w:pPr>
      <w:r w:rsidRPr="00424EBF">
        <w:rPr>
          <w:rFonts w:hint="eastAsia"/>
        </w:rPr>
        <w:lastRenderedPageBreak/>
        <w:t>③</w:t>
      </w:r>
      <w:r w:rsidR="007B2383" w:rsidRPr="00424EBF">
        <w:rPr>
          <w:rFonts w:hint="eastAsia"/>
        </w:rPr>
        <w:t>業務</w:t>
      </w:r>
      <w:r w:rsidR="008A5737" w:rsidRPr="00424EBF">
        <w:rPr>
          <w:rFonts w:hint="eastAsia"/>
        </w:rPr>
        <w:t>内容</w:t>
      </w:r>
    </w:p>
    <w:p w14:paraId="15924DC9" w14:textId="48889CEE" w:rsidR="00433CBB" w:rsidRPr="00424EBF" w:rsidRDefault="003A77E2" w:rsidP="007028F4">
      <w:r w:rsidRPr="00424EBF">
        <w:rPr>
          <w:rFonts w:hint="eastAsia"/>
        </w:rPr>
        <w:t xml:space="preserve">　　・既設ゲートシステムの撤去（撤去した機器は受注</w:t>
      </w:r>
      <w:r w:rsidR="00433CBB" w:rsidRPr="00424EBF">
        <w:rPr>
          <w:rFonts w:hint="eastAsia"/>
        </w:rPr>
        <w:t>者が</w:t>
      </w:r>
      <w:r w:rsidR="00CF2797" w:rsidRPr="00424EBF">
        <w:rPr>
          <w:rFonts w:hint="eastAsia"/>
        </w:rPr>
        <w:t>病</w:t>
      </w:r>
      <w:r w:rsidR="00433CBB" w:rsidRPr="00424EBF">
        <w:rPr>
          <w:rFonts w:hint="eastAsia"/>
        </w:rPr>
        <w:t>院外で処分すること）</w:t>
      </w:r>
    </w:p>
    <w:p w14:paraId="65B69865" w14:textId="7104B6F2" w:rsidR="00433CBB" w:rsidRPr="00424EBF" w:rsidRDefault="00433CBB" w:rsidP="00433CBB">
      <w:pPr>
        <w:ind w:left="630" w:hangingChars="300" w:hanging="630"/>
      </w:pPr>
      <w:r w:rsidRPr="00424EBF">
        <w:rPr>
          <w:rFonts w:hint="eastAsia"/>
        </w:rPr>
        <w:t xml:space="preserve">　　・新品ゲートシステム一式の設置（ゲートシステムが使用できる状態にするための各種工事・設定等を含む）</w:t>
      </w:r>
    </w:p>
    <w:p w14:paraId="28BEC2F5" w14:textId="366E2EB1" w:rsidR="00433CBB" w:rsidRPr="00424EBF" w:rsidRDefault="00433CBB" w:rsidP="007028F4">
      <w:r w:rsidRPr="00424EBF">
        <w:rPr>
          <w:rFonts w:hint="eastAsia"/>
        </w:rPr>
        <w:t xml:space="preserve">　　・</w:t>
      </w:r>
      <w:r w:rsidR="00007C96" w:rsidRPr="00424EBF">
        <w:rPr>
          <w:rFonts w:hint="eastAsia"/>
        </w:rPr>
        <w:t>病院に対する操作説明</w:t>
      </w:r>
    </w:p>
    <w:p w14:paraId="2908DC15" w14:textId="22BA70D3" w:rsidR="00007C96" w:rsidRPr="00424EBF" w:rsidRDefault="00875CC3" w:rsidP="007028F4">
      <w:r w:rsidRPr="00424EBF">
        <w:rPr>
          <w:rFonts w:hint="eastAsia"/>
        </w:rPr>
        <w:t xml:space="preserve">　④</w:t>
      </w:r>
      <w:r w:rsidR="003C5B30" w:rsidRPr="00424EBF">
        <w:rPr>
          <w:rFonts w:hint="eastAsia"/>
        </w:rPr>
        <w:t>主な機器</w:t>
      </w:r>
      <w:r w:rsidR="00007C96" w:rsidRPr="00424EBF">
        <w:rPr>
          <w:rFonts w:hint="eastAsia"/>
        </w:rPr>
        <w:t>の</w:t>
      </w:r>
      <w:r w:rsidR="00534C29" w:rsidRPr="00424EBF">
        <w:rPr>
          <w:rFonts w:hint="eastAsia"/>
        </w:rPr>
        <w:t>機能・</w:t>
      </w:r>
      <w:r w:rsidR="00007C96" w:rsidRPr="00424EBF">
        <w:rPr>
          <w:rFonts w:hint="eastAsia"/>
        </w:rPr>
        <w:t>仕様</w:t>
      </w:r>
      <w:r w:rsidR="00534C29" w:rsidRPr="00424EBF">
        <w:rPr>
          <w:rFonts w:hint="eastAsia"/>
        </w:rPr>
        <w:t>等</w:t>
      </w:r>
    </w:p>
    <w:p w14:paraId="75878F8B" w14:textId="4424103F" w:rsidR="00AD2A0F" w:rsidRPr="00424EBF" w:rsidRDefault="00AD2A0F" w:rsidP="003372A5">
      <w:pPr>
        <w:ind w:left="420" w:hangingChars="200" w:hanging="420"/>
      </w:pPr>
      <w:r w:rsidRPr="00424EBF">
        <w:rPr>
          <w:rFonts w:hint="eastAsia"/>
        </w:rPr>
        <w:t xml:space="preserve">　　新設するゲートシステム</w:t>
      </w:r>
      <w:r w:rsidR="009434E1" w:rsidRPr="00424EBF">
        <w:rPr>
          <w:rFonts w:hint="eastAsia"/>
        </w:rPr>
        <w:t>の機器</w:t>
      </w:r>
      <w:r w:rsidRPr="00424EBF">
        <w:rPr>
          <w:rFonts w:hint="eastAsia"/>
        </w:rPr>
        <w:t>は、次の</w:t>
      </w:r>
      <w:r w:rsidR="0076531C" w:rsidRPr="00424EBF">
        <w:rPr>
          <w:rFonts w:hint="eastAsia"/>
        </w:rPr>
        <w:t>機能・仕様等を備えたもの</w:t>
      </w:r>
      <w:r w:rsidRPr="00424EBF">
        <w:rPr>
          <w:rFonts w:hint="eastAsia"/>
        </w:rPr>
        <w:t>であること。</w:t>
      </w:r>
      <w:r w:rsidR="00EF665C" w:rsidRPr="00424EBF">
        <w:rPr>
          <w:rFonts w:hint="eastAsia"/>
        </w:rPr>
        <w:t>なお、</w:t>
      </w:r>
      <w:r w:rsidR="00F24D99" w:rsidRPr="00424EBF">
        <w:rPr>
          <w:rFonts w:hint="eastAsia"/>
        </w:rPr>
        <w:t>特に</w:t>
      </w:r>
      <w:r w:rsidR="00085125" w:rsidRPr="00424EBF">
        <w:rPr>
          <w:rFonts w:hint="eastAsia"/>
        </w:rPr>
        <w:t>指定のあるものを除き、</w:t>
      </w:r>
      <w:r w:rsidR="00EF665C" w:rsidRPr="00424EBF">
        <w:rPr>
          <w:rFonts w:hint="eastAsia"/>
        </w:rPr>
        <w:t>機器の数量は１台とする。</w:t>
      </w:r>
    </w:p>
    <w:p w14:paraId="764D559B" w14:textId="0AD87030" w:rsidR="00007C96" w:rsidRPr="00424EBF" w:rsidRDefault="00007C96" w:rsidP="007028F4">
      <w:r w:rsidRPr="00424EBF">
        <w:rPr>
          <w:rFonts w:hint="eastAsia"/>
        </w:rPr>
        <w:t xml:space="preserve">　【</w:t>
      </w:r>
      <w:r w:rsidR="00D35B71" w:rsidRPr="00424EBF">
        <w:rPr>
          <w:rFonts w:hint="eastAsia"/>
        </w:rPr>
        <w:t>Ａ．</w:t>
      </w:r>
      <w:r w:rsidRPr="00424EBF">
        <w:rPr>
          <w:rFonts w:hint="eastAsia"/>
        </w:rPr>
        <w:t>入</w:t>
      </w:r>
      <w:r w:rsidR="004F05BC" w:rsidRPr="00424EBF">
        <w:rPr>
          <w:rFonts w:hint="eastAsia"/>
        </w:rPr>
        <w:t>場</w:t>
      </w:r>
      <w:r w:rsidRPr="00424EBF">
        <w:rPr>
          <w:rFonts w:hint="eastAsia"/>
        </w:rPr>
        <w:t>ゲート】</w:t>
      </w:r>
    </w:p>
    <w:p w14:paraId="30D9A071" w14:textId="0BCC6240" w:rsidR="00007C96" w:rsidRPr="00424EBF" w:rsidRDefault="004F05BC" w:rsidP="007028F4">
      <w:r w:rsidRPr="00424EBF">
        <w:rPr>
          <w:rFonts w:hint="eastAsia"/>
        </w:rPr>
        <w:t xml:space="preserve">　　・</w:t>
      </w:r>
      <w:r w:rsidR="0039152C" w:rsidRPr="00424EBF">
        <w:rPr>
          <w:rFonts w:hint="eastAsia"/>
        </w:rPr>
        <w:t>通常時は</w:t>
      </w:r>
      <w:r w:rsidR="00F9520E" w:rsidRPr="00424EBF">
        <w:rPr>
          <w:rFonts w:hint="eastAsia"/>
        </w:rPr>
        <w:t>、</w:t>
      </w:r>
      <w:r w:rsidR="0039152C" w:rsidRPr="00424EBF">
        <w:rPr>
          <w:rFonts w:hint="eastAsia"/>
        </w:rPr>
        <w:t>遮断バーにより車両の入場ができないよう入口</w:t>
      </w:r>
      <w:r w:rsidR="0000341F" w:rsidRPr="00424EBF">
        <w:rPr>
          <w:rFonts w:hint="eastAsia"/>
        </w:rPr>
        <w:t>通路</w:t>
      </w:r>
      <w:r w:rsidR="0039152C" w:rsidRPr="00424EBF">
        <w:rPr>
          <w:rFonts w:hint="eastAsia"/>
        </w:rPr>
        <w:t>を遮断する。</w:t>
      </w:r>
    </w:p>
    <w:p w14:paraId="5FF124E4" w14:textId="158D60EE" w:rsidR="007019A4" w:rsidRPr="00424EBF" w:rsidRDefault="007019A4" w:rsidP="00D9295A">
      <w:pPr>
        <w:ind w:left="630" w:hangingChars="300" w:hanging="630"/>
      </w:pPr>
      <w:r w:rsidRPr="00424EBF">
        <w:rPr>
          <w:rFonts w:hint="eastAsia"/>
        </w:rPr>
        <w:t xml:space="preserve">　　・</w:t>
      </w:r>
      <w:r w:rsidR="0042176A" w:rsidRPr="00424EBF">
        <w:rPr>
          <w:rFonts w:hint="eastAsia"/>
        </w:rPr>
        <w:t>一時</w:t>
      </w:r>
      <w:r w:rsidR="0047180B" w:rsidRPr="00424EBF">
        <w:rPr>
          <w:rFonts w:hint="eastAsia"/>
        </w:rPr>
        <w:t>利用者</w:t>
      </w:r>
      <w:r w:rsidR="00D9295A" w:rsidRPr="00424EBF">
        <w:rPr>
          <w:rFonts w:hint="eastAsia"/>
        </w:rPr>
        <w:t>は、</w:t>
      </w:r>
      <w:r w:rsidR="003C5B30" w:rsidRPr="00424EBF">
        <w:rPr>
          <w:rFonts w:hint="eastAsia"/>
        </w:rPr>
        <w:t>発券機</w:t>
      </w:r>
      <w:r w:rsidR="0047180B" w:rsidRPr="00424EBF">
        <w:rPr>
          <w:rFonts w:hint="eastAsia"/>
        </w:rPr>
        <w:t>から駐車券を受領する</w:t>
      </w:r>
      <w:r w:rsidR="00D9295A" w:rsidRPr="00424EBF">
        <w:rPr>
          <w:rFonts w:hint="eastAsia"/>
        </w:rPr>
        <w:t>ことで</w:t>
      </w:r>
      <w:r w:rsidR="0047180B" w:rsidRPr="00424EBF">
        <w:rPr>
          <w:rFonts w:hint="eastAsia"/>
        </w:rPr>
        <w:t>遮断バーが上がり</w:t>
      </w:r>
      <w:r w:rsidR="00D9295A" w:rsidRPr="00424EBF">
        <w:rPr>
          <w:rFonts w:hint="eastAsia"/>
        </w:rPr>
        <w:t>、</w:t>
      </w:r>
      <w:r w:rsidR="0047180B" w:rsidRPr="00424EBF">
        <w:rPr>
          <w:rFonts w:hint="eastAsia"/>
        </w:rPr>
        <w:t>入場が可能となる。</w:t>
      </w:r>
    </w:p>
    <w:p w14:paraId="6EDAEE89" w14:textId="6D2A3817" w:rsidR="0042176A" w:rsidRPr="00424EBF" w:rsidRDefault="0042176A" w:rsidP="0042176A">
      <w:pPr>
        <w:ind w:left="630" w:hangingChars="300" w:hanging="630"/>
      </w:pPr>
      <w:r w:rsidRPr="00424EBF">
        <w:rPr>
          <w:rFonts w:hint="eastAsia"/>
        </w:rPr>
        <w:t xml:space="preserve">　　・</w:t>
      </w:r>
      <w:r w:rsidR="00D9295A" w:rsidRPr="00424EBF">
        <w:rPr>
          <w:rFonts w:hint="eastAsia"/>
        </w:rPr>
        <w:t>定期利用者（</w:t>
      </w:r>
      <w:r w:rsidRPr="00424EBF">
        <w:rPr>
          <w:rFonts w:hint="eastAsia"/>
        </w:rPr>
        <w:t>毎日駐車場を利用する職員等</w:t>
      </w:r>
      <w:r w:rsidR="00D9295A" w:rsidRPr="00424EBF">
        <w:rPr>
          <w:rFonts w:hint="eastAsia"/>
        </w:rPr>
        <w:t>）</w:t>
      </w:r>
      <w:r w:rsidRPr="00424EBF">
        <w:rPr>
          <w:rFonts w:hint="eastAsia"/>
        </w:rPr>
        <w:t>は、事前に配布</w:t>
      </w:r>
      <w:r w:rsidR="00B65ABE" w:rsidRPr="00424EBF">
        <w:rPr>
          <w:rFonts w:hint="eastAsia"/>
        </w:rPr>
        <w:t>され</w:t>
      </w:r>
      <w:r w:rsidRPr="00424EBF">
        <w:rPr>
          <w:rFonts w:hint="eastAsia"/>
        </w:rPr>
        <w:t>た定期券を発券機に挿入</w:t>
      </w:r>
      <w:r w:rsidR="00AD2A0F" w:rsidRPr="00424EBF">
        <w:rPr>
          <w:rFonts w:hint="eastAsia"/>
        </w:rPr>
        <w:t>することで遮断バーが上がり、入場が可能となる。</w:t>
      </w:r>
    </w:p>
    <w:p w14:paraId="6AB45A8A" w14:textId="41D67E38" w:rsidR="004B604D" w:rsidRPr="00424EBF" w:rsidRDefault="004B604D" w:rsidP="007028F4">
      <w:r w:rsidRPr="00424EBF">
        <w:rPr>
          <w:rFonts w:hint="eastAsia"/>
        </w:rPr>
        <w:t xml:space="preserve">　【</w:t>
      </w:r>
      <w:r w:rsidR="00D35B71" w:rsidRPr="00424EBF">
        <w:rPr>
          <w:rFonts w:hint="eastAsia"/>
        </w:rPr>
        <w:t>Ｂ．</w:t>
      </w:r>
      <w:r w:rsidR="00C96261" w:rsidRPr="00424EBF">
        <w:rPr>
          <w:rFonts w:hint="eastAsia"/>
        </w:rPr>
        <w:t>出場</w:t>
      </w:r>
      <w:r w:rsidRPr="00424EBF">
        <w:rPr>
          <w:rFonts w:hint="eastAsia"/>
        </w:rPr>
        <w:t>ゲート】</w:t>
      </w:r>
    </w:p>
    <w:p w14:paraId="6BA6B759" w14:textId="5DD05A1C" w:rsidR="004B604D" w:rsidRPr="00424EBF" w:rsidRDefault="004B604D" w:rsidP="007028F4">
      <w:r w:rsidRPr="00424EBF">
        <w:rPr>
          <w:rFonts w:hint="eastAsia"/>
        </w:rPr>
        <w:t xml:space="preserve">　　・</w:t>
      </w:r>
      <w:r w:rsidR="00E24538" w:rsidRPr="00424EBF">
        <w:rPr>
          <w:rFonts w:hint="eastAsia"/>
        </w:rPr>
        <w:t>通常時は</w:t>
      </w:r>
      <w:r w:rsidR="00F9520E" w:rsidRPr="00424EBF">
        <w:rPr>
          <w:rFonts w:hint="eastAsia"/>
        </w:rPr>
        <w:t>、</w:t>
      </w:r>
      <w:r w:rsidR="00E24538" w:rsidRPr="00424EBF">
        <w:rPr>
          <w:rFonts w:hint="eastAsia"/>
        </w:rPr>
        <w:t>遮断バーにより車両の</w:t>
      </w:r>
      <w:r w:rsidR="00C96261" w:rsidRPr="00424EBF">
        <w:rPr>
          <w:rFonts w:hint="eastAsia"/>
        </w:rPr>
        <w:t>出場</w:t>
      </w:r>
      <w:r w:rsidR="00E24538" w:rsidRPr="00424EBF">
        <w:rPr>
          <w:rFonts w:hint="eastAsia"/>
        </w:rPr>
        <w:t>ができないよう出口通路を遮断する。</w:t>
      </w:r>
    </w:p>
    <w:p w14:paraId="38B1842B" w14:textId="1C8A62AC" w:rsidR="00E24538" w:rsidRPr="00424EBF" w:rsidRDefault="00E24538" w:rsidP="00E24538">
      <w:pPr>
        <w:ind w:left="630" w:hangingChars="300" w:hanging="630"/>
      </w:pPr>
      <w:r w:rsidRPr="00424EBF">
        <w:rPr>
          <w:rFonts w:hint="eastAsia"/>
        </w:rPr>
        <w:t xml:space="preserve">　　・一時利用者が精算機に駐車券を挿入すると、駐車料金が無料の場合は即時、駐車料金が有料の場合は精算機に駐車料金が投入された後、遮断バーが上がり</w:t>
      </w:r>
      <w:r w:rsidR="00C96261" w:rsidRPr="00424EBF">
        <w:rPr>
          <w:rFonts w:hint="eastAsia"/>
        </w:rPr>
        <w:t>出場</w:t>
      </w:r>
      <w:r w:rsidRPr="00424EBF">
        <w:rPr>
          <w:rFonts w:hint="eastAsia"/>
        </w:rPr>
        <w:t>が可能となる。</w:t>
      </w:r>
    </w:p>
    <w:p w14:paraId="3C87BA4C" w14:textId="78D09CA1" w:rsidR="005C4F20" w:rsidRPr="00424EBF" w:rsidRDefault="005C4F20" w:rsidP="00E24538">
      <w:pPr>
        <w:ind w:left="630" w:hangingChars="300" w:hanging="630"/>
      </w:pPr>
      <w:r w:rsidRPr="00424EBF">
        <w:rPr>
          <w:rFonts w:hint="eastAsia"/>
        </w:rPr>
        <w:t xml:space="preserve">　　・一時利用者が</w:t>
      </w:r>
      <w:r w:rsidR="002343D7" w:rsidRPr="00424EBF">
        <w:rPr>
          <w:rFonts w:hint="eastAsia"/>
        </w:rPr>
        <w:t>別途配布されたサービス券を</w:t>
      </w:r>
      <w:r w:rsidRPr="00424EBF">
        <w:rPr>
          <w:rFonts w:hint="eastAsia"/>
        </w:rPr>
        <w:t>精算機に挿入すると、遮断バーが上がり出場が可能となる。</w:t>
      </w:r>
    </w:p>
    <w:p w14:paraId="0B5C5828" w14:textId="63166884" w:rsidR="00E24538" w:rsidRPr="00424EBF" w:rsidRDefault="00E24538" w:rsidP="00E24538">
      <w:pPr>
        <w:ind w:left="630" w:hangingChars="300" w:hanging="630"/>
      </w:pPr>
      <w:r w:rsidRPr="00424EBF">
        <w:rPr>
          <w:rFonts w:hint="eastAsia"/>
        </w:rPr>
        <w:t xml:space="preserve">　　・</w:t>
      </w:r>
      <w:r w:rsidR="00D9295A" w:rsidRPr="00424EBF">
        <w:rPr>
          <w:rFonts w:hint="eastAsia"/>
        </w:rPr>
        <w:t>定期利用者は、事前に配布された定期券を精算機に挿入することで遮断バーが上がり、</w:t>
      </w:r>
      <w:r w:rsidR="00C96261" w:rsidRPr="00424EBF">
        <w:rPr>
          <w:rFonts w:hint="eastAsia"/>
        </w:rPr>
        <w:t>出場</w:t>
      </w:r>
      <w:r w:rsidR="00D9295A" w:rsidRPr="00424EBF">
        <w:rPr>
          <w:rFonts w:hint="eastAsia"/>
        </w:rPr>
        <w:t>が可能となる。</w:t>
      </w:r>
    </w:p>
    <w:p w14:paraId="412139A3" w14:textId="7C729162" w:rsidR="007019A4" w:rsidRPr="00424EBF" w:rsidRDefault="00F9520E" w:rsidP="009C6CE5">
      <w:pPr>
        <w:ind w:left="630" w:hangingChars="300" w:hanging="630"/>
      </w:pPr>
      <w:r w:rsidRPr="00424EBF">
        <w:rPr>
          <w:rFonts w:hint="eastAsia"/>
        </w:rPr>
        <w:t xml:space="preserve">　【</w:t>
      </w:r>
      <w:r w:rsidR="00D35B71" w:rsidRPr="00424EBF">
        <w:rPr>
          <w:rFonts w:hint="eastAsia"/>
        </w:rPr>
        <w:t>Ｃ．</w:t>
      </w:r>
      <w:r w:rsidRPr="00424EBF">
        <w:rPr>
          <w:rFonts w:hint="eastAsia"/>
        </w:rPr>
        <w:t>発券機】</w:t>
      </w:r>
    </w:p>
    <w:p w14:paraId="5A8C761A" w14:textId="0FFC8741" w:rsidR="00F9520E" w:rsidRPr="00424EBF" w:rsidRDefault="00F9520E" w:rsidP="000573A7">
      <w:pPr>
        <w:ind w:left="630" w:hangingChars="300" w:hanging="630"/>
      </w:pPr>
      <w:r w:rsidRPr="00424EBF">
        <w:rPr>
          <w:rFonts w:hint="eastAsia"/>
        </w:rPr>
        <w:t xml:space="preserve">　　・</w:t>
      </w:r>
      <w:r w:rsidR="00D35B71" w:rsidRPr="00424EBF">
        <w:rPr>
          <w:rFonts w:hint="eastAsia"/>
        </w:rPr>
        <w:t>駐車場の入口に設置し、</w:t>
      </w:r>
      <w:r w:rsidR="000573A7" w:rsidRPr="00424EBF">
        <w:rPr>
          <w:rFonts w:hint="eastAsia"/>
        </w:rPr>
        <w:t>地中に埋設したループコイルにより車両が入場ゲート前に停車したことを感知すると、</w:t>
      </w:r>
      <w:r w:rsidR="00C63D28" w:rsidRPr="00424EBF">
        <w:rPr>
          <w:rFonts w:hint="eastAsia"/>
        </w:rPr>
        <w:t>駐車券が</w:t>
      </w:r>
      <w:r w:rsidR="00C21C5F" w:rsidRPr="00424EBF">
        <w:rPr>
          <w:rFonts w:hint="eastAsia"/>
        </w:rPr>
        <w:t>発行</w:t>
      </w:r>
      <w:r w:rsidR="00122DB9" w:rsidRPr="00424EBF">
        <w:rPr>
          <w:rFonts w:hint="eastAsia"/>
        </w:rPr>
        <w:t>される。</w:t>
      </w:r>
    </w:p>
    <w:p w14:paraId="50D20200" w14:textId="429BAD9E" w:rsidR="00122DB9" w:rsidRPr="00424EBF" w:rsidRDefault="00C21C5F" w:rsidP="000573A7">
      <w:pPr>
        <w:ind w:left="630" w:hangingChars="300" w:hanging="630"/>
      </w:pPr>
      <w:r w:rsidRPr="00424EBF">
        <w:rPr>
          <w:rFonts w:hint="eastAsia"/>
        </w:rPr>
        <w:t xml:space="preserve">　　・発行</w:t>
      </w:r>
      <w:r w:rsidR="00AC712B" w:rsidRPr="00424EBF">
        <w:rPr>
          <w:rFonts w:hint="eastAsia"/>
        </w:rPr>
        <w:t>され</w:t>
      </w:r>
      <w:r w:rsidR="00122DB9" w:rsidRPr="00424EBF">
        <w:rPr>
          <w:rFonts w:hint="eastAsia"/>
        </w:rPr>
        <w:t>た駐車券が発券機から引き抜かれると、入場ゲートの遮断バーが上が</w:t>
      </w:r>
      <w:r w:rsidR="00E554C3" w:rsidRPr="00424EBF">
        <w:rPr>
          <w:rFonts w:hint="eastAsia"/>
        </w:rPr>
        <w:t>り、入場が可能となる</w:t>
      </w:r>
      <w:r w:rsidR="00122DB9" w:rsidRPr="00424EBF">
        <w:rPr>
          <w:rFonts w:hint="eastAsia"/>
        </w:rPr>
        <w:t>。</w:t>
      </w:r>
    </w:p>
    <w:p w14:paraId="0A9A296E" w14:textId="17D053EB" w:rsidR="00122DB9" w:rsidRPr="00424EBF" w:rsidRDefault="00122DB9" w:rsidP="000573A7">
      <w:pPr>
        <w:ind w:left="630" w:hangingChars="300" w:hanging="630"/>
      </w:pPr>
      <w:r w:rsidRPr="00424EBF">
        <w:rPr>
          <w:rFonts w:hint="eastAsia"/>
        </w:rPr>
        <w:t xml:space="preserve">　　・定期券が挿入されると、入場ゲートの遮断バーが上がり、</w:t>
      </w:r>
      <w:r w:rsidR="00BB3546" w:rsidRPr="00424EBF">
        <w:rPr>
          <w:rFonts w:hint="eastAsia"/>
        </w:rPr>
        <w:t>入場が可能となる。</w:t>
      </w:r>
      <w:r w:rsidRPr="00424EBF">
        <w:rPr>
          <w:rFonts w:hint="eastAsia"/>
        </w:rPr>
        <w:t>挿入された定期券は</w:t>
      </w:r>
      <w:r w:rsidR="00010E24" w:rsidRPr="00424EBF">
        <w:rPr>
          <w:rFonts w:hint="eastAsia"/>
        </w:rPr>
        <w:t>返却される。</w:t>
      </w:r>
    </w:p>
    <w:p w14:paraId="0B4637E6" w14:textId="456E38F8" w:rsidR="00AF0AEC" w:rsidRPr="00424EBF" w:rsidRDefault="00AF0AEC" w:rsidP="00AF0AEC">
      <w:pPr>
        <w:ind w:left="630" w:hangingChars="300" w:hanging="630"/>
      </w:pPr>
      <w:r w:rsidRPr="00424EBF">
        <w:rPr>
          <w:rFonts w:hint="eastAsia"/>
        </w:rPr>
        <w:t xml:space="preserve">　　・発券機付近には、病院</w:t>
      </w:r>
      <w:r w:rsidR="00222FEE" w:rsidRPr="00424EBF">
        <w:rPr>
          <w:rFonts w:hint="eastAsia"/>
        </w:rPr>
        <w:t>西館監視室</w:t>
      </w:r>
      <w:r w:rsidRPr="00424EBF">
        <w:rPr>
          <w:rFonts w:hint="eastAsia"/>
        </w:rPr>
        <w:t>につながるインターホンを１台設置すること。インターホンについては、既設機器の流用も可とする。</w:t>
      </w:r>
    </w:p>
    <w:p w14:paraId="3DFE8AB5" w14:textId="26A1C76E" w:rsidR="00CD57FF" w:rsidRPr="00424EBF" w:rsidRDefault="000936D1" w:rsidP="005E3F9B">
      <w:pPr>
        <w:ind w:left="630" w:hangingChars="300" w:hanging="630"/>
      </w:pPr>
      <w:r w:rsidRPr="00424EBF">
        <w:rPr>
          <w:rFonts w:hint="eastAsia"/>
        </w:rPr>
        <w:t xml:space="preserve">　【</w:t>
      </w:r>
      <w:r w:rsidR="00D35B71" w:rsidRPr="00424EBF">
        <w:rPr>
          <w:rFonts w:hint="eastAsia"/>
        </w:rPr>
        <w:t>Ｄ．</w:t>
      </w:r>
      <w:r w:rsidRPr="00424EBF">
        <w:rPr>
          <w:rFonts w:hint="eastAsia"/>
        </w:rPr>
        <w:t>精算機】</w:t>
      </w:r>
    </w:p>
    <w:p w14:paraId="73F285F2" w14:textId="5E4D705C" w:rsidR="00D35B71" w:rsidRPr="00424EBF" w:rsidRDefault="000936D1" w:rsidP="00E74DA8">
      <w:pPr>
        <w:ind w:left="630" w:hangingChars="300" w:hanging="630"/>
      </w:pPr>
      <w:r w:rsidRPr="00424EBF">
        <w:rPr>
          <w:rFonts w:hint="eastAsia"/>
          <w:szCs w:val="21"/>
        </w:rPr>
        <w:t xml:space="preserve">　　</w:t>
      </w:r>
      <w:r w:rsidR="00D35B71" w:rsidRPr="00424EBF">
        <w:rPr>
          <w:rFonts w:hint="eastAsia"/>
          <w:szCs w:val="21"/>
        </w:rPr>
        <w:t>・</w:t>
      </w:r>
      <w:r w:rsidR="00D35B71" w:rsidRPr="00424EBF">
        <w:rPr>
          <w:rFonts w:hint="eastAsia"/>
        </w:rPr>
        <w:t>駐車場の出口に設置し、</w:t>
      </w:r>
      <w:r w:rsidR="00B74696" w:rsidRPr="00424EBF">
        <w:rPr>
          <w:rFonts w:hint="eastAsia"/>
        </w:rPr>
        <w:t>一時利用者が駐車券を挿入すると、</w:t>
      </w:r>
      <w:r w:rsidR="00D35B71" w:rsidRPr="00424EBF">
        <w:rPr>
          <w:rFonts w:hint="eastAsia"/>
        </w:rPr>
        <w:t>病院施設の利用の有無や駐車時間に応じた料金</w:t>
      </w:r>
      <w:r w:rsidR="0079798A" w:rsidRPr="00424EBF">
        <w:rPr>
          <w:rFonts w:hint="eastAsia"/>
        </w:rPr>
        <w:t>を</w:t>
      </w:r>
      <w:r w:rsidR="008F749B" w:rsidRPr="00424EBF">
        <w:rPr>
          <w:rFonts w:hint="eastAsia"/>
        </w:rPr>
        <w:t>ディスプレイに表示</w:t>
      </w:r>
      <w:r w:rsidR="0079798A" w:rsidRPr="00424EBF">
        <w:rPr>
          <w:rFonts w:hint="eastAsia"/>
        </w:rPr>
        <w:t>し、料金の</w:t>
      </w:r>
      <w:r w:rsidR="00D35B71" w:rsidRPr="00424EBF">
        <w:rPr>
          <w:rFonts w:hint="eastAsia"/>
        </w:rPr>
        <w:t>支払を受ける。</w:t>
      </w:r>
    </w:p>
    <w:p w14:paraId="1DE915F6" w14:textId="7D6334A3" w:rsidR="008A3D1F" w:rsidRPr="00424EBF" w:rsidRDefault="008A3D1F" w:rsidP="00E74DA8">
      <w:pPr>
        <w:ind w:left="630" w:hangingChars="300" w:hanging="630"/>
        <w:rPr>
          <w:szCs w:val="21"/>
        </w:rPr>
      </w:pPr>
      <w:r w:rsidRPr="00424EBF">
        <w:rPr>
          <w:rFonts w:hint="eastAsia"/>
        </w:rPr>
        <w:t xml:space="preserve">　　・料金の精算が完了すると、出場ゲートの遮断バーが</w:t>
      </w:r>
      <w:r w:rsidR="00E554C3" w:rsidRPr="00424EBF">
        <w:rPr>
          <w:rFonts w:hint="eastAsia"/>
        </w:rPr>
        <w:t>上がり、出場が可能となる。</w:t>
      </w:r>
    </w:p>
    <w:p w14:paraId="0B35245E" w14:textId="684CFEDB" w:rsidR="00E74DA8" w:rsidRPr="00424EBF" w:rsidRDefault="000936D1" w:rsidP="00D33195">
      <w:pPr>
        <w:ind w:leftChars="200" w:left="630" w:hangingChars="100" w:hanging="210"/>
        <w:rPr>
          <w:szCs w:val="21"/>
        </w:rPr>
      </w:pPr>
      <w:r w:rsidRPr="00424EBF">
        <w:rPr>
          <w:rFonts w:hint="eastAsia"/>
          <w:szCs w:val="21"/>
        </w:rPr>
        <w:t>・</w:t>
      </w:r>
      <w:r w:rsidR="00E74DA8" w:rsidRPr="00424EBF">
        <w:rPr>
          <w:rFonts w:hint="eastAsia"/>
          <w:szCs w:val="21"/>
        </w:rPr>
        <w:t>下記</w:t>
      </w:r>
      <w:r w:rsidR="00E84EE4" w:rsidRPr="00424EBF">
        <w:rPr>
          <w:rFonts w:ascii="ＭＳ 明朝" w:eastAsia="ＭＳ 明朝" w:cs="ＭＳ 明朝"/>
          <w:kern w:val="0"/>
          <w:szCs w:val="21"/>
          <w:lang w:val="ja-JP"/>
        </w:rPr>
        <w:t>(</w:t>
      </w:r>
      <w:r w:rsidR="00E84EE4" w:rsidRPr="00424EBF">
        <w:rPr>
          <w:rFonts w:ascii="ＭＳ 明朝" w:eastAsia="ＭＳ 明朝" w:cs="ＭＳ 明朝" w:hint="eastAsia"/>
          <w:kern w:val="0"/>
          <w:szCs w:val="21"/>
          <w:lang w:val="ja-JP"/>
        </w:rPr>
        <w:t>１</w:t>
      </w:r>
      <w:r w:rsidR="00E84EE4" w:rsidRPr="00424EBF">
        <w:rPr>
          <w:rFonts w:ascii="ＭＳ 明朝" w:eastAsia="ＭＳ 明朝" w:cs="ＭＳ 明朝"/>
          <w:kern w:val="0"/>
          <w:szCs w:val="21"/>
          <w:lang w:val="ja-JP"/>
        </w:rPr>
        <w:t>)</w:t>
      </w:r>
      <w:r w:rsidR="00E84EE4" w:rsidRPr="00424EBF">
        <w:rPr>
          <w:rFonts w:ascii="ＭＳ 明朝" w:eastAsia="ＭＳ 明朝" w:cs="ＭＳ 明朝" w:hint="eastAsia"/>
          <w:kern w:val="0"/>
          <w:szCs w:val="21"/>
          <w:lang w:val="ja-JP"/>
        </w:rPr>
        <w:t>～</w:t>
      </w:r>
      <w:r w:rsidR="00E84EE4" w:rsidRPr="00424EBF">
        <w:rPr>
          <w:rFonts w:ascii="ＭＳ 明朝" w:eastAsia="ＭＳ 明朝" w:cs="ＭＳ 明朝"/>
          <w:kern w:val="0"/>
          <w:szCs w:val="21"/>
          <w:lang w:val="ja-JP"/>
        </w:rPr>
        <w:t>(</w:t>
      </w:r>
      <w:r w:rsidR="00F41473" w:rsidRPr="00424EBF">
        <w:rPr>
          <w:rFonts w:ascii="ＭＳ 明朝" w:eastAsia="ＭＳ 明朝" w:cs="ＭＳ 明朝" w:hint="eastAsia"/>
          <w:kern w:val="0"/>
          <w:szCs w:val="21"/>
          <w:lang w:val="ja-JP"/>
        </w:rPr>
        <w:t>２</w:t>
      </w:r>
      <w:r w:rsidR="00E84EE4" w:rsidRPr="00424EBF">
        <w:rPr>
          <w:rFonts w:ascii="ＭＳ 明朝" w:eastAsia="ＭＳ 明朝" w:cs="ＭＳ 明朝"/>
          <w:kern w:val="0"/>
          <w:szCs w:val="21"/>
          <w:lang w:val="ja-JP"/>
        </w:rPr>
        <w:t>)</w:t>
      </w:r>
      <w:r w:rsidR="00E84EE4" w:rsidRPr="00424EBF">
        <w:rPr>
          <w:rFonts w:hint="eastAsia"/>
          <w:szCs w:val="21"/>
        </w:rPr>
        <w:t>に示す</w:t>
      </w:r>
      <w:r w:rsidR="00E74DA8" w:rsidRPr="00424EBF">
        <w:rPr>
          <w:rFonts w:hint="eastAsia"/>
          <w:szCs w:val="21"/>
        </w:rPr>
        <w:t>駐車料金が設定でき、</w:t>
      </w:r>
      <w:r w:rsidR="00C96261" w:rsidRPr="00424EBF">
        <w:rPr>
          <w:rFonts w:hint="eastAsia"/>
          <w:szCs w:val="21"/>
        </w:rPr>
        <w:t>かつ、</w:t>
      </w:r>
      <w:r w:rsidR="00B65A47" w:rsidRPr="00424EBF">
        <w:rPr>
          <w:rFonts w:hint="eastAsia"/>
          <w:szCs w:val="21"/>
        </w:rPr>
        <w:t>駐車</w:t>
      </w:r>
      <w:r w:rsidR="00E74DA8" w:rsidRPr="00424EBF">
        <w:rPr>
          <w:rFonts w:hint="eastAsia"/>
          <w:szCs w:val="21"/>
        </w:rPr>
        <w:t>時間の区分や金額等</w:t>
      </w:r>
      <w:r w:rsidR="00364A3F" w:rsidRPr="00424EBF">
        <w:rPr>
          <w:rFonts w:hint="eastAsia"/>
          <w:szCs w:val="21"/>
        </w:rPr>
        <w:t>の</w:t>
      </w:r>
      <w:r w:rsidR="00E74DA8" w:rsidRPr="00424EBF">
        <w:rPr>
          <w:rFonts w:hint="eastAsia"/>
          <w:szCs w:val="21"/>
        </w:rPr>
        <w:t>設定</w:t>
      </w:r>
      <w:r w:rsidR="00364A3F" w:rsidRPr="00424EBF">
        <w:rPr>
          <w:rFonts w:hint="eastAsia"/>
          <w:szCs w:val="21"/>
        </w:rPr>
        <w:t>は後から</w:t>
      </w:r>
      <w:r w:rsidR="00E74DA8" w:rsidRPr="00424EBF">
        <w:rPr>
          <w:rFonts w:hint="eastAsia"/>
          <w:szCs w:val="21"/>
        </w:rPr>
        <w:t>変更可能であること。</w:t>
      </w:r>
    </w:p>
    <w:p w14:paraId="268CA94F" w14:textId="77777777" w:rsidR="00AA100B" w:rsidRPr="00424EBF" w:rsidRDefault="00AA100B" w:rsidP="00D33195">
      <w:pPr>
        <w:ind w:leftChars="200" w:left="630" w:hangingChars="100" w:hanging="210"/>
        <w:rPr>
          <w:szCs w:val="21"/>
        </w:rPr>
      </w:pPr>
    </w:p>
    <w:p w14:paraId="7D4811A3" w14:textId="77777777" w:rsidR="00AA100B" w:rsidRPr="00424EBF" w:rsidRDefault="00AA100B" w:rsidP="00D33195">
      <w:pPr>
        <w:ind w:leftChars="200" w:left="630" w:hangingChars="100" w:hanging="210"/>
        <w:rPr>
          <w:szCs w:val="21"/>
        </w:rPr>
      </w:pPr>
    </w:p>
    <w:p w14:paraId="6C3ACB0D" w14:textId="50D9A787" w:rsidR="00AA100B" w:rsidRPr="00424EBF" w:rsidRDefault="00CD57FF" w:rsidP="00AA100B">
      <w:pPr>
        <w:ind w:leftChars="300" w:left="630"/>
        <w:rPr>
          <w:rFonts w:ascii="ＭＳ 明朝" w:eastAsia="ＭＳ 明朝" w:cs="ＭＳ 明朝"/>
          <w:kern w:val="0"/>
          <w:szCs w:val="21"/>
          <w:lang w:val="ja-JP"/>
        </w:rPr>
      </w:pPr>
      <w:r w:rsidRPr="00424EBF">
        <w:rPr>
          <w:rFonts w:ascii="ＭＳ 明朝" w:eastAsia="ＭＳ 明朝" w:cs="ＭＳ 明朝"/>
          <w:kern w:val="0"/>
          <w:szCs w:val="21"/>
          <w:lang w:val="ja-JP"/>
        </w:rPr>
        <w:lastRenderedPageBreak/>
        <w:t>(</w:t>
      </w:r>
      <w:r w:rsidRPr="00424EBF">
        <w:rPr>
          <w:rFonts w:ascii="ＭＳ 明朝" w:eastAsia="ＭＳ 明朝" w:cs="ＭＳ 明朝" w:hint="eastAsia"/>
          <w:kern w:val="0"/>
          <w:szCs w:val="21"/>
          <w:lang w:val="ja-JP"/>
        </w:rPr>
        <w:t>１</w:t>
      </w:r>
      <w:r w:rsidRPr="00424EBF">
        <w:rPr>
          <w:rFonts w:ascii="ＭＳ 明朝" w:eastAsia="ＭＳ 明朝" w:cs="ＭＳ 明朝"/>
          <w:kern w:val="0"/>
          <w:szCs w:val="21"/>
          <w:lang w:val="ja-JP"/>
        </w:rPr>
        <w:t>)</w:t>
      </w:r>
      <w:r w:rsidRPr="00424EBF">
        <w:rPr>
          <w:rFonts w:ascii="ＭＳ 明朝" w:eastAsia="ＭＳ 明朝" w:cs="ＭＳ 明朝" w:hint="eastAsia"/>
          <w:kern w:val="0"/>
          <w:szCs w:val="21"/>
          <w:lang w:val="ja-JP"/>
        </w:rPr>
        <w:t xml:space="preserve">　駐車時間が</w:t>
      </w:r>
      <w:r w:rsidR="00364A3F" w:rsidRPr="00424EBF">
        <w:rPr>
          <w:rFonts w:ascii="ＭＳ 明朝" w:eastAsia="ＭＳ 明朝" w:cs="ＭＳ 明朝" w:hint="eastAsia"/>
          <w:kern w:val="0"/>
          <w:szCs w:val="21"/>
          <w:lang w:val="ja-JP"/>
        </w:rPr>
        <w:t>２４</w:t>
      </w:r>
      <w:r w:rsidRPr="00424EBF">
        <w:rPr>
          <w:rFonts w:ascii="ＭＳ 明朝" w:eastAsia="ＭＳ 明朝" w:cs="ＭＳ 明朝" w:hint="eastAsia"/>
          <w:kern w:val="0"/>
          <w:szCs w:val="21"/>
          <w:lang w:val="ja-JP"/>
        </w:rPr>
        <w:t>時間以内の場合の</w:t>
      </w:r>
      <w:r w:rsidR="00CC075F" w:rsidRPr="00424EBF">
        <w:rPr>
          <w:rFonts w:ascii="ＭＳ 明朝" w:eastAsia="ＭＳ 明朝" w:cs="ＭＳ 明朝" w:hint="eastAsia"/>
          <w:kern w:val="0"/>
          <w:szCs w:val="21"/>
          <w:lang w:val="ja-JP"/>
        </w:rPr>
        <w:t>駐車料金</w:t>
      </w:r>
    </w:p>
    <w:tbl>
      <w:tblPr>
        <w:tblW w:w="7230" w:type="dxa"/>
        <w:tblInd w:w="1142" w:type="dxa"/>
        <w:tblLayout w:type="fixed"/>
        <w:tblCellMar>
          <w:left w:w="0" w:type="dxa"/>
          <w:right w:w="0" w:type="dxa"/>
        </w:tblCellMar>
        <w:tblLook w:val="0000" w:firstRow="0" w:lastRow="0" w:firstColumn="0" w:lastColumn="0" w:noHBand="0" w:noVBand="0"/>
      </w:tblPr>
      <w:tblGrid>
        <w:gridCol w:w="1701"/>
        <w:gridCol w:w="2552"/>
        <w:gridCol w:w="2977"/>
      </w:tblGrid>
      <w:tr w:rsidR="00424EBF" w:rsidRPr="00424EBF" w14:paraId="1BCA64F0" w14:textId="77777777" w:rsidTr="003A26F0">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76530DED" w14:textId="77777777" w:rsidR="00CD57FF" w:rsidRPr="00424EBF" w:rsidRDefault="00CD57FF" w:rsidP="00364A3F">
            <w:pPr>
              <w:autoSpaceDE w:val="0"/>
              <w:autoSpaceDN w:val="0"/>
              <w:adjustRightInd w:val="0"/>
              <w:jc w:val="center"/>
              <w:rPr>
                <w:rFonts w:ascii="ＭＳ 明朝" w:eastAsia="ＭＳ 明朝" w:cs="ＭＳ 明朝"/>
                <w:kern w:val="0"/>
                <w:szCs w:val="21"/>
                <w:lang w:val="ja-JP"/>
              </w:rPr>
            </w:pPr>
            <w:r w:rsidRPr="00424EBF">
              <w:rPr>
                <w:rFonts w:ascii="ＭＳ 明朝" w:eastAsia="ＭＳ 明朝" w:cs="ＭＳ 明朝" w:hint="eastAsia"/>
                <w:kern w:val="0"/>
                <w:szCs w:val="21"/>
                <w:lang w:val="ja-JP"/>
              </w:rPr>
              <w:t>区分</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6B4A41A5" w14:textId="77777777" w:rsidR="00CD57FF" w:rsidRPr="00424EBF" w:rsidRDefault="00CD57FF" w:rsidP="00364A3F">
            <w:pPr>
              <w:autoSpaceDE w:val="0"/>
              <w:autoSpaceDN w:val="0"/>
              <w:adjustRightInd w:val="0"/>
              <w:jc w:val="center"/>
              <w:rPr>
                <w:rFonts w:ascii="ＭＳ 明朝" w:eastAsia="ＭＳ 明朝" w:cs="ＭＳ 明朝"/>
                <w:kern w:val="0"/>
                <w:szCs w:val="21"/>
                <w:lang w:val="ja-JP"/>
              </w:rPr>
            </w:pPr>
            <w:r w:rsidRPr="00424EBF">
              <w:rPr>
                <w:rFonts w:ascii="ＭＳ 明朝" w:eastAsia="ＭＳ 明朝" w:cs="ＭＳ 明朝" w:hint="eastAsia"/>
                <w:kern w:val="0"/>
                <w:szCs w:val="21"/>
                <w:lang w:val="ja-JP"/>
              </w:rPr>
              <w:t>駐車時間</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1AC53D39" w14:textId="44BCA42E" w:rsidR="00CD57FF" w:rsidRPr="00424EBF" w:rsidRDefault="0039088E" w:rsidP="0039088E">
            <w:pPr>
              <w:autoSpaceDE w:val="0"/>
              <w:autoSpaceDN w:val="0"/>
              <w:adjustRightInd w:val="0"/>
              <w:jc w:val="center"/>
              <w:rPr>
                <w:rFonts w:ascii="ＭＳ 明朝" w:eastAsia="ＭＳ 明朝" w:cs="ＭＳ 明朝"/>
                <w:kern w:val="0"/>
                <w:szCs w:val="21"/>
                <w:lang w:val="ja-JP"/>
              </w:rPr>
            </w:pPr>
            <w:r w:rsidRPr="00424EBF">
              <w:rPr>
                <w:rFonts w:ascii="ＭＳ 明朝" w:eastAsia="ＭＳ 明朝" w:cs="ＭＳ 明朝" w:hint="eastAsia"/>
                <w:kern w:val="0"/>
                <w:szCs w:val="21"/>
                <w:lang w:val="ja-JP"/>
              </w:rPr>
              <w:t>駐車料金</w:t>
            </w:r>
          </w:p>
        </w:tc>
      </w:tr>
      <w:tr w:rsidR="00424EBF" w:rsidRPr="00424EBF" w14:paraId="5E9D37FF" w14:textId="77777777" w:rsidTr="003A26F0">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14:paraId="3E8F0BA0" w14:textId="7CC92BA0" w:rsidR="00CD57FF" w:rsidRPr="00424EBF" w:rsidRDefault="00CD57FF" w:rsidP="00364A3F">
            <w:pPr>
              <w:autoSpaceDE w:val="0"/>
              <w:autoSpaceDN w:val="0"/>
              <w:adjustRightInd w:val="0"/>
              <w:jc w:val="left"/>
              <w:rPr>
                <w:rFonts w:ascii="ＭＳ 明朝" w:eastAsia="ＭＳ 明朝" w:cs="ＭＳ 明朝"/>
                <w:kern w:val="0"/>
                <w:szCs w:val="21"/>
                <w:lang w:val="ja-JP"/>
              </w:rPr>
            </w:pPr>
            <w:r w:rsidRPr="00424EBF">
              <w:rPr>
                <w:rFonts w:ascii="ＭＳ 明朝" w:eastAsia="ＭＳ 明朝" w:cs="ＭＳ 明朝" w:hint="eastAsia"/>
                <w:kern w:val="0"/>
                <w:szCs w:val="21"/>
                <w:lang w:val="ja-JP"/>
              </w:rPr>
              <w:t>患者及び施設利用者</w:t>
            </w:r>
            <w:r w:rsidR="00E74DA8" w:rsidRPr="00424EBF">
              <w:rPr>
                <w:rFonts w:ascii="ＭＳ 明朝" w:eastAsia="ＭＳ 明朝" w:cs="ＭＳ 明朝" w:hint="eastAsia"/>
                <w:kern w:val="0"/>
                <w:szCs w:val="21"/>
                <w:lang w:val="ja-JP"/>
              </w:rPr>
              <w:t>（認証機により認証を受けた駐車券</w:t>
            </w:r>
            <w:r w:rsidR="00364A3F" w:rsidRPr="00424EBF">
              <w:rPr>
                <w:rFonts w:ascii="ＭＳ 明朝" w:eastAsia="ＭＳ 明朝" w:cs="ＭＳ 明朝" w:hint="eastAsia"/>
                <w:kern w:val="0"/>
                <w:szCs w:val="21"/>
                <w:lang w:val="ja-JP"/>
              </w:rPr>
              <w:t>を使用</w:t>
            </w:r>
            <w:r w:rsidR="00304357" w:rsidRPr="00424EBF">
              <w:rPr>
                <w:rFonts w:ascii="ＭＳ 明朝" w:eastAsia="ＭＳ 明朝" w:cs="ＭＳ 明朝" w:hint="eastAsia"/>
                <w:kern w:val="0"/>
                <w:szCs w:val="21"/>
                <w:lang w:val="ja-JP"/>
              </w:rPr>
              <w:t>する者。以下同じ</w:t>
            </w:r>
            <w:r w:rsidR="00364A3F" w:rsidRPr="00424EBF">
              <w:rPr>
                <w:rFonts w:ascii="ＭＳ 明朝" w:eastAsia="ＭＳ 明朝" w:cs="ＭＳ 明朝" w:hint="eastAsia"/>
                <w:kern w:val="0"/>
                <w:szCs w:val="21"/>
                <w:lang w:val="ja-JP"/>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0BDDB0F" w14:textId="77777777" w:rsidR="00CD57FF" w:rsidRPr="00424EBF" w:rsidRDefault="00CD57FF" w:rsidP="00364A3F">
            <w:pPr>
              <w:autoSpaceDE w:val="0"/>
              <w:autoSpaceDN w:val="0"/>
              <w:adjustRightInd w:val="0"/>
              <w:jc w:val="left"/>
              <w:rPr>
                <w:rFonts w:ascii="ＭＳ 明朝" w:eastAsia="ＭＳ 明朝" w:cs="ＭＳ 明朝"/>
                <w:kern w:val="0"/>
                <w:szCs w:val="21"/>
                <w:lang w:val="ja-JP"/>
              </w:rPr>
            </w:pPr>
            <w:r w:rsidRPr="00424EBF">
              <w:rPr>
                <w:rFonts w:ascii="ＭＳ 明朝" w:eastAsia="ＭＳ 明朝" w:cs="ＭＳ 明朝" w:hint="eastAsia"/>
                <w:kern w:val="0"/>
                <w:szCs w:val="21"/>
                <w:lang w:val="ja-JP"/>
              </w:rPr>
              <w:t>２時間以内の場合</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5E89916F" w14:textId="77777777" w:rsidR="00CD57FF" w:rsidRPr="00424EBF" w:rsidRDefault="00CD57FF" w:rsidP="00364A3F">
            <w:pPr>
              <w:autoSpaceDE w:val="0"/>
              <w:autoSpaceDN w:val="0"/>
              <w:adjustRightInd w:val="0"/>
              <w:jc w:val="right"/>
              <w:rPr>
                <w:rFonts w:ascii="ＭＳ 明朝" w:eastAsia="ＭＳ 明朝" w:cs="ＭＳ 明朝"/>
                <w:kern w:val="0"/>
                <w:szCs w:val="21"/>
                <w:lang w:val="ja-JP"/>
              </w:rPr>
            </w:pPr>
            <w:r w:rsidRPr="00424EBF">
              <w:rPr>
                <w:rFonts w:ascii="ＭＳ 明朝" w:eastAsia="ＭＳ 明朝" w:cs="ＭＳ 明朝" w:hint="eastAsia"/>
                <w:kern w:val="0"/>
                <w:szCs w:val="21"/>
                <w:lang w:val="ja-JP"/>
              </w:rPr>
              <w:t>無料</w:t>
            </w:r>
          </w:p>
        </w:tc>
      </w:tr>
      <w:tr w:rsidR="00424EBF" w:rsidRPr="00424EBF" w14:paraId="64D96332" w14:textId="77777777" w:rsidTr="003A26F0">
        <w:tc>
          <w:tcPr>
            <w:tcW w:w="1701" w:type="dxa"/>
            <w:vMerge/>
            <w:tcBorders>
              <w:top w:val="single" w:sz="6" w:space="0" w:color="auto"/>
              <w:left w:val="single" w:sz="6" w:space="0" w:color="auto"/>
              <w:bottom w:val="single" w:sz="6" w:space="0" w:color="auto"/>
              <w:right w:val="single" w:sz="6" w:space="0" w:color="auto"/>
            </w:tcBorders>
            <w:shd w:val="clear" w:color="auto" w:fill="FFFFFF"/>
          </w:tcPr>
          <w:p w14:paraId="507A2853" w14:textId="77777777" w:rsidR="00CD57FF" w:rsidRPr="00424EBF" w:rsidRDefault="00CD57FF" w:rsidP="00364A3F">
            <w:pPr>
              <w:autoSpaceDE w:val="0"/>
              <w:autoSpaceDN w:val="0"/>
              <w:adjustRightInd w:val="0"/>
              <w:jc w:val="left"/>
              <w:rPr>
                <w:rFonts w:ascii="ＭＳ 明朝" w:eastAsia="ＭＳ 明朝" w:cs="ＭＳ 明朝"/>
                <w:kern w:val="0"/>
                <w:szCs w:val="21"/>
                <w:lang w:val="ja-JP"/>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969C733" w14:textId="77777777" w:rsidR="00CD57FF" w:rsidRPr="00424EBF" w:rsidRDefault="00CD57FF" w:rsidP="00364A3F">
            <w:pPr>
              <w:autoSpaceDE w:val="0"/>
              <w:autoSpaceDN w:val="0"/>
              <w:adjustRightInd w:val="0"/>
              <w:jc w:val="left"/>
              <w:rPr>
                <w:rFonts w:ascii="ＭＳ 明朝" w:eastAsia="ＭＳ 明朝" w:cs="ＭＳ 明朝"/>
                <w:kern w:val="0"/>
                <w:szCs w:val="21"/>
                <w:lang w:val="ja-JP"/>
              </w:rPr>
            </w:pPr>
            <w:r w:rsidRPr="00424EBF">
              <w:rPr>
                <w:rFonts w:ascii="ＭＳ 明朝" w:eastAsia="ＭＳ 明朝" w:cs="ＭＳ 明朝" w:hint="eastAsia"/>
                <w:kern w:val="0"/>
                <w:szCs w:val="21"/>
                <w:lang w:val="ja-JP"/>
              </w:rPr>
              <w:t>２時間を超え６時間以内の場合</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A0BE191" w14:textId="4CF4AA03" w:rsidR="00CD57FF" w:rsidRPr="00424EBF" w:rsidRDefault="00364A3F" w:rsidP="00364A3F">
            <w:pPr>
              <w:autoSpaceDE w:val="0"/>
              <w:autoSpaceDN w:val="0"/>
              <w:adjustRightInd w:val="0"/>
              <w:jc w:val="right"/>
              <w:rPr>
                <w:rFonts w:ascii="ＭＳ 明朝" w:eastAsia="ＭＳ 明朝" w:cs="ＭＳ 明朝"/>
                <w:kern w:val="0"/>
                <w:szCs w:val="21"/>
                <w:lang w:val="ja-JP"/>
              </w:rPr>
            </w:pPr>
            <w:r w:rsidRPr="00424EBF">
              <w:rPr>
                <w:rFonts w:ascii="ＭＳ 明朝" w:eastAsia="ＭＳ 明朝" w:cs="ＭＳ 明朝" w:hint="eastAsia"/>
                <w:kern w:val="0"/>
                <w:szCs w:val="21"/>
                <w:lang w:val="ja-JP"/>
              </w:rPr>
              <w:t>１００</w:t>
            </w:r>
            <w:r w:rsidR="00CD57FF" w:rsidRPr="00424EBF">
              <w:rPr>
                <w:rFonts w:ascii="ＭＳ 明朝" w:eastAsia="ＭＳ 明朝" w:cs="ＭＳ 明朝" w:hint="eastAsia"/>
                <w:kern w:val="0"/>
                <w:szCs w:val="21"/>
                <w:lang w:val="ja-JP"/>
              </w:rPr>
              <w:t>円</w:t>
            </w:r>
          </w:p>
        </w:tc>
      </w:tr>
      <w:tr w:rsidR="00424EBF" w:rsidRPr="00424EBF" w14:paraId="5452998A" w14:textId="77777777" w:rsidTr="003A26F0">
        <w:tc>
          <w:tcPr>
            <w:tcW w:w="1701" w:type="dxa"/>
            <w:vMerge/>
            <w:tcBorders>
              <w:top w:val="single" w:sz="6" w:space="0" w:color="auto"/>
              <w:left w:val="single" w:sz="6" w:space="0" w:color="auto"/>
              <w:bottom w:val="single" w:sz="6" w:space="0" w:color="auto"/>
              <w:right w:val="single" w:sz="6" w:space="0" w:color="auto"/>
            </w:tcBorders>
            <w:shd w:val="clear" w:color="auto" w:fill="FFFFFF"/>
          </w:tcPr>
          <w:p w14:paraId="02BF681C" w14:textId="77777777" w:rsidR="00CD57FF" w:rsidRPr="00424EBF" w:rsidRDefault="00CD57FF" w:rsidP="00364A3F">
            <w:pPr>
              <w:autoSpaceDE w:val="0"/>
              <w:autoSpaceDN w:val="0"/>
              <w:adjustRightInd w:val="0"/>
              <w:jc w:val="left"/>
              <w:rPr>
                <w:rFonts w:ascii="ＭＳ 明朝" w:eastAsia="ＭＳ 明朝" w:cs="ＭＳ 明朝"/>
                <w:kern w:val="0"/>
                <w:szCs w:val="21"/>
                <w:lang w:val="ja-JP"/>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4099FB7" w14:textId="6822FBC8" w:rsidR="00CD57FF" w:rsidRPr="00424EBF" w:rsidRDefault="00CD57FF" w:rsidP="00364A3F">
            <w:pPr>
              <w:autoSpaceDE w:val="0"/>
              <w:autoSpaceDN w:val="0"/>
              <w:adjustRightInd w:val="0"/>
              <w:jc w:val="left"/>
              <w:rPr>
                <w:rFonts w:ascii="ＭＳ 明朝" w:eastAsia="ＭＳ 明朝" w:cs="ＭＳ 明朝"/>
                <w:kern w:val="0"/>
                <w:szCs w:val="21"/>
                <w:lang w:val="ja-JP"/>
              </w:rPr>
            </w:pPr>
            <w:r w:rsidRPr="00424EBF">
              <w:rPr>
                <w:rFonts w:ascii="ＭＳ 明朝" w:eastAsia="ＭＳ 明朝" w:cs="ＭＳ 明朝" w:hint="eastAsia"/>
                <w:kern w:val="0"/>
                <w:szCs w:val="21"/>
                <w:lang w:val="ja-JP"/>
              </w:rPr>
              <w:t>６時間を超え</w:t>
            </w:r>
            <w:r w:rsidR="00364A3F" w:rsidRPr="00424EBF">
              <w:rPr>
                <w:rFonts w:ascii="ＭＳ 明朝" w:eastAsia="ＭＳ 明朝" w:cs="ＭＳ 明朝" w:hint="eastAsia"/>
                <w:kern w:val="0"/>
                <w:szCs w:val="21"/>
                <w:lang w:val="ja-JP"/>
              </w:rPr>
              <w:t>１０</w:t>
            </w:r>
            <w:r w:rsidRPr="00424EBF">
              <w:rPr>
                <w:rFonts w:ascii="ＭＳ 明朝" w:eastAsia="ＭＳ 明朝" w:cs="ＭＳ 明朝" w:hint="eastAsia"/>
                <w:kern w:val="0"/>
                <w:szCs w:val="21"/>
                <w:lang w:val="ja-JP"/>
              </w:rPr>
              <w:t>時間以内の場合</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040E30A" w14:textId="5894A13D" w:rsidR="00CD57FF" w:rsidRPr="00424EBF" w:rsidRDefault="00364A3F" w:rsidP="003A26F0">
            <w:pPr>
              <w:autoSpaceDE w:val="0"/>
              <w:autoSpaceDN w:val="0"/>
              <w:adjustRightInd w:val="0"/>
              <w:jc w:val="left"/>
              <w:rPr>
                <w:rFonts w:ascii="ＭＳ 明朝" w:eastAsia="ＭＳ 明朝" w:cs="ＭＳ 明朝"/>
                <w:kern w:val="0"/>
                <w:szCs w:val="21"/>
                <w:lang w:val="ja-JP"/>
              </w:rPr>
            </w:pPr>
            <w:r w:rsidRPr="00424EBF">
              <w:rPr>
                <w:rFonts w:ascii="ＭＳ 明朝" w:eastAsia="ＭＳ 明朝" w:cs="ＭＳ 明朝" w:hint="eastAsia"/>
                <w:kern w:val="0"/>
                <w:szCs w:val="21"/>
                <w:lang w:val="ja-JP"/>
              </w:rPr>
              <w:t>１００</w:t>
            </w:r>
            <w:r w:rsidR="00CD57FF" w:rsidRPr="00424EBF">
              <w:rPr>
                <w:rFonts w:ascii="ＭＳ 明朝" w:eastAsia="ＭＳ 明朝" w:cs="ＭＳ 明朝" w:hint="eastAsia"/>
                <w:kern w:val="0"/>
                <w:szCs w:val="21"/>
                <w:lang w:val="ja-JP"/>
              </w:rPr>
              <w:t>円に</w:t>
            </w:r>
            <w:r w:rsidR="00E13980" w:rsidRPr="00424EBF">
              <w:rPr>
                <w:rFonts w:ascii="ＭＳ 明朝" w:eastAsia="ＭＳ 明朝" w:cs="ＭＳ 明朝" w:hint="eastAsia"/>
                <w:kern w:val="0"/>
                <w:szCs w:val="21"/>
                <w:lang w:val="ja-JP"/>
              </w:rPr>
              <w:t>、</w:t>
            </w:r>
            <w:r w:rsidR="00CD57FF" w:rsidRPr="00424EBF">
              <w:rPr>
                <w:rFonts w:ascii="ＭＳ 明朝" w:eastAsia="ＭＳ 明朝" w:cs="ＭＳ 明朝" w:hint="eastAsia"/>
                <w:kern w:val="0"/>
                <w:szCs w:val="21"/>
                <w:lang w:val="ja-JP"/>
              </w:rPr>
              <w:t>１時間（１時間未満は１時間とする。）につき</w:t>
            </w:r>
            <w:r w:rsidRPr="00424EBF">
              <w:rPr>
                <w:rFonts w:ascii="ＭＳ 明朝" w:eastAsia="ＭＳ 明朝" w:cs="ＭＳ 明朝" w:hint="eastAsia"/>
                <w:kern w:val="0"/>
                <w:szCs w:val="21"/>
                <w:lang w:val="ja-JP"/>
              </w:rPr>
              <w:t>２００</w:t>
            </w:r>
            <w:r w:rsidR="00CD57FF" w:rsidRPr="00424EBF">
              <w:rPr>
                <w:rFonts w:ascii="ＭＳ 明朝" w:eastAsia="ＭＳ 明朝" w:cs="ＭＳ 明朝" w:hint="eastAsia"/>
                <w:kern w:val="0"/>
                <w:szCs w:val="21"/>
                <w:lang w:val="ja-JP"/>
              </w:rPr>
              <w:t>円を加算した額</w:t>
            </w:r>
          </w:p>
        </w:tc>
      </w:tr>
      <w:tr w:rsidR="00424EBF" w:rsidRPr="00424EBF" w14:paraId="54AF8434" w14:textId="77777777" w:rsidTr="003A26F0">
        <w:tc>
          <w:tcPr>
            <w:tcW w:w="1701" w:type="dxa"/>
            <w:vMerge/>
            <w:tcBorders>
              <w:top w:val="single" w:sz="6" w:space="0" w:color="auto"/>
              <w:left w:val="single" w:sz="6" w:space="0" w:color="auto"/>
              <w:bottom w:val="single" w:sz="6" w:space="0" w:color="auto"/>
              <w:right w:val="single" w:sz="6" w:space="0" w:color="auto"/>
            </w:tcBorders>
            <w:shd w:val="clear" w:color="auto" w:fill="FFFFFF"/>
          </w:tcPr>
          <w:p w14:paraId="7FD92670" w14:textId="77777777" w:rsidR="00CD57FF" w:rsidRPr="00424EBF" w:rsidRDefault="00CD57FF" w:rsidP="00364A3F">
            <w:pPr>
              <w:autoSpaceDE w:val="0"/>
              <w:autoSpaceDN w:val="0"/>
              <w:adjustRightInd w:val="0"/>
              <w:jc w:val="left"/>
              <w:rPr>
                <w:rFonts w:ascii="ＭＳ 明朝" w:eastAsia="ＭＳ 明朝" w:cs="ＭＳ 明朝"/>
                <w:kern w:val="0"/>
                <w:szCs w:val="21"/>
                <w:lang w:val="ja-JP"/>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48A4A02E" w14:textId="678B8F22" w:rsidR="00CD57FF" w:rsidRPr="00424EBF" w:rsidRDefault="00364A3F" w:rsidP="00364A3F">
            <w:pPr>
              <w:autoSpaceDE w:val="0"/>
              <w:autoSpaceDN w:val="0"/>
              <w:adjustRightInd w:val="0"/>
              <w:jc w:val="left"/>
              <w:rPr>
                <w:rFonts w:ascii="ＭＳ 明朝" w:eastAsia="ＭＳ 明朝" w:cs="ＭＳ 明朝"/>
                <w:kern w:val="0"/>
                <w:szCs w:val="21"/>
                <w:lang w:val="ja-JP"/>
              </w:rPr>
            </w:pPr>
            <w:r w:rsidRPr="00424EBF">
              <w:rPr>
                <w:rFonts w:ascii="ＭＳ 明朝" w:eastAsia="ＭＳ 明朝" w:hAnsi="ＭＳ 明朝" w:cs="ＭＳ 明朝" w:hint="eastAsia"/>
                <w:kern w:val="0"/>
                <w:szCs w:val="21"/>
                <w:lang w:val="ja-JP"/>
              </w:rPr>
              <w:t>１０</w:t>
            </w:r>
            <w:r w:rsidR="00CD57FF" w:rsidRPr="00424EBF">
              <w:rPr>
                <w:rFonts w:ascii="ＭＳ 明朝" w:eastAsia="ＭＳ 明朝" w:cs="ＭＳ 明朝" w:hint="eastAsia"/>
                <w:kern w:val="0"/>
                <w:szCs w:val="21"/>
                <w:lang w:val="ja-JP"/>
              </w:rPr>
              <w:t>時間を超え</w:t>
            </w:r>
            <w:r w:rsidR="003A26F0" w:rsidRPr="00424EBF">
              <w:rPr>
                <w:rFonts w:ascii="ＭＳ 明朝" w:eastAsia="ＭＳ 明朝" w:cs="ＭＳ 明朝" w:hint="eastAsia"/>
                <w:kern w:val="0"/>
                <w:szCs w:val="21"/>
                <w:lang w:val="ja-JP"/>
              </w:rPr>
              <w:t>２４時間以内の場合</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EA1EA89" w14:textId="5A1D6F61" w:rsidR="00CD57FF" w:rsidRPr="00424EBF" w:rsidRDefault="00364A3F" w:rsidP="00364A3F">
            <w:pPr>
              <w:autoSpaceDE w:val="0"/>
              <w:autoSpaceDN w:val="0"/>
              <w:adjustRightInd w:val="0"/>
              <w:jc w:val="right"/>
              <w:rPr>
                <w:rFonts w:ascii="ＭＳ 明朝" w:eastAsia="ＭＳ 明朝" w:cs="ＭＳ 明朝"/>
                <w:kern w:val="0"/>
                <w:szCs w:val="21"/>
                <w:lang w:val="ja-JP"/>
              </w:rPr>
            </w:pPr>
            <w:r w:rsidRPr="00424EBF">
              <w:rPr>
                <w:rFonts w:ascii="ＭＳ 明朝" w:eastAsia="ＭＳ 明朝" w:cs="ＭＳ 明朝" w:hint="eastAsia"/>
                <w:kern w:val="0"/>
                <w:szCs w:val="21"/>
                <w:lang w:val="ja-JP"/>
              </w:rPr>
              <w:t>１，０００</w:t>
            </w:r>
            <w:r w:rsidR="00CD57FF" w:rsidRPr="00424EBF">
              <w:rPr>
                <w:rFonts w:ascii="ＭＳ 明朝" w:eastAsia="ＭＳ 明朝" w:cs="ＭＳ 明朝" w:hint="eastAsia"/>
                <w:kern w:val="0"/>
                <w:szCs w:val="21"/>
                <w:lang w:val="ja-JP"/>
              </w:rPr>
              <w:t>円</w:t>
            </w:r>
          </w:p>
        </w:tc>
      </w:tr>
      <w:tr w:rsidR="00424EBF" w:rsidRPr="00424EBF" w14:paraId="0004BAB9" w14:textId="77777777" w:rsidTr="003A26F0">
        <w:trPr>
          <w:trHeight w:val="1097"/>
        </w:trPr>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14:paraId="6C6F913C" w14:textId="7ED12112" w:rsidR="00CD57FF" w:rsidRPr="00424EBF" w:rsidRDefault="00CD57FF" w:rsidP="0082127F">
            <w:pPr>
              <w:autoSpaceDE w:val="0"/>
              <w:autoSpaceDN w:val="0"/>
              <w:adjustRightInd w:val="0"/>
              <w:jc w:val="left"/>
              <w:rPr>
                <w:rFonts w:ascii="ＭＳ 明朝" w:eastAsia="ＭＳ 明朝" w:cs="ＭＳ 明朝"/>
                <w:kern w:val="0"/>
                <w:szCs w:val="21"/>
                <w:lang w:val="ja-JP"/>
              </w:rPr>
            </w:pPr>
            <w:r w:rsidRPr="00424EBF">
              <w:rPr>
                <w:rFonts w:ascii="ＭＳ 明朝" w:eastAsia="ＭＳ 明朝" w:cs="ＭＳ 明朝" w:hint="eastAsia"/>
                <w:kern w:val="0"/>
                <w:szCs w:val="21"/>
                <w:lang w:val="ja-JP"/>
              </w:rPr>
              <w:t>一般利用者</w:t>
            </w:r>
            <w:r w:rsidR="00364A3F" w:rsidRPr="00424EBF">
              <w:rPr>
                <w:rFonts w:ascii="ＭＳ 明朝" w:eastAsia="ＭＳ 明朝" w:cs="ＭＳ 明朝" w:hint="eastAsia"/>
                <w:kern w:val="0"/>
                <w:szCs w:val="21"/>
                <w:lang w:val="ja-JP"/>
              </w:rPr>
              <w:t>（認証機による認証を受け</w:t>
            </w:r>
            <w:r w:rsidR="00FA2AB8" w:rsidRPr="00424EBF">
              <w:rPr>
                <w:rFonts w:ascii="ＭＳ 明朝" w:eastAsia="ＭＳ 明朝" w:cs="ＭＳ 明朝" w:hint="eastAsia"/>
                <w:kern w:val="0"/>
                <w:szCs w:val="21"/>
                <w:lang w:val="ja-JP"/>
              </w:rPr>
              <w:t>てい</w:t>
            </w:r>
            <w:r w:rsidR="00364A3F" w:rsidRPr="00424EBF">
              <w:rPr>
                <w:rFonts w:ascii="ＭＳ 明朝" w:eastAsia="ＭＳ 明朝" w:cs="ＭＳ 明朝" w:hint="eastAsia"/>
                <w:kern w:val="0"/>
                <w:szCs w:val="21"/>
                <w:lang w:val="ja-JP"/>
              </w:rPr>
              <w:t>ない駐車券</w:t>
            </w:r>
            <w:r w:rsidR="00304357" w:rsidRPr="00424EBF">
              <w:rPr>
                <w:rFonts w:ascii="ＭＳ 明朝" w:eastAsia="ＭＳ 明朝" w:cs="ＭＳ 明朝" w:hint="eastAsia"/>
                <w:kern w:val="0"/>
                <w:szCs w:val="21"/>
                <w:lang w:val="ja-JP"/>
              </w:rPr>
              <w:t>を使用する者。以下同じ</w:t>
            </w:r>
            <w:r w:rsidR="00364A3F" w:rsidRPr="00424EBF">
              <w:rPr>
                <w:rFonts w:ascii="ＭＳ 明朝" w:eastAsia="ＭＳ 明朝" w:cs="ＭＳ 明朝" w:hint="eastAsia"/>
                <w:kern w:val="0"/>
                <w:szCs w:val="21"/>
                <w:lang w:val="ja-JP"/>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F239C8B" w14:textId="42CE871A" w:rsidR="00CD57FF" w:rsidRPr="00424EBF" w:rsidRDefault="00364A3F" w:rsidP="0082127F">
            <w:pPr>
              <w:autoSpaceDE w:val="0"/>
              <w:autoSpaceDN w:val="0"/>
              <w:adjustRightInd w:val="0"/>
              <w:jc w:val="left"/>
              <w:rPr>
                <w:rFonts w:ascii="ＭＳ 明朝" w:eastAsia="ＭＳ 明朝" w:cs="ＭＳ 明朝"/>
                <w:kern w:val="0"/>
                <w:szCs w:val="21"/>
                <w:lang w:val="ja-JP"/>
              </w:rPr>
            </w:pPr>
            <w:r w:rsidRPr="00424EBF">
              <w:rPr>
                <w:rFonts w:ascii="ＭＳ 明朝" w:eastAsia="ＭＳ 明朝" w:cs="ＭＳ 明朝" w:hint="eastAsia"/>
                <w:kern w:val="0"/>
                <w:szCs w:val="21"/>
                <w:lang w:val="ja-JP"/>
              </w:rPr>
              <w:t>９時間以内の場合</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43929C8" w14:textId="30F81B64" w:rsidR="00CD57FF" w:rsidRPr="00424EBF" w:rsidRDefault="00364A3F" w:rsidP="0082127F">
            <w:pPr>
              <w:autoSpaceDE w:val="0"/>
              <w:autoSpaceDN w:val="0"/>
              <w:adjustRightInd w:val="0"/>
              <w:jc w:val="right"/>
              <w:rPr>
                <w:rFonts w:ascii="ＭＳ 明朝" w:eastAsia="ＭＳ 明朝" w:cs="ＭＳ 明朝"/>
                <w:kern w:val="0"/>
                <w:szCs w:val="21"/>
                <w:lang w:val="ja-JP"/>
              </w:rPr>
            </w:pPr>
            <w:r w:rsidRPr="00424EBF">
              <w:rPr>
                <w:rFonts w:ascii="ＭＳ 明朝" w:eastAsia="ＭＳ 明朝" w:cs="ＭＳ 明朝" w:hint="eastAsia"/>
                <w:kern w:val="0"/>
                <w:szCs w:val="21"/>
                <w:lang w:val="ja-JP"/>
              </w:rPr>
              <w:t>１時間につき２００</w:t>
            </w:r>
            <w:r w:rsidR="00CD57FF" w:rsidRPr="00424EBF">
              <w:rPr>
                <w:rFonts w:ascii="ＭＳ 明朝" w:eastAsia="ＭＳ 明朝" w:cs="ＭＳ 明朝" w:hint="eastAsia"/>
                <w:kern w:val="0"/>
                <w:szCs w:val="21"/>
                <w:lang w:val="ja-JP"/>
              </w:rPr>
              <w:t>円</w:t>
            </w:r>
          </w:p>
        </w:tc>
      </w:tr>
      <w:tr w:rsidR="00424EBF" w:rsidRPr="00424EBF" w14:paraId="407A2B53" w14:textId="77777777" w:rsidTr="003A26F0">
        <w:trPr>
          <w:trHeight w:val="250"/>
        </w:trPr>
        <w:tc>
          <w:tcPr>
            <w:tcW w:w="1701" w:type="dxa"/>
            <w:vMerge/>
            <w:tcBorders>
              <w:top w:val="single" w:sz="6" w:space="0" w:color="auto"/>
              <w:left w:val="single" w:sz="6" w:space="0" w:color="auto"/>
              <w:bottom w:val="single" w:sz="6" w:space="0" w:color="auto"/>
              <w:right w:val="single" w:sz="6" w:space="0" w:color="auto"/>
            </w:tcBorders>
            <w:shd w:val="clear" w:color="auto" w:fill="FFFFFF"/>
          </w:tcPr>
          <w:p w14:paraId="507BEF3F" w14:textId="77777777" w:rsidR="00CD57FF" w:rsidRPr="00424EBF" w:rsidRDefault="00CD57FF" w:rsidP="0082127F">
            <w:pPr>
              <w:autoSpaceDE w:val="0"/>
              <w:autoSpaceDN w:val="0"/>
              <w:adjustRightInd w:val="0"/>
              <w:jc w:val="left"/>
              <w:rPr>
                <w:rFonts w:ascii="ＭＳ 明朝" w:eastAsia="ＭＳ 明朝" w:cs="ＭＳ 明朝"/>
                <w:kern w:val="0"/>
                <w:szCs w:val="21"/>
                <w:lang w:val="ja-JP"/>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D962BE4" w14:textId="233ABCFD" w:rsidR="00CD57FF" w:rsidRPr="00424EBF" w:rsidRDefault="00CD57FF" w:rsidP="0082127F">
            <w:pPr>
              <w:autoSpaceDE w:val="0"/>
              <w:autoSpaceDN w:val="0"/>
              <w:adjustRightInd w:val="0"/>
              <w:jc w:val="left"/>
              <w:rPr>
                <w:rFonts w:ascii="ＭＳ 明朝" w:eastAsia="ＭＳ 明朝" w:cs="ＭＳ 明朝"/>
                <w:kern w:val="0"/>
                <w:szCs w:val="21"/>
                <w:lang w:val="ja-JP"/>
              </w:rPr>
            </w:pPr>
            <w:r w:rsidRPr="00424EBF">
              <w:rPr>
                <w:rFonts w:ascii="ＭＳ 明朝" w:eastAsia="ＭＳ 明朝" w:cs="ＭＳ 明朝" w:hint="eastAsia"/>
                <w:kern w:val="0"/>
                <w:szCs w:val="21"/>
                <w:lang w:val="ja-JP"/>
              </w:rPr>
              <w:t>９時間を超え</w:t>
            </w:r>
            <w:r w:rsidR="003A26F0" w:rsidRPr="00424EBF">
              <w:rPr>
                <w:rFonts w:ascii="ＭＳ 明朝" w:eastAsia="ＭＳ 明朝" w:cs="ＭＳ 明朝" w:hint="eastAsia"/>
                <w:kern w:val="0"/>
                <w:szCs w:val="21"/>
                <w:lang w:val="ja-JP"/>
              </w:rPr>
              <w:t>２４時間以内の場合</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451E8FA9" w14:textId="3B422511" w:rsidR="00CD57FF" w:rsidRPr="00424EBF" w:rsidRDefault="00364A3F" w:rsidP="0082127F">
            <w:pPr>
              <w:autoSpaceDE w:val="0"/>
              <w:autoSpaceDN w:val="0"/>
              <w:adjustRightInd w:val="0"/>
              <w:jc w:val="right"/>
              <w:rPr>
                <w:rFonts w:ascii="ＭＳ 明朝" w:eastAsia="ＭＳ 明朝" w:cs="ＭＳ 明朝"/>
                <w:kern w:val="0"/>
                <w:szCs w:val="21"/>
                <w:lang w:val="ja-JP"/>
              </w:rPr>
            </w:pPr>
            <w:r w:rsidRPr="00424EBF">
              <w:rPr>
                <w:rFonts w:ascii="ＭＳ 明朝" w:eastAsia="ＭＳ 明朝" w:cs="ＭＳ 明朝" w:hint="eastAsia"/>
                <w:kern w:val="0"/>
                <w:szCs w:val="21"/>
                <w:lang w:val="ja-JP"/>
              </w:rPr>
              <w:t>２，０００</w:t>
            </w:r>
            <w:r w:rsidR="00CD57FF" w:rsidRPr="00424EBF">
              <w:rPr>
                <w:rFonts w:ascii="ＭＳ 明朝" w:eastAsia="ＭＳ 明朝" w:cs="ＭＳ 明朝" w:hint="eastAsia"/>
                <w:kern w:val="0"/>
                <w:szCs w:val="21"/>
                <w:lang w:val="ja-JP"/>
              </w:rPr>
              <w:t>円</w:t>
            </w:r>
          </w:p>
        </w:tc>
      </w:tr>
    </w:tbl>
    <w:p w14:paraId="29DCDC55" w14:textId="62F7D594" w:rsidR="00CD57FF" w:rsidRPr="00424EBF" w:rsidRDefault="00CD57FF" w:rsidP="00F41473">
      <w:pPr>
        <w:autoSpaceDE w:val="0"/>
        <w:autoSpaceDN w:val="0"/>
        <w:adjustRightInd w:val="0"/>
        <w:ind w:leftChars="300" w:left="1050" w:hangingChars="200" w:hanging="420"/>
        <w:rPr>
          <w:rFonts w:ascii="ＭＳ 明朝" w:eastAsia="ＭＳ 明朝" w:cs="ＭＳ 明朝"/>
          <w:kern w:val="0"/>
          <w:szCs w:val="21"/>
          <w:lang w:val="ja-JP"/>
        </w:rPr>
      </w:pPr>
      <w:r w:rsidRPr="00424EBF">
        <w:rPr>
          <w:rFonts w:ascii="ＭＳ 明朝" w:eastAsia="ＭＳ 明朝" w:cs="ＭＳ 明朝"/>
          <w:kern w:val="0"/>
          <w:szCs w:val="21"/>
          <w:lang w:val="ja-JP"/>
        </w:rPr>
        <w:t>(</w:t>
      </w:r>
      <w:r w:rsidRPr="00424EBF">
        <w:rPr>
          <w:rFonts w:ascii="ＭＳ 明朝" w:eastAsia="ＭＳ 明朝" w:cs="ＭＳ 明朝" w:hint="eastAsia"/>
          <w:kern w:val="0"/>
          <w:szCs w:val="21"/>
          <w:lang w:val="ja-JP"/>
        </w:rPr>
        <w:t>２</w:t>
      </w:r>
      <w:r w:rsidRPr="00424EBF">
        <w:rPr>
          <w:rFonts w:ascii="ＭＳ 明朝" w:eastAsia="ＭＳ 明朝" w:cs="ＭＳ 明朝"/>
          <w:kern w:val="0"/>
          <w:szCs w:val="21"/>
          <w:lang w:val="ja-JP"/>
        </w:rPr>
        <w:t>)</w:t>
      </w:r>
      <w:r w:rsidRPr="00424EBF">
        <w:rPr>
          <w:rFonts w:ascii="ＭＳ 明朝" w:eastAsia="ＭＳ 明朝" w:cs="ＭＳ 明朝" w:hint="eastAsia"/>
          <w:kern w:val="0"/>
          <w:szCs w:val="21"/>
          <w:lang w:val="ja-JP"/>
        </w:rPr>
        <w:t xml:space="preserve">　</w:t>
      </w:r>
      <w:r w:rsidR="00F41473" w:rsidRPr="00424EBF">
        <w:rPr>
          <w:rFonts w:ascii="ＭＳ 明朝" w:eastAsia="ＭＳ 明朝" w:cs="ＭＳ 明朝" w:hint="eastAsia"/>
          <w:kern w:val="0"/>
          <w:szCs w:val="21"/>
          <w:lang w:val="ja-JP"/>
        </w:rPr>
        <w:t>駐車時間が２４時間を超えた場合</w:t>
      </w:r>
      <w:r w:rsidR="00313E62" w:rsidRPr="00424EBF">
        <w:rPr>
          <w:rFonts w:ascii="ＭＳ 明朝" w:eastAsia="ＭＳ 明朝" w:cs="ＭＳ 明朝" w:hint="eastAsia"/>
          <w:kern w:val="0"/>
          <w:szCs w:val="21"/>
          <w:lang w:val="ja-JP"/>
        </w:rPr>
        <w:t>の駐車料金</w:t>
      </w:r>
      <w:r w:rsidR="00A00962" w:rsidRPr="00424EBF">
        <w:rPr>
          <w:rFonts w:ascii="ＭＳ 明朝" w:eastAsia="ＭＳ 明朝" w:cs="ＭＳ 明朝" w:hint="eastAsia"/>
          <w:kern w:val="0"/>
          <w:szCs w:val="21"/>
          <w:lang w:val="ja-JP"/>
        </w:rPr>
        <w:t>（加算額）</w:t>
      </w:r>
    </w:p>
    <w:tbl>
      <w:tblPr>
        <w:tblW w:w="7230" w:type="dxa"/>
        <w:tblInd w:w="1142" w:type="dxa"/>
        <w:tblLayout w:type="fixed"/>
        <w:tblCellMar>
          <w:left w:w="0" w:type="dxa"/>
          <w:right w:w="0" w:type="dxa"/>
        </w:tblCellMar>
        <w:tblLook w:val="0000" w:firstRow="0" w:lastRow="0" w:firstColumn="0" w:lastColumn="0" w:noHBand="0" w:noVBand="0"/>
      </w:tblPr>
      <w:tblGrid>
        <w:gridCol w:w="2127"/>
        <w:gridCol w:w="5103"/>
      </w:tblGrid>
      <w:tr w:rsidR="00424EBF" w:rsidRPr="00424EBF" w14:paraId="6BB0D2A0" w14:textId="77777777" w:rsidTr="001E4CD7">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14:paraId="16F25131" w14:textId="77777777" w:rsidR="00053591" w:rsidRPr="00424EBF" w:rsidRDefault="00053591" w:rsidP="0041007C">
            <w:pPr>
              <w:autoSpaceDE w:val="0"/>
              <w:autoSpaceDN w:val="0"/>
              <w:adjustRightInd w:val="0"/>
              <w:jc w:val="center"/>
              <w:rPr>
                <w:rFonts w:ascii="ＭＳ 明朝" w:eastAsia="ＭＳ 明朝" w:cs="ＭＳ 明朝"/>
                <w:kern w:val="0"/>
                <w:szCs w:val="21"/>
                <w:lang w:val="ja-JP"/>
              </w:rPr>
            </w:pPr>
            <w:r w:rsidRPr="00424EBF">
              <w:rPr>
                <w:rFonts w:ascii="ＭＳ 明朝" w:eastAsia="ＭＳ 明朝" w:cs="ＭＳ 明朝" w:hint="eastAsia"/>
                <w:kern w:val="0"/>
                <w:szCs w:val="21"/>
                <w:lang w:val="ja-JP"/>
              </w:rPr>
              <w:t>区分</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14:paraId="4637F4A2" w14:textId="7D7898CC" w:rsidR="00053591" w:rsidRPr="00424EBF" w:rsidRDefault="00053591" w:rsidP="00B41D16">
            <w:pPr>
              <w:autoSpaceDE w:val="0"/>
              <w:autoSpaceDN w:val="0"/>
              <w:adjustRightInd w:val="0"/>
              <w:jc w:val="center"/>
              <w:rPr>
                <w:rFonts w:ascii="ＭＳ 明朝" w:eastAsia="ＭＳ 明朝" w:cs="ＭＳ 明朝"/>
                <w:kern w:val="0"/>
                <w:szCs w:val="21"/>
                <w:lang w:val="ja-JP"/>
              </w:rPr>
            </w:pPr>
            <w:r w:rsidRPr="00424EBF">
              <w:rPr>
                <w:rFonts w:ascii="ＭＳ 明朝" w:eastAsia="ＭＳ 明朝" w:cs="ＭＳ 明朝" w:hint="eastAsia"/>
                <w:kern w:val="0"/>
                <w:szCs w:val="21"/>
                <w:lang w:val="ja-JP"/>
              </w:rPr>
              <w:t>駐車料金</w:t>
            </w:r>
          </w:p>
        </w:tc>
      </w:tr>
      <w:tr w:rsidR="00424EBF" w:rsidRPr="00424EBF" w14:paraId="024774B6" w14:textId="77777777" w:rsidTr="001E4CD7">
        <w:trPr>
          <w:trHeight w:val="720"/>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798D33EA" w14:textId="37EEB00B" w:rsidR="00053591" w:rsidRPr="00424EBF" w:rsidRDefault="00053591" w:rsidP="00304357">
            <w:pPr>
              <w:autoSpaceDE w:val="0"/>
              <w:autoSpaceDN w:val="0"/>
              <w:adjustRightInd w:val="0"/>
              <w:jc w:val="left"/>
              <w:rPr>
                <w:rFonts w:ascii="ＭＳ 明朝" w:eastAsia="ＭＳ 明朝" w:cs="ＭＳ 明朝"/>
                <w:kern w:val="0"/>
                <w:szCs w:val="21"/>
                <w:lang w:val="ja-JP"/>
              </w:rPr>
            </w:pPr>
            <w:r w:rsidRPr="00424EBF">
              <w:rPr>
                <w:rFonts w:ascii="ＭＳ 明朝" w:eastAsia="ＭＳ 明朝" w:cs="ＭＳ 明朝" w:hint="eastAsia"/>
                <w:kern w:val="0"/>
                <w:szCs w:val="21"/>
                <w:lang w:val="ja-JP"/>
              </w:rPr>
              <w:t>患者及び施設利用者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59A0A0D8" w14:textId="6B82B73A" w:rsidR="00053591" w:rsidRPr="00424EBF" w:rsidRDefault="00053591" w:rsidP="003A26F0">
            <w:pPr>
              <w:autoSpaceDE w:val="0"/>
              <w:autoSpaceDN w:val="0"/>
              <w:adjustRightInd w:val="0"/>
              <w:jc w:val="left"/>
              <w:rPr>
                <w:rFonts w:ascii="ＭＳ 明朝" w:eastAsia="ＭＳ 明朝" w:cs="ＭＳ 明朝"/>
                <w:kern w:val="0"/>
                <w:szCs w:val="21"/>
                <w:lang w:val="ja-JP"/>
              </w:rPr>
            </w:pPr>
            <w:r w:rsidRPr="00424EBF">
              <w:rPr>
                <w:rFonts w:ascii="ＭＳ 明朝" w:eastAsia="ＭＳ 明朝" w:cs="ＭＳ 明朝" w:hint="eastAsia"/>
                <w:kern w:val="0"/>
                <w:szCs w:val="21"/>
                <w:lang w:val="ja-JP"/>
              </w:rPr>
              <w:t>２４時間単位を超えた時間１時間（１時間未満は１時間とする。）につき２００円（２４時間</w:t>
            </w:r>
            <w:r w:rsidR="00822228" w:rsidRPr="00424EBF">
              <w:rPr>
                <w:rFonts w:ascii="ＭＳ 明朝" w:eastAsia="ＭＳ 明朝" w:cs="ＭＳ 明朝" w:hint="eastAsia"/>
                <w:kern w:val="0"/>
                <w:szCs w:val="21"/>
                <w:lang w:val="ja-JP"/>
              </w:rPr>
              <w:t>ごと</w:t>
            </w:r>
            <w:r w:rsidRPr="00424EBF">
              <w:rPr>
                <w:rFonts w:ascii="ＭＳ 明朝" w:eastAsia="ＭＳ 明朝" w:cs="ＭＳ 明朝" w:hint="eastAsia"/>
                <w:kern w:val="0"/>
                <w:szCs w:val="21"/>
                <w:lang w:val="ja-JP"/>
              </w:rPr>
              <w:t>の上限額は１，０００円）</w:t>
            </w:r>
            <w:r w:rsidR="00313E62" w:rsidRPr="00424EBF">
              <w:rPr>
                <w:rFonts w:ascii="ＭＳ 明朝" w:eastAsia="ＭＳ 明朝" w:cs="ＭＳ 明朝" w:hint="eastAsia"/>
                <w:kern w:val="0"/>
                <w:szCs w:val="21"/>
                <w:lang w:val="ja-JP"/>
              </w:rPr>
              <w:t>を加算</w:t>
            </w:r>
          </w:p>
        </w:tc>
      </w:tr>
      <w:tr w:rsidR="00424EBF" w:rsidRPr="00424EBF" w14:paraId="2AC4656D" w14:textId="77777777" w:rsidTr="001E4CD7">
        <w:trPr>
          <w:trHeight w:val="720"/>
        </w:trPr>
        <w:tc>
          <w:tcPr>
            <w:tcW w:w="2127" w:type="dxa"/>
            <w:tcBorders>
              <w:top w:val="single" w:sz="6" w:space="0" w:color="auto"/>
              <w:left w:val="single" w:sz="6" w:space="0" w:color="auto"/>
              <w:bottom w:val="single" w:sz="6" w:space="0" w:color="auto"/>
              <w:right w:val="single" w:sz="6" w:space="0" w:color="auto"/>
            </w:tcBorders>
            <w:shd w:val="clear" w:color="auto" w:fill="FFFFFF"/>
          </w:tcPr>
          <w:p w14:paraId="205FEF5D" w14:textId="5AE468CA" w:rsidR="00053591" w:rsidRPr="00424EBF" w:rsidRDefault="00053591" w:rsidP="00304357">
            <w:pPr>
              <w:autoSpaceDE w:val="0"/>
              <w:autoSpaceDN w:val="0"/>
              <w:adjustRightInd w:val="0"/>
              <w:jc w:val="left"/>
              <w:rPr>
                <w:rFonts w:ascii="ＭＳ 明朝" w:eastAsia="ＭＳ 明朝" w:cs="ＭＳ 明朝"/>
                <w:kern w:val="0"/>
                <w:szCs w:val="21"/>
                <w:lang w:val="ja-JP"/>
              </w:rPr>
            </w:pPr>
            <w:r w:rsidRPr="00424EBF">
              <w:rPr>
                <w:rFonts w:ascii="ＭＳ 明朝" w:eastAsia="ＭＳ 明朝" w:cs="ＭＳ 明朝" w:hint="eastAsia"/>
                <w:kern w:val="0"/>
                <w:szCs w:val="21"/>
                <w:lang w:val="ja-JP"/>
              </w:rPr>
              <w:t>一般利用者</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14:paraId="797C25D5" w14:textId="0A064922" w:rsidR="00053591" w:rsidRPr="00424EBF" w:rsidRDefault="00053591" w:rsidP="003A26F0">
            <w:pPr>
              <w:autoSpaceDE w:val="0"/>
              <w:autoSpaceDN w:val="0"/>
              <w:adjustRightInd w:val="0"/>
              <w:jc w:val="left"/>
              <w:rPr>
                <w:rFonts w:ascii="ＭＳ 明朝" w:eastAsia="ＭＳ 明朝" w:cs="ＭＳ 明朝"/>
                <w:kern w:val="0"/>
                <w:szCs w:val="21"/>
                <w:lang w:val="ja-JP"/>
              </w:rPr>
            </w:pPr>
            <w:r w:rsidRPr="00424EBF">
              <w:rPr>
                <w:rFonts w:ascii="ＭＳ 明朝" w:eastAsia="ＭＳ 明朝" w:cs="ＭＳ 明朝" w:hint="eastAsia"/>
                <w:kern w:val="0"/>
                <w:szCs w:val="21"/>
                <w:lang w:val="ja-JP"/>
              </w:rPr>
              <w:t>２４時間単位を超えた時間１時間（１時間未満は１時間とする。）につき２００円（２４時間</w:t>
            </w:r>
            <w:r w:rsidR="00822228" w:rsidRPr="00424EBF">
              <w:rPr>
                <w:rFonts w:ascii="ＭＳ 明朝" w:eastAsia="ＭＳ 明朝" w:cs="ＭＳ 明朝" w:hint="eastAsia"/>
                <w:kern w:val="0"/>
                <w:szCs w:val="21"/>
                <w:lang w:val="ja-JP"/>
              </w:rPr>
              <w:t>ごと</w:t>
            </w:r>
            <w:r w:rsidRPr="00424EBF">
              <w:rPr>
                <w:rFonts w:ascii="ＭＳ 明朝" w:eastAsia="ＭＳ 明朝" w:cs="ＭＳ 明朝" w:hint="eastAsia"/>
                <w:kern w:val="0"/>
                <w:szCs w:val="21"/>
                <w:lang w:val="ja-JP"/>
              </w:rPr>
              <w:t>の上限額は２，０００円）</w:t>
            </w:r>
            <w:r w:rsidR="00313E62" w:rsidRPr="00424EBF">
              <w:rPr>
                <w:rFonts w:ascii="ＭＳ 明朝" w:eastAsia="ＭＳ 明朝" w:cs="ＭＳ 明朝" w:hint="eastAsia"/>
                <w:kern w:val="0"/>
                <w:szCs w:val="21"/>
                <w:lang w:val="ja-JP"/>
              </w:rPr>
              <w:t>を加算</w:t>
            </w:r>
          </w:p>
        </w:tc>
      </w:tr>
    </w:tbl>
    <w:p w14:paraId="55ED5C26" w14:textId="4A22D7C4" w:rsidR="0087205C" w:rsidRPr="00424EBF" w:rsidRDefault="0087205C" w:rsidP="001137DA">
      <w:pPr>
        <w:ind w:left="630" w:hangingChars="300" w:hanging="630"/>
      </w:pPr>
      <w:r w:rsidRPr="00424EBF">
        <w:rPr>
          <w:rFonts w:hint="eastAsia"/>
        </w:rPr>
        <w:t xml:space="preserve">　　　　　　※２４時間を超えるごとに</w:t>
      </w:r>
      <w:r w:rsidRPr="00424EBF">
        <w:rPr>
          <w:rFonts w:ascii="ＭＳ 明朝" w:eastAsia="ＭＳ 明朝" w:cs="ＭＳ 明朝"/>
          <w:kern w:val="0"/>
          <w:szCs w:val="21"/>
          <w:lang w:val="ja-JP"/>
        </w:rPr>
        <w:t>(</w:t>
      </w:r>
      <w:r w:rsidRPr="00424EBF">
        <w:rPr>
          <w:rFonts w:ascii="ＭＳ 明朝" w:eastAsia="ＭＳ 明朝" w:cs="ＭＳ 明朝" w:hint="eastAsia"/>
          <w:kern w:val="0"/>
          <w:szCs w:val="21"/>
          <w:lang w:val="ja-JP"/>
        </w:rPr>
        <w:t>２</w:t>
      </w:r>
      <w:r w:rsidRPr="00424EBF">
        <w:rPr>
          <w:rFonts w:ascii="ＭＳ 明朝" w:eastAsia="ＭＳ 明朝" w:cs="ＭＳ 明朝"/>
          <w:kern w:val="0"/>
          <w:szCs w:val="21"/>
          <w:lang w:val="ja-JP"/>
        </w:rPr>
        <w:t>)</w:t>
      </w:r>
      <w:r w:rsidRPr="00424EBF">
        <w:rPr>
          <w:rFonts w:ascii="ＭＳ 明朝" w:eastAsia="ＭＳ 明朝" w:cs="ＭＳ 明朝" w:hint="eastAsia"/>
          <w:kern w:val="0"/>
          <w:szCs w:val="21"/>
          <w:lang w:val="ja-JP"/>
        </w:rPr>
        <w:t>によ</w:t>
      </w:r>
      <w:r w:rsidR="0099045E" w:rsidRPr="00424EBF">
        <w:rPr>
          <w:rFonts w:ascii="ＭＳ 明朝" w:eastAsia="ＭＳ 明朝" w:cs="ＭＳ 明朝" w:hint="eastAsia"/>
          <w:kern w:val="0"/>
          <w:szCs w:val="21"/>
          <w:lang w:val="ja-JP"/>
        </w:rPr>
        <w:t>り算出した</w:t>
      </w:r>
      <w:r w:rsidRPr="00424EBF">
        <w:rPr>
          <w:rFonts w:ascii="ＭＳ 明朝" w:eastAsia="ＭＳ 明朝" w:cs="ＭＳ 明朝" w:hint="eastAsia"/>
          <w:kern w:val="0"/>
          <w:szCs w:val="21"/>
          <w:lang w:val="ja-JP"/>
        </w:rPr>
        <w:t>金額を加算する。</w:t>
      </w:r>
    </w:p>
    <w:p w14:paraId="4DDB7121" w14:textId="77777777" w:rsidR="001137DA" w:rsidRPr="00424EBF" w:rsidRDefault="001137DA" w:rsidP="001137DA">
      <w:pPr>
        <w:ind w:left="630" w:hangingChars="300" w:hanging="630"/>
      </w:pPr>
      <w:r w:rsidRPr="00424EBF">
        <w:rPr>
          <w:rFonts w:hint="eastAsia"/>
        </w:rPr>
        <w:t xml:space="preserve">　　・定期券が挿入されると、料金の精算を行うことなく、出場ゲートの遮断バーが上がり、挿入された定期券は返却される。</w:t>
      </w:r>
    </w:p>
    <w:p w14:paraId="717CFDC7" w14:textId="6FC2FA2C" w:rsidR="00EC15EE" w:rsidRPr="00424EBF" w:rsidRDefault="00EC15EE" w:rsidP="00EC15EE">
      <w:pPr>
        <w:ind w:left="630" w:hangingChars="300" w:hanging="630"/>
      </w:pPr>
      <w:r w:rsidRPr="00424EBF">
        <w:rPr>
          <w:rFonts w:hint="eastAsia"/>
        </w:rPr>
        <w:t xml:space="preserve">　　・</w:t>
      </w:r>
      <w:r w:rsidR="00F715AC" w:rsidRPr="00424EBF">
        <w:rPr>
          <w:rFonts w:hint="eastAsia"/>
        </w:rPr>
        <w:t>駐車券の後に</w:t>
      </w:r>
      <w:r w:rsidRPr="00424EBF">
        <w:rPr>
          <w:rFonts w:hint="eastAsia"/>
        </w:rPr>
        <w:t>サービス券</w:t>
      </w:r>
      <w:r w:rsidR="00475A98" w:rsidRPr="00424EBF">
        <w:rPr>
          <w:rFonts w:hint="eastAsia"/>
        </w:rPr>
        <w:t>が</w:t>
      </w:r>
      <w:r w:rsidRPr="00424EBF">
        <w:rPr>
          <w:rFonts w:hint="eastAsia"/>
        </w:rPr>
        <w:t>挿入</w:t>
      </w:r>
      <w:r w:rsidR="00475A98" w:rsidRPr="00424EBF">
        <w:rPr>
          <w:rFonts w:hint="eastAsia"/>
        </w:rPr>
        <w:t>され</w:t>
      </w:r>
      <w:r w:rsidRPr="00424EBF">
        <w:rPr>
          <w:rFonts w:hint="eastAsia"/>
        </w:rPr>
        <w:t>ると、料金</w:t>
      </w:r>
      <w:r w:rsidR="00475A98" w:rsidRPr="00424EBF">
        <w:rPr>
          <w:rFonts w:hint="eastAsia"/>
        </w:rPr>
        <w:t>は無料となり、出場ゲートの遮断バーが上が</w:t>
      </w:r>
      <w:r w:rsidR="00604E9A" w:rsidRPr="00424EBF">
        <w:rPr>
          <w:rFonts w:hint="eastAsia"/>
        </w:rPr>
        <w:t>る。</w:t>
      </w:r>
    </w:p>
    <w:p w14:paraId="275826AF" w14:textId="58480EA0" w:rsidR="00D57224" w:rsidRPr="00424EBF" w:rsidRDefault="00D57224" w:rsidP="00D57224">
      <w:pPr>
        <w:ind w:left="630" w:hangingChars="300" w:hanging="630"/>
      </w:pPr>
      <w:r w:rsidRPr="00424EBF">
        <w:rPr>
          <w:rFonts w:hint="eastAsia"/>
        </w:rPr>
        <w:t xml:space="preserve">　　・使用可能期限を設定できる定期券が使用できること。</w:t>
      </w:r>
    </w:p>
    <w:p w14:paraId="12B68DFD" w14:textId="5E108D16" w:rsidR="00CD57FF" w:rsidRPr="00424EBF" w:rsidRDefault="002732C6" w:rsidP="000573A7">
      <w:pPr>
        <w:ind w:left="630" w:hangingChars="300" w:hanging="630"/>
        <w:rPr>
          <w:szCs w:val="21"/>
        </w:rPr>
      </w:pPr>
      <w:r w:rsidRPr="00424EBF">
        <w:rPr>
          <w:rFonts w:hint="eastAsia"/>
          <w:szCs w:val="21"/>
        </w:rPr>
        <w:t xml:space="preserve">　　・料金精算には</w:t>
      </w:r>
      <w:r w:rsidR="00364A3F" w:rsidRPr="00424EBF">
        <w:rPr>
          <w:rFonts w:hint="eastAsia"/>
          <w:szCs w:val="21"/>
        </w:rPr>
        <w:t>１，０００</w:t>
      </w:r>
      <w:r w:rsidRPr="00424EBF">
        <w:rPr>
          <w:rFonts w:hint="eastAsia"/>
          <w:szCs w:val="21"/>
        </w:rPr>
        <w:t>円</w:t>
      </w:r>
      <w:r w:rsidR="00AB7E6A" w:rsidRPr="00424EBF">
        <w:rPr>
          <w:rFonts w:hint="eastAsia"/>
          <w:szCs w:val="21"/>
        </w:rPr>
        <w:t>紙幣</w:t>
      </w:r>
      <w:r w:rsidRPr="00424EBF">
        <w:rPr>
          <w:rFonts w:hint="eastAsia"/>
          <w:szCs w:val="21"/>
        </w:rPr>
        <w:t>、５００円硬貨（令和３年１１月１日発行の新硬貨を含む）、１００円硬貨、５０円硬貨及び１０円硬貨</w:t>
      </w:r>
      <w:r w:rsidR="00344EAE" w:rsidRPr="00424EBF">
        <w:rPr>
          <w:rFonts w:hint="eastAsia"/>
          <w:szCs w:val="21"/>
        </w:rPr>
        <w:t>の</w:t>
      </w:r>
      <w:r w:rsidRPr="00424EBF">
        <w:rPr>
          <w:rFonts w:hint="eastAsia"/>
          <w:szCs w:val="21"/>
        </w:rPr>
        <w:t>使用</w:t>
      </w:r>
      <w:r w:rsidR="00344EAE" w:rsidRPr="00424EBF">
        <w:rPr>
          <w:rFonts w:hint="eastAsia"/>
          <w:szCs w:val="21"/>
        </w:rPr>
        <w:t>が</w:t>
      </w:r>
      <w:r w:rsidRPr="00424EBF">
        <w:rPr>
          <w:rFonts w:hint="eastAsia"/>
          <w:szCs w:val="21"/>
        </w:rPr>
        <w:t>でき</w:t>
      </w:r>
      <w:r w:rsidR="00B74696" w:rsidRPr="00424EBF">
        <w:rPr>
          <w:rFonts w:hint="eastAsia"/>
          <w:szCs w:val="21"/>
        </w:rPr>
        <w:t>、釣り銭</w:t>
      </w:r>
      <w:r w:rsidR="00ED50B4" w:rsidRPr="00424EBF">
        <w:rPr>
          <w:rFonts w:hint="eastAsia"/>
          <w:szCs w:val="21"/>
        </w:rPr>
        <w:t>がある場合には</w:t>
      </w:r>
      <w:r w:rsidR="006F7E8B" w:rsidRPr="00424EBF">
        <w:rPr>
          <w:rFonts w:hint="eastAsia"/>
          <w:szCs w:val="21"/>
        </w:rPr>
        <w:t>、</w:t>
      </w:r>
      <w:r w:rsidR="00ED50B4" w:rsidRPr="00424EBF">
        <w:rPr>
          <w:rFonts w:hint="eastAsia"/>
          <w:szCs w:val="21"/>
        </w:rPr>
        <w:t>利用者に釣り銭</w:t>
      </w:r>
      <w:r w:rsidR="00B74696" w:rsidRPr="00424EBF">
        <w:rPr>
          <w:rFonts w:hint="eastAsia"/>
          <w:szCs w:val="21"/>
        </w:rPr>
        <w:t>を支払うことができる</w:t>
      </w:r>
      <w:r w:rsidR="00F75703" w:rsidRPr="00424EBF">
        <w:rPr>
          <w:rFonts w:hint="eastAsia"/>
          <w:szCs w:val="21"/>
        </w:rPr>
        <w:t>ものであること</w:t>
      </w:r>
      <w:r w:rsidRPr="00424EBF">
        <w:rPr>
          <w:rFonts w:hint="eastAsia"/>
          <w:szCs w:val="21"/>
        </w:rPr>
        <w:t>。</w:t>
      </w:r>
    </w:p>
    <w:p w14:paraId="33D30D14" w14:textId="78B8CABC" w:rsidR="00331708" w:rsidRPr="00424EBF" w:rsidRDefault="00331708" w:rsidP="000573A7">
      <w:pPr>
        <w:ind w:left="630" w:hangingChars="300" w:hanging="630"/>
        <w:rPr>
          <w:szCs w:val="21"/>
        </w:rPr>
      </w:pPr>
      <w:r w:rsidRPr="00424EBF">
        <w:rPr>
          <w:rFonts w:hint="eastAsia"/>
          <w:szCs w:val="21"/>
        </w:rPr>
        <w:t xml:space="preserve">　　・領収書の発行が可能であること。</w:t>
      </w:r>
    </w:p>
    <w:p w14:paraId="19B242AE" w14:textId="48F42CAB" w:rsidR="00AF0AEC" w:rsidRPr="00424EBF" w:rsidRDefault="00AF0AEC" w:rsidP="00AF0AEC">
      <w:pPr>
        <w:ind w:left="630" w:hangingChars="300" w:hanging="630"/>
      </w:pPr>
      <w:r w:rsidRPr="00424EBF">
        <w:rPr>
          <w:rFonts w:hint="eastAsia"/>
        </w:rPr>
        <w:t xml:space="preserve">　　・精算機付近には、</w:t>
      </w:r>
      <w:r w:rsidR="00222FEE" w:rsidRPr="00424EBF">
        <w:rPr>
          <w:rFonts w:hint="eastAsia"/>
        </w:rPr>
        <w:t>病院西館監視室</w:t>
      </w:r>
      <w:r w:rsidRPr="00424EBF">
        <w:rPr>
          <w:rFonts w:hint="eastAsia"/>
        </w:rPr>
        <w:t>につながるインターホンを１台設置すること。インターホンについては、既設機器の流用も可とする。</w:t>
      </w:r>
    </w:p>
    <w:p w14:paraId="29740E90" w14:textId="6BB0BD22" w:rsidR="00CD57FF" w:rsidRPr="00424EBF" w:rsidRDefault="00CD57FF" w:rsidP="000573A7">
      <w:pPr>
        <w:ind w:left="630" w:hangingChars="300" w:hanging="630"/>
      </w:pPr>
      <w:r w:rsidRPr="00424EBF">
        <w:rPr>
          <w:rFonts w:hint="eastAsia"/>
        </w:rPr>
        <w:t xml:space="preserve">　【</w:t>
      </w:r>
      <w:r w:rsidR="00D35B71" w:rsidRPr="00424EBF">
        <w:rPr>
          <w:rFonts w:hint="eastAsia"/>
        </w:rPr>
        <w:t>Ｅ．</w:t>
      </w:r>
      <w:r w:rsidRPr="00424EBF">
        <w:rPr>
          <w:rFonts w:hint="eastAsia"/>
        </w:rPr>
        <w:t>認証機</w:t>
      </w:r>
      <w:r w:rsidR="00EF665C" w:rsidRPr="00424EBF">
        <w:rPr>
          <w:rFonts w:hint="eastAsia"/>
        </w:rPr>
        <w:t>（３台）</w:t>
      </w:r>
      <w:r w:rsidRPr="00424EBF">
        <w:rPr>
          <w:rFonts w:hint="eastAsia"/>
        </w:rPr>
        <w:t>】</w:t>
      </w:r>
    </w:p>
    <w:p w14:paraId="27ECD81C" w14:textId="548F9107" w:rsidR="00007C96" w:rsidRPr="00424EBF" w:rsidRDefault="00C4002A" w:rsidP="00DD3897">
      <w:pPr>
        <w:ind w:left="630" w:hangingChars="300" w:hanging="630"/>
      </w:pPr>
      <w:r w:rsidRPr="00424EBF">
        <w:rPr>
          <w:rFonts w:hint="eastAsia"/>
        </w:rPr>
        <w:t xml:space="preserve">　　</w:t>
      </w:r>
      <w:r w:rsidR="003A21D4" w:rsidRPr="00424EBF">
        <w:rPr>
          <w:rFonts w:hint="eastAsia"/>
        </w:rPr>
        <w:t>・</w:t>
      </w:r>
      <w:r w:rsidR="00DD3897" w:rsidRPr="00424EBF">
        <w:rPr>
          <w:rFonts w:hint="eastAsia"/>
        </w:rPr>
        <w:t>病院内に設置し、駐車券</w:t>
      </w:r>
      <w:r w:rsidR="00FC21AF" w:rsidRPr="00424EBF">
        <w:rPr>
          <w:rFonts w:hint="eastAsia"/>
        </w:rPr>
        <w:t>を挿入して</w:t>
      </w:r>
      <w:r w:rsidR="00DD3897" w:rsidRPr="00424EBF">
        <w:rPr>
          <w:rFonts w:hint="eastAsia"/>
        </w:rPr>
        <w:t>処理を行うことで、</w:t>
      </w:r>
      <w:r w:rsidR="003D4D1E" w:rsidRPr="00424EBF">
        <w:rPr>
          <w:rFonts w:hint="eastAsia"/>
        </w:rPr>
        <w:t>駐車料金の割引対象である</w:t>
      </w:r>
      <w:r w:rsidR="00DD3897" w:rsidRPr="00424EBF">
        <w:rPr>
          <w:rFonts w:hint="eastAsia"/>
        </w:rPr>
        <w:t>患者及び施設利用者であることを認証する。</w:t>
      </w:r>
    </w:p>
    <w:p w14:paraId="22BBA54B" w14:textId="1A3B246C" w:rsidR="003A21D4" w:rsidRPr="00424EBF" w:rsidRDefault="003A21D4" w:rsidP="00DD3897">
      <w:pPr>
        <w:ind w:left="630" w:hangingChars="300" w:hanging="630"/>
      </w:pPr>
      <w:r w:rsidRPr="00424EBF">
        <w:rPr>
          <w:rFonts w:hint="eastAsia"/>
        </w:rPr>
        <w:t xml:space="preserve">　　・印字等により、認証を受けた駐車券が認証済みであることがわかるように</w:t>
      </w:r>
      <w:r w:rsidR="00416B5E" w:rsidRPr="00424EBF">
        <w:rPr>
          <w:rFonts w:hint="eastAsia"/>
        </w:rPr>
        <w:t>表示される</w:t>
      </w:r>
      <w:r w:rsidRPr="00424EBF">
        <w:rPr>
          <w:rFonts w:hint="eastAsia"/>
        </w:rPr>
        <w:t>ものであること。</w:t>
      </w:r>
    </w:p>
    <w:p w14:paraId="494E82EC" w14:textId="495A3024" w:rsidR="00FC17BE" w:rsidRPr="00424EBF" w:rsidRDefault="00FC17BE" w:rsidP="00DD3897">
      <w:pPr>
        <w:ind w:left="630" w:hangingChars="300" w:hanging="630"/>
      </w:pPr>
      <w:r w:rsidRPr="00424EBF">
        <w:rPr>
          <w:rFonts w:hint="eastAsia"/>
        </w:rPr>
        <w:lastRenderedPageBreak/>
        <w:t xml:space="preserve">　【Ｆ．入口表示灯】</w:t>
      </w:r>
    </w:p>
    <w:p w14:paraId="23F5AFBE" w14:textId="117C5FB9" w:rsidR="00FC17BE" w:rsidRPr="00424EBF" w:rsidRDefault="00C4002A" w:rsidP="00DD3897">
      <w:pPr>
        <w:ind w:left="630" w:hangingChars="300" w:hanging="630"/>
      </w:pPr>
      <w:r w:rsidRPr="00424EBF">
        <w:rPr>
          <w:rFonts w:hint="eastAsia"/>
        </w:rPr>
        <w:t xml:space="preserve">　　　駐車場の入口であること及び駐車場が満車の際に満車である</w:t>
      </w:r>
      <w:r w:rsidR="00EC67AB" w:rsidRPr="00424EBF">
        <w:rPr>
          <w:rFonts w:hint="eastAsia"/>
        </w:rPr>
        <w:t>こと</w:t>
      </w:r>
      <w:r w:rsidRPr="00424EBF">
        <w:rPr>
          <w:rFonts w:hint="eastAsia"/>
        </w:rPr>
        <w:t>を表示する案内装置。</w:t>
      </w:r>
    </w:p>
    <w:p w14:paraId="2363DD9F" w14:textId="33603C00" w:rsidR="00FC17BE" w:rsidRPr="00424EBF" w:rsidRDefault="00FC17BE" w:rsidP="00DD3897">
      <w:pPr>
        <w:ind w:left="630" w:hangingChars="300" w:hanging="630"/>
      </w:pPr>
      <w:r w:rsidRPr="00424EBF">
        <w:rPr>
          <w:rFonts w:hint="eastAsia"/>
        </w:rPr>
        <w:t xml:space="preserve">　【Ｇ．出庫警報灯】</w:t>
      </w:r>
    </w:p>
    <w:p w14:paraId="0DEAA64B" w14:textId="0065A4E7" w:rsidR="00FC17BE" w:rsidRPr="00424EBF" w:rsidRDefault="00C4002A" w:rsidP="00DD3897">
      <w:pPr>
        <w:ind w:left="630" w:hangingChars="300" w:hanging="630"/>
      </w:pPr>
      <w:r w:rsidRPr="00424EBF">
        <w:rPr>
          <w:rFonts w:hint="eastAsia"/>
        </w:rPr>
        <w:t xml:space="preserve">　　　車両が出場する際に、駐車場の出口付近で歩行者に対して出庫を知らせる案内装置。</w:t>
      </w:r>
    </w:p>
    <w:p w14:paraId="1AC5DE1F" w14:textId="77777777" w:rsidR="00EA513D" w:rsidRPr="00424EBF" w:rsidRDefault="00EA513D" w:rsidP="00EA513D">
      <w:r w:rsidRPr="00424EBF">
        <w:rPr>
          <w:rFonts w:hint="eastAsia"/>
        </w:rPr>
        <w:t xml:space="preserve">　【その他】</w:t>
      </w:r>
    </w:p>
    <w:p w14:paraId="33E705A2" w14:textId="7BB5BCC8" w:rsidR="00EA513D" w:rsidRPr="00424EBF" w:rsidRDefault="00EA513D" w:rsidP="00EA513D">
      <w:r w:rsidRPr="00424EBF">
        <w:rPr>
          <w:rFonts w:hint="eastAsia"/>
        </w:rPr>
        <w:t xml:space="preserve">　　・右ハンドル車用のシステムとすること。</w:t>
      </w:r>
    </w:p>
    <w:p w14:paraId="13CAA996" w14:textId="587EBBD0" w:rsidR="00155D00" w:rsidRPr="00424EBF" w:rsidRDefault="00155D00" w:rsidP="00155D00">
      <w:pPr>
        <w:ind w:left="630" w:hangingChars="300" w:hanging="630"/>
      </w:pPr>
      <w:r w:rsidRPr="00424EBF">
        <w:rPr>
          <w:rFonts w:hint="eastAsia"/>
        </w:rPr>
        <w:t xml:space="preserve">　　・「②既設機器設置区画の外観・寸法等」に記載のスペースに設置可能なものであること。</w:t>
      </w:r>
    </w:p>
    <w:p w14:paraId="40CFDE6F" w14:textId="5B3CA641" w:rsidR="00EA513D" w:rsidRPr="00424EBF" w:rsidRDefault="00EA513D" w:rsidP="00EA513D">
      <w:pPr>
        <w:ind w:left="630" w:hangingChars="300" w:hanging="630"/>
      </w:pPr>
      <w:r w:rsidRPr="00424EBF">
        <w:rPr>
          <w:rFonts w:hint="eastAsia"/>
        </w:rPr>
        <w:t xml:space="preserve">　　・病院地下１階中央監視室からの遠隔制御（駐車券切れや駐車券詰まり</w:t>
      </w:r>
      <w:r w:rsidR="00D82389" w:rsidRPr="00424EBF">
        <w:rPr>
          <w:rFonts w:hint="eastAsia"/>
        </w:rPr>
        <w:t>時</w:t>
      </w:r>
      <w:r w:rsidR="0084512A" w:rsidRPr="00424EBF">
        <w:rPr>
          <w:rFonts w:hint="eastAsia"/>
        </w:rPr>
        <w:t>、料金ボックス</w:t>
      </w:r>
      <w:r w:rsidR="00231F60" w:rsidRPr="00424EBF">
        <w:rPr>
          <w:rFonts w:hint="eastAsia"/>
        </w:rPr>
        <w:t>が開かれた</w:t>
      </w:r>
      <w:r w:rsidR="0084512A" w:rsidRPr="00424EBF">
        <w:rPr>
          <w:rFonts w:hint="eastAsia"/>
        </w:rPr>
        <w:t>際</w:t>
      </w:r>
      <w:r w:rsidRPr="00424EBF">
        <w:rPr>
          <w:rFonts w:hint="eastAsia"/>
        </w:rPr>
        <w:t>の中央監視室への警報発報及び中央監視室からの遮断バーの開閉</w:t>
      </w:r>
      <w:r w:rsidR="004A1387" w:rsidRPr="00424EBF">
        <w:rPr>
          <w:rFonts w:hint="eastAsia"/>
        </w:rPr>
        <w:t>操作</w:t>
      </w:r>
      <w:r w:rsidRPr="00424EBF">
        <w:rPr>
          <w:rFonts w:hint="eastAsia"/>
        </w:rPr>
        <w:t>）が可能であること。そのために既存の監視盤の改造等が必要であれば、必要な作業を行うこと。</w:t>
      </w:r>
    </w:p>
    <w:p w14:paraId="484EEAFB" w14:textId="3E135FEC" w:rsidR="007F6E28" w:rsidRPr="00424EBF" w:rsidRDefault="007F6E28" w:rsidP="00DD3897">
      <w:pPr>
        <w:ind w:left="630" w:hangingChars="300" w:hanging="630"/>
      </w:pPr>
    </w:p>
    <w:p w14:paraId="7D5A4F30" w14:textId="2115953B" w:rsidR="00F0581A" w:rsidRPr="00424EBF" w:rsidRDefault="00EC4E30" w:rsidP="007028F4">
      <w:r w:rsidRPr="00424EBF">
        <w:rPr>
          <w:rFonts w:hint="eastAsia"/>
        </w:rPr>
        <w:t>４．</w:t>
      </w:r>
      <w:r w:rsidR="00D35B71" w:rsidRPr="00424EBF">
        <w:rPr>
          <w:rFonts w:hint="eastAsia"/>
        </w:rPr>
        <w:t>新設機器</w:t>
      </w:r>
      <w:r w:rsidR="0018260C" w:rsidRPr="00424EBF">
        <w:rPr>
          <w:rFonts w:hint="eastAsia"/>
        </w:rPr>
        <w:t>の選定</w:t>
      </w:r>
    </w:p>
    <w:p w14:paraId="540AC289" w14:textId="4FE6AD52" w:rsidR="00D35B71" w:rsidRPr="00424EBF" w:rsidRDefault="0018260C" w:rsidP="0018260C">
      <w:pPr>
        <w:ind w:left="420" w:hangingChars="200" w:hanging="420"/>
      </w:pPr>
      <w:r w:rsidRPr="00424EBF">
        <w:rPr>
          <w:rFonts w:hint="eastAsia"/>
        </w:rPr>
        <w:t xml:space="preserve">　　</w:t>
      </w:r>
      <w:r w:rsidR="00D35B71" w:rsidRPr="00424EBF">
        <w:rPr>
          <w:rFonts w:hint="eastAsia"/>
        </w:rPr>
        <w:t>「３．更新内容」の「④主な機器の機能・仕様等」に掲げる【Ａ．入場ゲート】から</w:t>
      </w:r>
      <w:r w:rsidR="00FC17BE" w:rsidRPr="00424EBF">
        <w:rPr>
          <w:rFonts w:hint="eastAsia"/>
        </w:rPr>
        <w:t xml:space="preserve">　【Ｇ．出庫警報灯】</w:t>
      </w:r>
      <w:r w:rsidR="00D35B71" w:rsidRPr="00424EBF">
        <w:rPr>
          <w:rFonts w:hint="eastAsia"/>
        </w:rPr>
        <w:t>まで</w:t>
      </w:r>
      <w:r w:rsidR="00E7471E" w:rsidRPr="00424EBF">
        <w:rPr>
          <w:rFonts w:hint="eastAsia"/>
        </w:rPr>
        <w:t>の各機器について、</w:t>
      </w:r>
      <w:bookmarkStart w:id="0" w:name="_GoBack"/>
      <w:bookmarkEnd w:id="0"/>
      <w:r w:rsidR="00A67D16" w:rsidRPr="00424EBF">
        <w:rPr>
          <w:rFonts w:hint="eastAsia"/>
        </w:rPr>
        <w:t>本業務において新設する機器の</w:t>
      </w:r>
      <w:r w:rsidR="00F8232C" w:rsidRPr="00424EBF">
        <w:rPr>
          <w:rFonts w:hint="eastAsia"/>
        </w:rPr>
        <w:t>型番等</w:t>
      </w:r>
      <w:r w:rsidR="00A67D16" w:rsidRPr="00424EBF">
        <w:rPr>
          <w:rFonts w:hint="eastAsia"/>
        </w:rPr>
        <w:t>を</w:t>
      </w:r>
      <w:r w:rsidR="00E7471E" w:rsidRPr="00424EBF">
        <w:rPr>
          <w:rFonts w:hint="eastAsia"/>
        </w:rPr>
        <w:t>所定の</w:t>
      </w:r>
      <w:r w:rsidR="00740E9F" w:rsidRPr="00424EBF">
        <w:rPr>
          <w:rFonts w:hint="eastAsia"/>
        </w:rPr>
        <w:t>「</w:t>
      </w:r>
      <w:r w:rsidR="00A46EF4" w:rsidRPr="00424EBF">
        <w:rPr>
          <w:rFonts w:hint="eastAsia"/>
        </w:rPr>
        <w:t>調達物品明細</w:t>
      </w:r>
      <w:r w:rsidR="00E7471E" w:rsidRPr="00424EBF">
        <w:rPr>
          <w:rFonts w:hint="eastAsia"/>
        </w:rPr>
        <w:t>書</w:t>
      </w:r>
      <w:r w:rsidR="00740E9F" w:rsidRPr="00424EBF">
        <w:rPr>
          <w:rFonts w:hint="eastAsia"/>
        </w:rPr>
        <w:t>」</w:t>
      </w:r>
      <w:r w:rsidR="00A67D16" w:rsidRPr="00424EBF">
        <w:rPr>
          <w:rFonts w:hint="eastAsia"/>
        </w:rPr>
        <w:t>に記載し、</w:t>
      </w:r>
      <w:r w:rsidR="00F8232C" w:rsidRPr="00424EBF">
        <w:rPr>
          <w:rFonts w:hint="eastAsia"/>
        </w:rPr>
        <w:t>各機器の仕様等がわかる仕様書やカタログ等を添付の上、一般競争入札参加申請書と共に提出すること。</w:t>
      </w:r>
      <w:r w:rsidR="00A67D16" w:rsidRPr="00424EBF">
        <w:rPr>
          <w:rFonts w:hint="eastAsia"/>
        </w:rPr>
        <w:t>なお、</w:t>
      </w:r>
      <w:r w:rsidR="00A46EF4" w:rsidRPr="00424EBF">
        <w:rPr>
          <w:rFonts w:hint="eastAsia"/>
        </w:rPr>
        <w:t>「調達物品明細</w:t>
      </w:r>
      <w:r w:rsidR="00F8232C" w:rsidRPr="00424EBF">
        <w:rPr>
          <w:rFonts w:hint="eastAsia"/>
        </w:rPr>
        <w:t>書」に記載の機器が本仕様書に定める仕様を満たすものと認められない場合は、入札への参加資格なきものとして取り扱う。</w:t>
      </w:r>
    </w:p>
    <w:p w14:paraId="169979ED" w14:textId="77777777" w:rsidR="007F6E28" w:rsidRPr="00424EBF" w:rsidRDefault="007F6E28" w:rsidP="0018260C">
      <w:pPr>
        <w:ind w:left="420" w:hangingChars="200" w:hanging="420"/>
      </w:pPr>
    </w:p>
    <w:p w14:paraId="5C52027C" w14:textId="77777777" w:rsidR="001F3CDE" w:rsidRPr="00424EBF" w:rsidRDefault="00CC5CBE" w:rsidP="007028F4">
      <w:r w:rsidRPr="00424EBF">
        <w:rPr>
          <w:rFonts w:hint="eastAsia"/>
        </w:rPr>
        <w:t>５</w:t>
      </w:r>
      <w:r w:rsidR="007028F4" w:rsidRPr="00424EBF">
        <w:rPr>
          <w:rFonts w:hint="eastAsia"/>
        </w:rPr>
        <w:t>．</w:t>
      </w:r>
      <w:r w:rsidR="00542988" w:rsidRPr="00424EBF">
        <w:rPr>
          <w:rFonts w:hint="eastAsia"/>
        </w:rPr>
        <w:t>履行</w:t>
      </w:r>
      <w:r w:rsidR="001F3CDE" w:rsidRPr="00424EBF">
        <w:rPr>
          <w:rFonts w:hint="eastAsia"/>
        </w:rPr>
        <w:t>期間</w:t>
      </w:r>
    </w:p>
    <w:p w14:paraId="5136498E" w14:textId="7F2FBECF" w:rsidR="001F3CDE" w:rsidRPr="00424EBF" w:rsidRDefault="00853D60" w:rsidP="001F3CDE">
      <w:pPr>
        <w:pStyle w:val="a3"/>
        <w:ind w:leftChars="0" w:left="420"/>
      </w:pPr>
      <w:r w:rsidRPr="00424EBF">
        <w:rPr>
          <w:rFonts w:hint="eastAsia"/>
        </w:rPr>
        <w:t>契約締結日</w:t>
      </w:r>
      <w:r w:rsidR="0018102B" w:rsidRPr="00424EBF">
        <w:rPr>
          <w:rFonts w:hint="eastAsia"/>
        </w:rPr>
        <w:t>から</w:t>
      </w:r>
      <w:r w:rsidR="0087447B" w:rsidRPr="00424EBF">
        <w:rPr>
          <w:rFonts w:hint="eastAsia"/>
        </w:rPr>
        <w:t>令和</w:t>
      </w:r>
      <w:r w:rsidR="001668FA" w:rsidRPr="00424EBF">
        <w:rPr>
          <w:rFonts w:hint="eastAsia"/>
        </w:rPr>
        <w:t>５</w:t>
      </w:r>
      <w:r w:rsidR="00461A0E" w:rsidRPr="00424EBF">
        <w:rPr>
          <w:rFonts w:hint="eastAsia"/>
        </w:rPr>
        <w:t>年</w:t>
      </w:r>
      <w:r w:rsidR="001668FA" w:rsidRPr="00424EBF">
        <w:rPr>
          <w:rFonts w:hint="eastAsia"/>
        </w:rPr>
        <w:t>３</w:t>
      </w:r>
      <w:r w:rsidR="001F3CDE" w:rsidRPr="00424EBF">
        <w:rPr>
          <w:rFonts w:hint="eastAsia"/>
        </w:rPr>
        <w:t>月</w:t>
      </w:r>
      <w:r w:rsidR="00637F4F" w:rsidRPr="00424EBF">
        <w:rPr>
          <w:rFonts w:hint="eastAsia"/>
        </w:rPr>
        <w:t>３</w:t>
      </w:r>
      <w:r w:rsidR="00A23488" w:rsidRPr="00424EBF">
        <w:rPr>
          <w:rFonts w:hint="eastAsia"/>
        </w:rPr>
        <w:t>１</w:t>
      </w:r>
      <w:r w:rsidR="001F3CDE" w:rsidRPr="00424EBF">
        <w:rPr>
          <w:rFonts w:hint="eastAsia"/>
        </w:rPr>
        <w:t>日</w:t>
      </w:r>
      <w:r w:rsidR="0018102B" w:rsidRPr="00424EBF">
        <w:rPr>
          <w:rFonts w:hint="eastAsia"/>
        </w:rPr>
        <w:t>まで</w:t>
      </w:r>
      <w:r w:rsidR="0018260C" w:rsidRPr="00424EBF">
        <w:rPr>
          <w:rFonts w:hint="eastAsia"/>
        </w:rPr>
        <w:t>。</w:t>
      </w:r>
    </w:p>
    <w:p w14:paraId="2AB0A5C1" w14:textId="490F8413" w:rsidR="0018260C" w:rsidRPr="00424EBF" w:rsidRDefault="0018260C" w:rsidP="001F3CDE">
      <w:pPr>
        <w:pStyle w:val="a3"/>
        <w:ind w:leftChars="0" w:left="420"/>
      </w:pPr>
      <w:r w:rsidRPr="00424EBF">
        <w:rPr>
          <w:rFonts w:hint="eastAsia"/>
        </w:rPr>
        <w:t>ただし、</w:t>
      </w:r>
      <w:r w:rsidR="00CC5CBE" w:rsidRPr="00424EBF">
        <w:rPr>
          <w:rFonts w:hint="eastAsia"/>
        </w:rPr>
        <w:t>本</w:t>
      </w:r>
      <w:r w:rsidR="00DE40D9" w:rsidRPr="00424EBF">
        <w:rPr>
          <w:rFonts w:hint="eastAsia"/>
        </w:rPr>
        <w:t>期間に関わらず、</w:t>
      </w:r>
      <w:r w:rsidR="00CC5CBE" w:rsidRPr="00424EBF">
        <w:rPr>
          <w:rFonts w:hint="eastAsia"/>
        </w:rPr>
        <w:t>可能な限り</w:t>
      </w:r>
      <w:r w:rsidR="00DE40D9" w:rsidRPr="00424EBF">
        <w:rPr>
          <w:rFonts w:hint="eastAsia"/>
        </w:rPr>
        <w:t>早期の</w:t>
      </w:r>
      <w:r w:rsidR="00ED0A25" w:rsidRPr="00424EBF">
        <w:rPr>
          <w:rFonts w:hint="eastAsia"/>
        </w:rPr>
        <w:t>更新</w:t>
      </w:r>
      <w:r w:rsidR="00DE40D9" w:rsidRPr="00424EBF">
        <w:rPr>
          <w:rFonts w:hint="eastAsia"/>
        </w:rPr>
        <w:t>に努めること。</w:t>
      </w:r>
    </w:p>
    <w:p w14:paraId="18E72B4D" w14:textId="77777777" w:rsidR="007F6E28" w:rsidRPr="00424EBF" w:rsidRDefault="007F6E28" w:rsidP="001F3CDE">
      <w:pPr>
        <w:pStyle w:val="a3"/>
        <w:ind w:leftChars="0" w:left="420"/>
      </w:pPr>
    </w:p>
    <w:p w14:paraId="55D3966F" w14:textId="77777777" w:rsidR="00604FE1" w:rsidRPr="00424EBF" w:rsidRDefault="00604FE1" w:rsidP="00760BEF">
      <w:r w:rsidRPr="00424EBF">
        <w:rPr>
          <w:rFonts w:hint="eastAsia"/>
        </w:rPr>
        <w:t>６．現地確認</w:t>
      </w:r>
    </w:p>
    <w:p w14:paraId="313EF871" w14:textId="3F5A6B70" w:rsidR="00604FE1" w:rsidRPr="00424EBF" w:rsidRDefault="00604FE1" w:rsidP="00604FE1">
      <w:pPr>
        <w:ind w:left="420" w:hangingChars="200" w:hanging="420"/>
      </w:pPr>
      <w:r w:rsidRPr="00424EBF">
        <w:rPr>
          <w:rFonts w:hint="eastAsia"/>
        </w:rPr>
        <w:t xml:space="preserve">　　現地の状況の確認を希望する場合は、令和</w:t>
      </w:r>
      <w:r w:rsidR="007F6E28" w:rsidRPr="00424EBF">
        <w:rPr>
          <w:rFonts w:hint="eastAsia"/>
        </w:rPr>
        <w:t>４</w:t>
      </w:r>
      <w:r w:rsidRPr="00424EBF">
        <w:rPr>
          <w:rFonts w:hint="eastAsia"/>
        </w:rPr>
        <w:t>年</w:t>
      </w:r>
      <w:r w:rsidR="007D20CA" w:rsidRPr="00424EBF">
        <w:rPr>
          <w:rFonts w:hint="eastAsia"/>
        </w:rPr>
        <w:t>４</w:t>
      </w:r>
      <w:r w:rsidRPr="00424EBF">
        <w:rPr>
          <w:rFonts w:hint="eastAsia"/>
        </w:rPr>
        <w:t>月</w:t>
      </w:r>
      <w:r w:rsidR="00662A6C" w:rsidRPr="00424EBF">
        <w:rPr>
          <w:rFonts w:hint="eastAsia"/>
        </w:rPr>
        <w:t>１９</w:t>
      </w:r>
      <w:r w:rsidRPr="00424EBF">
        <w:rPr>
          <w:rFonts w:hint="eastAsia"/>
        </w:rPr>
        <w:t>日</w:t>
      </w:r>
      <w:r w:rsidR="007D20CA" w:rsidRPr="00424EBF">
        <w:rPr>
          <w:rFonts w:hint="eastAsia"/>
        </w:rPr>
        <w:t>（</w:t>
      </w:r>
      <w:r w:rsidR="00662A6C" w:rsidRPr="00424EBF">
        <w:rPr>
          <w:rFonts w:hint="eastAsia"/>
        </w:rPr>
        <w:t>火</w:t>
      </w:r>
      <w:r w:rsidR="007D20CA" w:rsidRPr="00424EBF">
        <w:rPr>
          <w:rFonts w:hint="eastAsia"/>
        </w:rPr>
        <w:t>）</w:t>
      </w:r>
      <w:r w:rsidRPr="00424EBF">
        <w:rPr>
          <w:rFonts w:hint="eastAsia"/>
        </w:rPr>
        <w:t>までに申し出、病院と日時を調整の上、</w:t>
      </w:r>
      <w:r w:rsidR="006F74C9" w:rsidRPr="00424EBF">
        <w:rPr>
          <w:rFonts w:hint="eastAsia"/>
        </w:rPr>
        <w:t>現地</w:t>
      </w:r>
      <w:r w:rsidRPr="00424EBF">
        <w:rPr>
          <w:rFonts w:hint="eastAsia"/>
        </w:rPr>
        <w:t>確認を行うこと。なお、現地確認を行わずに入札</w:t>
      </w:r>
      <w:r w:rsidR="001A49AF" w:rsidRPr="00424EBF">
        <w:rPr>
          <w:rFonts w:hint="eastAsia"/>
        </w:rPr>
        <w:t>に参加した場合でも、現地の状況について了知しているものとみなす。</w:t>
      </w:r>
    </w:p>
    <w:p w14:paraId="57CDD1E7" w14:textId="77777777" w:rsidR="00604FE1" w:rsidRPr="00424EBF" w:rsidRDefault="00604FE1" w:rsidP="00760BEF"/>
    <w:p w14:paraId="0DFA765E" w14:textId="77777777" w:rsidR="00C170AC" w:rsidRPr="00424EBF" w:rsidRDefault="00604FE1" w:rsidP="00760BEF">
      <w:r w:rsidRPr="00424EBF">
        <w:rPr>
          <w:rFonts w:hint="eastAsia"/>
        </w:rPr>
        <w:t>７</w:t>
      </w:r>
      <w:r w:rsidR="007028F4" w:rsidRPr="00424EBF">
        <w:rPr>
          <w:rFonts w:hint="eastAsia"/>
        </w:rPr>
        <w:t>．</w:t>
      </w:r>
      <w:r w:rsidR="00760BEF" w:rsidRPr="00424EBF">
        <w:rPr>
          <w:rFonts w:hint="eastAsia"/>
        </w:rPr>
        <w:t>その他</w:t>
      </w:r>
    </w:p>
    <w:p w14:paraId="727815DB" w14:textId="722EE779" w:rsidR="00431618" w:rsidRPr="00424EBF" w:rsidRDefault="00431618" w:rsidP="00431618">
      <w:pPr>
        <w:ind w:leftChars="100" w:left="420" w:hangingChars="100" w:hanging="210"/>
      </w:pPr>
      <w:r w:rsidRPr="00424EBF">
        <w:rPr>
          <w:rFonts w:hint="eastAsia"/>
        </w:rPr>
        <w:t>・</w:t>
      </w:r>
      <w:r w:rsidR="00B06620" w:rsidRPr="00424EBF">
        <w:rPr>
          <w:rFonts w:hint="eastAsia"/>
        </w:rPr>
        <w:t>現地での</w:t>
      </w:r>
      <w:r w:rsidRPr="00424EBF">
        <w:rPr>
          <w:rFonts w:hint="eastAsia"/>
        </w:rPr>
        <w:t>更新作業は病院の外来休診日（土曜日、日曜日又は祝日）に行い、</w:t>
      </w:r>
      <w:r w:rsidR="003254C7" w:rsidRPr="00424EBF">
        <w:rPr>
          <w:rFonts w:hint="eastAsia"/>
        </w:rPr>
        <w:t>工程により通行規制が必要な場合でも、安全を確保した上で片側交互通行とするなど、</w:t>
      </w:r>
      <w:r w:rsidRPr="00424EBF">
        <w:rPr>
          <w:rFonts w:hint="eastAsia"/>
        </w:rPr>
        <w:t>駐車場の利用</w:t>
      </w:r>
      <w:r w:rsidR="00B06620" w:rsidRPr="00424EBF">
        <w:rPr>
          <w:rFonts w:hint="eastAsia"/>
        </w:rPr>
        <w:t>が</w:t>
      </w:r>
      <w:r w:rsidRPr="00424EBF">
        <w:rPr>
          <w:rFonts w:hint="eastAsia"/>
        </w:rPr>
        <w:t>できない日時がないようにすること。</w:t>
      </w:r>
    </w:p>
    <w:p w14:paraId="5D321780" w14:textId="56144B7C" w:rsidR="00823B8B" w:rsidRPr="00424EBF" w:rsidRDefault="00823B8B" w:rsidP="00823B8B">
      <w:pPr>
        <w:ind w:leftChars="100" w:left="420" w:hangingChars="100" w:hanging="210"/>
      </w:pPr>
      <w:r w:rsidRPr="00424EBF">
        <w:rPr>
          <w:rFonts w:hint="eastAsia"/>
        </w:rPr>
        <w:t>・業務の実施にあたっては、病院の利用者や職員等、関係者の安全に留意</w:t>
      </w:r>
      <w:r w:rsidR="00431618" w:rsidRPr="00424EBF">
        <w:rPr>
          <w:rFonts w:hint="eastAsia"/>
        </w:rPr>
        <w:t>すること。</w:t>
      </w:r>
    </w:p>
    <w:p w14:paraId="65BC630A" w14:textId="77777777" w:rsidR="00A32917" w:rsidRPr="00424EBF" w:rsidRDefault="00A32917" w:rsidP="002C766F">
      <w:pPr>
        <w:ind w:leftChars="100" w:left="420" w:hangingChars="100" w:hanging="210"/>
      </w:pPr>
      <w:r w:rsidRPr="00424EBF">
        <w:rPr>
          <w:rFonts w:hint="eastAsia"/>
        </w:rPr>
        <w:t>・病院の構造物や設備等を汚損させた場合には、速やかに発注者に報告を行い、受注者の責任と費用負担により現状回復すること。</w:t>
      </w:r>
    </w:p>
    <w:p w14:paraId="073052CC" w14:textId="77777777" w:rsidR="00D93AEB" w:rsidRPr="00424EBF" w:rsidRDefault="00A32917" w:rsidP="00A32917">
      <w:pPr>
        <w:ind w:left="420" w:hangingChars="200" w:hanging="420"/>
      </w:pPr>
      <w:r w:rsidRPr="00424EBF">
        <w:rPr>
          <w:rFonts w:hint="eastAsia"/>
        </w:rPr>
        <w:t xml:space="preserve">　・</w:t>
      </w:r>
      <w:r w:rsidR="00D93AEB" w:rsidRPr="00424EBF">
        <w:rPr>
          <w:rFonts w:hint="eastAsia"/>
        </w:rPr>
        <w:t>受注者は、本業務により生ずる権利又は義務を第三者に譲渡し、又は継承してはならない。</w:t>
      </w:r>
    </w:p>
    <w:p w14:paraId="63E51F9E" w14:textId="77777777" w:rsidR="00A32917" w:rsidRPr="00424EBF" w:rsidRDefault="00D93AEB" w:rsidP="00D93AEB">
      <w:pPr>
        <w:ind w:leftChars="100" w:left="420" w:hangingChars="100" w:hanging="210"/>
      </w:pPr>
      <w:r w:rsidRPr="00424EBF">
        <w:rPr>
          <w:rFonts w:hint="eastAsia"/>
        </w:rPr>
        <w:lastRenderedPageBreak/>
        <w:t>・受注者は、業務の全部又は一部を第三者に委託し、請け負わせてはならない。ただし、書面により発注者の承諾を得た場合はこの限りでない。</w:t>
      </w:r>
    </w:p>
    <w:p w14:paraId="1EF60C40" w14:textId="6EE00B25" w:rsidR="002131CD" w:rsidRPr="00424EBF" w:rsidRDefault="002131CD" w:rsidP="006C7324">
      <w:pPr>
        <w:ind w:left="420" w:hangingChars="200" w:hanging="420"/>
      </w:pPr>
      <w:r w:rsidRPr="00424EBF">
        <w:rPr>
          <w:rFonts w:hint="eastAsia"/>
        </w:rPr>
        <w:t xml:space="preserve">　・</w:t>
      </w:r>
      <w:r w:rsidR="00663FD5" w:rsidRPr="00424EBF">
        <w:rPr>
          <w:rFonts w:hint="eastAsia"/>
        </w:rPr>
        <w:t>受注者は</w:t>
      </w:r>
      <w:r w:rsidR="000A77F8" w:rsidRPr="00424EBF">
        <w:rPr>
          <w:rFonts w:hint="eastAsia"/>
        </w:rPr>
        <w:t>更新</w:t>
      </w:r>
      <w:r w:rsidRPr="00424EBF">
        <w:rPr>
          <w:rFonts w:hint="eastAsia"/>
        </w:rPr>
        <w:t>前</w:t>
      </w:r>
      <w:r w:rsidR="00663FD5" w:rsidRPr="00424EBF">
        <w:rPr>
          <w:rFonts w:hint="eastAsia"/>
        </w:rPr>
        <w:t>及び</w:t>
      </w:r>
      <w:r w:rsidR="000A77F8" w:rsidRPr="00424EBF">
        <w:rPr>
          <w:rFonts w:hint="eastAsia"/>
        </w:rPr>
        <w:t>更新</w:t>
      </w:r>
      <w:r w:rsidRPr="00424EBF">
        <w:rPr>
          <w:rFonts w:hint="eastAsia"/>
        </w:rPr>
        <w:t>後の</w:t>
      </w:r>
      <w:r w:rsidR="00663FD5" w:rsidRPr="00424EBF">
        <w:rPr>
          <w:rFonts w:hint="eastAsia"/>
        </w:rPr>
        <w:t>比較</w:t>
      </w:r>
      <w:r w:rsidRPr="00424EBF">
        <w:rPr>
          <w:rFonts w:hint="eastAsia"/>
        </w:rPr>
        <w:t>写真</w:t>
      </w:r>
      <w:r w:rsidR="00663FD5" w:rsidRPr="00424EBF">
        <w:rPr>
          <w:rFonts w:hint="eastAsia"/>
        </w:rPr>
        <w:t>を撮影し、業務終了後、発注者に提出すること。</w:t>
      </w:r>
    </w:p>
    <w:p w14:paraId="6040C4EC" w14:textId="77777777" w:rsidR="005E5710" w:rsidRPr="00424EBF" w:rsidRDefault="005E5710" w:rsidP="006C7324">
      <w:pPr>
        <w:ind w:left="420" w:hangingChars="200" w:hanging="420"/>
      </w:pPr>
      <w:r w:rsidRPr="00424EBF">
        <w:rPr>
          <w:rFonts w:hint="eastAsia"/>
        </w:rPr>
        <w:t xml:space="preserve">　・この仕様書</w:t>
      </w:r>
      <w:r w:rsidR="00EE41A5" w:rsidRPr="00424EBF">
        <w:rPr>
          <w:rFonts w:hint="eastAsia"/>
        </w:rPr>
        <w:t>に定める事項に疑義が生じた場合又はこの仕様書に定めの</w:t>
      </w:r>
      <w:r w:rsidRPr="00424EBF">
        <w:rPr>
          <w:rFonts w:hint="eastAsia"/>
        </w:rPr>
        <w:t>ない事項</w:t>
      </w:r>
      <w:r w:rsidR="00663FD5" w:rsidRPr="00424EBF">
        <w:rPr>
          <w:rFonts w:hint="eastAsia"/>
        </w:rPr>
        <w:t>が生じた場合は、発注者及び受注者の協議の上、対応するものとする。</w:t>
      </w:r>
    </w:p>
    <w:sectPr w:rsidR="005E5710" w:rsidRPr="00424EBF" w:rsidSect="0018465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0879D" w14:textId="77777777" w:rsidR="00FF4CE0" w:rsidRDefault="00FF4CE0" w:rsidP="001B18FD">
      <w:r>
        <w:separator/>
      </w:r>
    </w:p>
  </w:endnote>
  <w:endnote w:type="continuationSeparator" w:id="0">
    <w:p w14:paraId="3D1EC291" w14:textId="77777777" w:rsidR="00FF4CE0" w:rsidRDefault="00FF4CE0" w:rsidP="001B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F0D87" w14:textId="77777777" w:rsidR="00FF4CE0" w:rsidRDefault="00FF4CE0" w:rsidP="001B18FD">
      <w:r>
        <w:separator/>
      </w:r>
    </w:p>
  </w:footnote>
  <w:footnote w:type="continuationSeparator" w:id="0">
    <w:p w14:paraId="664A3012" w14:textId="77777777" w:rsidR="00FF4CE0" w:rsidRDefault="00FF4CE0" w:rsidP="001B1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0CFE"/>
    <w:multiLevelType w:val="hybridMultilevel"/>
    <w:tmpl w:val="44280CB6"/>
    <w:lvl w:ilvl="0" w:tplc="8CE0E5B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C868FC"/>
    <w:multiLevelType w:val="hybridMultilevel"/>
    <w:tmpl w:val="D44CFFEA"/>
    <w:lvl w:ilvl="0" w:tplc="46BCE7B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53"/>
    <w:rsid w:val="0000341F"/>
    <w:rsid w:val="000040BC"/>
    <w:rsid w:val="0000596E"/>
    <w:rsid w:val="00006A84"/>
    <w:rsid w:val="00007C96"/>
    <w:rsid w:val="00010E24"/>
    <w:rsid w:val="00015FCE"/>
    <w:rsid w:val="0002092B"/>
    <w:rsid w:val="000310F0"/>
    <w:rsid w:val="000353E3"/>
    <w:rsid w:val="00040882"/>
    <w:rsid w:val="00042990"/>
    <w:rsid w:val="00053591"/>
    <w:rsid w:val="00054004"/>
    <w:rsid w:val="00054DE1"/>
    <w:rsid w:val="00056937"/>
    <w:rsid w:val="00056AF4"/>
    <w:rsid w:val="000573A7"/>
    <w:rsid w:val="000714FA"/>
    <w:rsid w:val="00075A22"/>
    <w:rsid w:val="000776A0"/>
    <w:rsid w:val="00081428"/>
    <w:rsid w:val="00083191"/>
    <w:rsid w:val="00085125"/>
    <w:rsid w:val="00090C3C"/>
    <w:rsid w:val="000936D1"/>
    <w:rsid w:val="00094A37"/>
    <w:rsid w:val="000A6979"/>
    <w:rsid w:val="000A77F8"/>
    <w:rsid w:val="000C5808"/>
    <w:rsid w:val="000D26D0"/>
    <w:rsid w:val="000D38EE"/>
    <w:rsid w:val="000D6DD6"/>
    <w:rsid w:val="000E5C69"/>
    <w:rsid w:val="000F7DA2"/>
    <w:rsid w:val="0010104A"/>
    <w:rsid w:val="001018BD"/>
    <w:rsid w:val="001042FB"/>
    <w:rsid w:val="00104740"/>
    <w:rsid w:val="00111DB0"/>
    <w:rsid w:val="00111EBB"/>
    <w:rsid w:val="001137DA"/>
    <w:rsid w:val="00122DB9"/>
    <w:rsid w:val="00125A3F"/>
    <w:rsid w:val="00130377"/>
    <w:rsid w:val="001323AE"/>
    <w:rsid w:val="001366D1"/>
    <w:rsid w:val="00145202"/>
    <w:rsid w:val="00145AFD"/>
    <w:rsid w:val="001461E9"/>
    <w:rsid w:val="0015577C"/>
    <w:rsid w:val="00155D00"/>
    <w:rsid w:val="00164747"/>
    <w:rsid w:val="001668FA"/>
    <w:rsid w:val="00166F81"/>
    <w:rsid w:val="00170780"/>
    <w:rsid w:val="00171174"/>
    <w:rsid w:val="001713EE"/>
    <w:rsid w:val="00176E38"/>
    <w:rsid w:val="001770B7"/>
    <w:rsid w:val="0018102B"/>
    <w:rsid w:val="00181786"/>
    <w:rsid w:val="0018209E"/>
    <w:rsid w:val="0018260C"/>
    <w:rsid w:val="0018465F"/>
    <w:rsid w:val="00185E8C"/>
    <w:rsid w:val="00191A72"/>
    <w:rsid w:val="00194EF1"/>
    <w:rsid w:val="00197CAF"/>
    <w:rsid w:val="001A0C7B"/>
    <w:rsid w:val="001A11CF"/>
    <w:rsid w:val="001A4821"/>
    <w:rsid w:val="001A49AF"/>
    <w:rsid w:val="001B18FD"/>
    <w:rsid w:val="001B57E5"/>
    <w:rsid w:val="001B5ED0"/>
    <w:rsid w:val="001C7EE6"/>
    <w:rsid w:val="001D3313"/>
    <w:rsid w:val="001D4447"/>
    <w:rsid w:val="001D5722"/>
    <w:rsid w:val="001D5D62"/>
    <w:rsid w:val="001D7321"/>
    <w:rsid w:val="001E4CD7"/>
    <w:rsid w:val="001F21B1"/>
    <w:rsid w:val="001F3CDE"/>
    <w:rsid w:val="00202BF7"/>
    <w:rsid w:val="00203EB0"/>
    <w:rsid w:val="0020414F"/>
    <w:rsid w:val="002070B5"/>
    <w:rsid w:val="002108B7"/>
    <w:rsid w:val="002131CD"/>
    <w:rsid w:val="00217829"/>
    <w:rsid w:val="00222FEE"/>
    <w:rsid w:val="00226AF9"/>
    <w:rsid w:val="0022712C"/>
    <w:rsid w:val="00227D50"/>
    <w:rsid w:val="00231F60"/>
    <w:rsid w:val="002343D7"/>
    <w:rsid w:val="00244832"/>
    <w:rsid w:val="0024553C"/>
    <w:rsid w:val="00250E47"/>
    <w:rsid w:val="00261278"/>
    <w:rsid w:val="00262023"/>
    <w:rsid w:val="002732C6"/>
    <w:rsid w:val="00285AD3"/>
    <w:rsid w:val="00297238"/>
    <w:rsid w:val="002A1EF5"/>
    <w:rsid w:val="002A2644"/>
    <w:rsid w:val="002A3BF2"/>
    <w:rsid w:val="002B2336"/>
    <w:rsid w:val="002C2DE3"/>
    <w:rsid w:val="002C45B4"/>
    <w:rsid w:val="002C5199"/>
    <w:rsid w:val="002C766F"/>
    <w:rsid w:val="002D57FC"/>
    <w:rsid w:val="002E1CF6"/>
    <w:rsid w:val="002F181A"/>
    <w:rsid w:val="002F368F"/>
    <w:rsid w:val="002F76A4"/>
    <w:rsid w:val="0030226C"/>
    <w:rsid w:val="00304357"/>
    <w:rsid w:val="00306B69"/>
    <w:rsid w:val="00313E62"/>
    <w:rsid w:val="00315F96"/>
    <w:rsid w:val="003254C7"/>
    <w:rsid w:val="003306E9"/>
    <w:rsid w:val="00330F36"/>
    <w:rsid w:val="00331708"/>
    <w:rsid w:val="00332571"/>
    <w:rsid w:val="003372A5"/>
    <w:rsid w:val="003412B3"/>
    <w:rsid w:val="00344EAE"/>
    <w:rsid w:val="00360E05"/>
    <w:rsid w:val="00362291"/>
    <w:rsid w:val="00364623"/>
    <w:rsid w:val="00364A3F"/>
    <w:rsid w:val="00366B5B"/>
    <w:rsid w:val="00370D6A"/>
    <w:rsid w:val="00371CEF"/>
    <w:rsid w:val="003750AB"/>
    <w:rsid w:val="003760A1"/>
    <w:rsid w:val="00377F00"/>
    <w:rsid w:val="00383406"/>
    <w:rsid w:val="003858A7"/>
    <w:rsid w:val="0039088E"/>
    <w:rsid w:val="0039152C"/>
    <w:rsid w:val="00391C8B"/>
    <w:rsid w:val="003A21D4"/>
    <w:rsid w:val="003A26F0"/>
    <w:rsid w:val="003A77E2"/>
    <w:rsid w:val="003B6950"/>
    <w:rsid w:val="003C301A"/>
    <w:rsid w:val="003C49AB"/>
    <w:rsid w:val="003C5B30"/>
    <w:rsid w:val="003C6DCB"/>
    <w:rsid w:val="003C72C9"/>
    <w:rsid w:val="003D04B9"/>
    <w:rsid w:val="003D3493"/>
    <w:rsid w:val="003D3499"/>
    <w:rsid w:val="003D4158"/>
    <w:rsid w:val="003D4D1E"/>
    <w:rsid w:val="003D5C29"/>
    <w:rsid w:val="003E286E"/>
    <w:rsid w:val="003E5CB3"/>
    <w:rsid w:val="003E79B7"/>
    <w:rsid w:val="003F0A2C"/>
    <w:rsid w:val="004008EF"/>
    <w:rsid w:val="004020A0"/>
    <w:rsid w:val="00407734"/>
    <w:rsid w:val="0041425C"/>
    <w:rsid w:val="00415790"/>
    <w:rsid w:val="00416B5E"/>
    <w:rsid w:val="00420EB3"/>
    <w:rsid w:val="0042176A"/>
    <w:rsid w:val="00424EBF"/>
    <w:rsid w:val="0042540B"/>
    <w:rsid w:val="00426D4F"/>
    <w:rsid w:val="00431618"/>
    <w:rsid w:val="00433CBB"/>
    <w:rsid w:val="00437050"/>
    <w:rsid w:val="004477AB"/>
    <w:rsid w:val="00447BC4"/>
    <w:rsid w:val="0045403C"/>
    <w:rsid w:val="004543C7"/>
    <w:rsid w:val="00455506"/>
    <w:rsid w:val="00461A0E"/>
    <w:rsid w:val="0046510C"/>
    <w:rsid w:val="004652A5"/>
    <w:rsid w:val="0046656D"/>
    <w:rsid w:val="00467B5A"/>
    <w:rsid w:val="00471111"/>
    <w:rsid w:val="0047180B"/>
    <w:rsid w:val="004756CD"/>
    <w:rsid w:val="00475A98"/>
    <w:rsid w:val="00476B05"/>
    <w:rsid w:val="00484F28"/>
    <w:rsid w:val="004A0E86"/>
    <w:rsid w:val="004A10EC"/>
    <w:rsid w:val="004A1387"/>
    <w:rsid w:val="004A3481"/>
    <w:rsid w:val="004A7E77"/>
    <w:rsid w:val="004B17F0"/>
    <w:rsid w:val="004B604D"/>
    <w:rsid w:val="004B61D9"/>
    <w:rsid w:val="004B6D34"/>
    <w:rsid w:val="004B779B"/>
    <w:rsid w:val="004C4B70"/>
    <w:rsid w:val="004D0CD8"/>
    <w:rsid w:val="004E1B85"/>
    <w:rsid w:val="004E27BA"/>
    <w:rsid w:val="004E3948"/>
    <w:rsid w:val="004E6CE9"/>
    <w:rsid w:val="004F05BC"/>
    <w:rsid w:val="004F1187"/>
    <w:rsid w:val="005153A9"/>
    <w:rsid w:val="00521CF2"/>
    <w:rsid w:val="00526520"/>
    <w:rsid w:val="005270AF"/>
    <w:rsid w:val="00531D7E"/>
    <w:rsid w:val="00534C29"/>
    <w:rsid w:val="005428D5"/>
    <w:rsid w:val="00542988"/>
    <w:rsid w:val="0054376A"/>
    <w:rsid w:val="005529D8"/>
    <w:rsid w:val="00555FA2"/>
    <w:rsid w:val="00556E10"/>
    <w:rsid w:val="0056070A"/>
    <w:rsid w:val="00561FA1"/>
    <w:rsid w:val="00563235"/>
    <w:rsid w:val="005719A0"/>
    <w:rsid w:val="005736B3"/>
    <w:rsid w:val="00577F6A"/>
    <w:rsid w:val="00585171"/>
    <w:rsid w:val="00590CBA"/>
    <w:rsid w:val="00591613"/>
    <w:rsid w:val="00592661"/>
    <w:rsid w:val="00593634"/>
    <w:rsid w:val="00593988"/>
    <w:rsid w:val="00597512"/>
    <w:rsid w:val="005A2668"/>
    <w:rsid w:val="005A5E7B"/>
    <w:rsid w:val="005C0C28"/>
    <w:rsid w:val="005C4497"/>
    <w:rsid w:val="005C4F20"/>
    <w:rsid w:val="005D5E87"/>
    <w:rsid w:val="005D6A29"/>
    <w:rsid w:val="005D7260"/>
    <w:rsid w:val="005E11FA"/>
    <w:rsid w:val="005E1AAB"/>
    <w:rsid w:val="005E3F9B"/>
    <w:rsid w:val="005E5710"/>
    <w:rsid w:val="00604E9A"/>
    <w:rsid w:val="00604FE1"/>
    <w:rsid w:val="00612918"/>
    <w:rsid w:val="00615277"/>
    <w:rsid w:val="00625387"/>
    <w:rsid w:val="00637F4F"/>
    <w:rsid w:val="0064218E"/>
    <w:rsid w:val="006428B1"/>
    <w:rsid w:val="00642FB9"/>
    <w:rsid w:val="0065081A"/>
    <w:rsid w:val="00653BA6"/>
    <w:rsid w:val="00662177"/>
    <w:rsid w:val="00662A6C"/>
    <w:rsid w:val="0066355A"/>
    <w:rsid w:val="00663FD5"/>
    <w:rsid w:val="006701F7"/>
    <w:rsid w:val="00671B51"/>
    <w:rsid w:val="0067245A"/>
    <w:rsid w:val="006724F4"/>
    <w:rsid w:val="00684575"/>
    <w:rsid w:val="00685203"/>
    <w:rsid w:val="006858B1"/>
    <w:rsid w:val="00691BD8"/>
    <w:rsid w:val="00697797"/>
    <w:rsid w:val="006A0516"/>
    <w:rsid w:val="006A0B4E"/>
    <w:rsid w:val="006A32E5"/>
    <w:rsid w:val="006A5862"/>
    <w:rsid w:val="006A601A"/>
    <w:rsid w:val="006A6A13"/>
    <w:rsid w:val="006B418D"/>
    <w:rsid w:val="006B7E6C"/>
    <w:rsid w:val="006C1160"/>
    <w:rsid w:val="006C48DA"/>
    <w:rsid w:val="006C7324"/>
    <w:rsid w:val="006C7DDF"/>
    <w:rsid w:val="006D04ED"/>
    <w:rsid w:val="006D371F"/>
    <w:rsid w:val="006D695E"/>
    <w:rsid w:val="006E2153"/>
    <w:rsid w:val="006E3DCC"/>
    <w:rsid w:val="006F74C9"/>
    <w:rsid w:val="006F7E8B"/>
    <w:rsid w:val="007019A4"/>
    <w:rsid w:val="007028F4"/>
    <w:rsid w:val="0070426D"/>
    <w:rsid w:val="00712FB0"/>
    <w:rsid w:val="007215C6"/>
    <w:rsid w:val="00722114"/>
    <w:rsid w:val="007229DB"/>
    <w:rsid w:val="007237FC"/>
    <w:rsid w:val="007239BB"/>
    <w:rsid w:val="007307DE"/>
    <w:rsid w:val="00731D4A"/>
    <w:rsid w:val="00732978"/>
    <w:rsid w:val="007377FF"/>
    <w:rsid w:val="00740E9F"/>
    <w:rsid w:val="00744DC1"/>
    <w:rsid w:val="007513D1"/>
    <w:rsid w:val="00752B8E"/>
    <w:rsid w:val="00760BEF"/>
    <w:rsid w:val="0076531C"/>
    <w:rsid w:val="00777F8E"/>
    <w:rsid w:val="00782209"/>
    <w:rsid w:val="00793164"/>
    <w:rsid w:val="00794989"/>
    <w:rsid w:val="0079798A"/>
    <w:rsid w:val="007A28D4"/>
    <w:rsid w:val="007B2383"/>
    <w:rsid w:val="007B4E9C"/>
    <w:rsid w:val="007B52E0"/>
    <w:rsid w:val="007B630F"/>
    <w:rsid w:val="007C2D85"/>
    <w:rsid w:val="007D1A0F"/>
    <w:rsid w:val="007D20CA"/>
    <w:rsid w:val="007D48A7"/>
    <w:rsid w:val="007D6BF9"/>
    <w:rsid w:val="007E31C4"/>
    <w:rsid w:val="007E383B"/>
    <w:rsid w:val="007F07AE"/>
    <w:rsid w:val="007F0DE6"/>
    <w:rsid w:val="007F52BB"/>
    <w:rsid w:val="007F6E28"/>
    <w:rsid w:val="0080056E"/>
    <w:rsid w:val="00805F66"/>
    <w:rsid w:val="00810AAD"/>
    <w:rsid w:val="00813432"/>
    <w:rsid w:val="0081514B"/>
    <w:rsid w:val="0082127F"/>
    <w:rsid w:val="00822228"/>
    <w:rsid w:val="008233D0"/>
    <w:rsid w:val="00823B8B"/>
    <w:rsid w:val="00824716"/>
    <w:rsid w:val="00834B3D"/>
    <w:rsid w:val="00834E55"/>
    <w:rsid w:val="00842CF1"/>
    <w:rsid w:val="0084512A"/>
    <w:rsid w:val="008457E5"/>
    <w:rsid w:val="00847BC5"/>
    <w:rsid w:val="00852C2F"/>
    <w:rsid w:val="00852CC2"/>
    <w:rsid w:val="00853D60"/>
    <w:rsid w:val="00854B52"/>
    <w:rsid w:val="00864FB3"/>
    <w:rsid w:val="008669F6"/>
    <w:rsid w:val="0087205C"/>
    <w:rsid w:val="0087447B"/>
    <w:rsid w:val="00875CC3"/>
    <w:rsid w:val="00876B55"/>
    <w:rsid w:val="0088645D"/>
    <w:rsid w:val="00887D01"/>
    <w:rsid w:val="008904DF"/>
    <w:rsid w:val="008956A0"/>
    <w:rsid w:val="008A2337"/>
    <w:rsid w:val="008A25EF"/>
    <w:rsid w:val="008A3D1F"/>
    <w:rsid w:val="008A5737"/>
    <w:rsid w:val="008A67B3"/>
    <w:rsid w:val="008C2753"/>
    <w:rsid w:val="008D041B"/>
    <w:rsid w:val="008D5431"/>
    <w:rsid w:val="008E1438"/>
    <w:rsid w:val="008E4DF1"/>
    <w:rsid w:val="008E6F06"/>
    <w:rsid w:val="008F2399"/>
    <w:rsid w:val="008F749B"/>
    <w:rsid w:val="008F7A32"/>
    <w:rsid w:val="00920524"/>
    <w:rsid w:val="009227AA"/>
    <w:rsid w:val="00923758"/>
    <w:rsid w:val="009249B0"/>
    <w:rsid w:val="00927A48"/>
    <w:rsid w:val="009310AA"/>
    <w:rsid w:val="00932A46"/>
    <w:rsid w:val="009376D9"/>
    <w:rsid w:val="009434E1"/>
    <w:rsid w:val="009458D3"/>
    <w:rsid w:val="009522DD"/>
    <w:rsid w:val="00964144"/>
    <w:rsid w:val="00964E45"/>
    <w:rsid w:val="00970163"/>
    <w:rsid w:val="0097525E"/>
    <w:rsid w:val="00980359"/>
    <w:rsid w:val="00980AC6"/>
    <w:rsid w:val="00982E46"/>
    <w:rsid w:val="009837F6"/>
    <w:rsid w:val="009871BE"/>
    <w:rsid w:val="0099045E"/>
    <w:rsid w:val="009912EA"/>
    <w:rsid w:val="009A17F6"/>
    <w:rsid w:val="009B2A72"/>
    <w:rsid w:val="009B2A8F"/>
    <w:rsid w:val="009C0AF7"/>
    <w:rsid w:val="009C6CE5"/>
    <w:rsid w:val="009E5C39"/>
    <w:rsid w:val="009F12A2"/>
    <w:rsid w:val="009F331F"/>
    <w:rsid w:val="009F3FB2"/>
    <w:rsid w:val="009F5602"/>
    <w:rsid w:val="00A00962"/>
    <w:rsid w:val="00A03C9D"/>
    <w:rsid w:val="00A05410"/>
    <w:rsid w:val="00A17B53"/>
    <w:rsid w:val="00A23488"/>
    <w:rsid w:val="00A2666E"/>
    <w:rsid w:val="00A32917"/>
    <w:rsid w:val="00A34292"/>
    <w:rsid w:val="00A3627C"/>
    <w:rsid w:val="00A36643"/>
    <w:rsid w:val="00A40326"/>
    <w:rsid w:val="00A42969"/>
    <w:rsid w:val="00A46EF4"/>
    <w:rsid w:val="00A56648"/>
    <w:rsid w:val="00A63B43"/>
    <w:rsid w:val="00A67D16"/>
    <w:rsid w:val="00A769C9"/>
    <w:rsid w:val="00A95E00"/>
    <w:rsid w:val="00AA100B"/>
    <w:rsid w:val="00AA1A76"/>
    <w:rsid w:val="00AA282C"/>
    <w:rsid w:val="00AA5C55"/>
    <w:rsid w:val="00AA6024"/>
    <w:rsid w:val="00AB2952"/>
    <w:rsid w:val="00AB6241"/>
    <w:rsid w:val="00AB6863"/>
    <w:rsid w:val="00AB6FEF"/>
    <w:rsid w:val="00AB7E6A"/>
    <w:rsid w:val="00AC712B"/>
    <w:rsid w:val="00AD2A0F"/>
    <w:rsid w:val="00AD6162"/>
    <w:rsid w:val="00AE5E96"/>
    <w:rsid w:val="00AF0AEC"/>
    <w:rsid w:val="00AF15D6"/>
    <w:rsid w:val="00AF285B"/>
    <w:rsid w:val="00AF68CB"/>
    <w:rsid w:val="00B01FEB"/>
    <w:rsid w:val="00B02CDD"/>
    <w:rsid w:val="00B03BD5"/>
    <w:rsid w:val="00B05611"/>
    <w:rsid w:val="00B06620"/>
    <w:rsid w:val="00B10C3F"/>
    <w:rsid w:val="00B12A50"/>
    <w:rsid w:val="00B15154"/>
    <w:rsid w:val="00B168AE"/>
    <w:rsid w:val="00B31B80"/>
    <w:rsid w:val="00B36364"/>
    <w:rsid w:val="00B36454"/>
    <w:rsid w:val="00B40C1E"/>
    <w:rsid w:val="00B41D16"/>
    <w:rsid w:val="00B47CDF"/>
    <w:rsid w:val="00B54542"/>
    <w:rsid w:val="00B65A47"/>
    <w:rsid w:val="00B65ABE"/>
    <w:rsid w:val="00B74696"/>
    <w:rsid w:val="00B95337"/>
    <w:rsid w:val="00B9612D"/>
    <w:rsid w:val="00B974DA"/>
    <w:rsid w:val="00BB3546"/>
    <w:rsid w:val="00BB3644"/>
    <w:rsid w:val="00BC23C4"/>
    <w:rsid w:val="00BD4196"/>
    <w:rsid w:val="00BD5802"/>
    <w:rsid w:val="00BE60E1"/>
    <w:rsid w:val="00BF22AC"/>
    <w:rsid w:val="00BF4DAD"/>
    <w:rsid w:val="00BF7A38"/>
    <w:rsid w:val="00C02772"/>
    <w:rsid w:val="00C12935"/>
    <w:rsid w:val="00C14CD5"/>
    <w:rsid w:val="00C170AC"/>
    <w:rsid w:val="00C21C5F"/>
    <w:rsid w:val="00C23E96"/>
    <w:rsid w:val="00C305D9"/>
    <w:rsid w:val="00C4002A"/>
    <w:rsid w:val="00C41292"/>
    <w:rsid w:val="00C4362D"/>
    <w:rsid w:val="00C51C77"/>
    <w:rsid w:val="00C56E94"/>
    <w:rsid w:val="00C57042"/>
    <w:rsid w:val="00C63D28"/>
    <w:rsid w:val="00C7086D"/>
    <w:rsid w:val="00C92D5B"/>
    <w:rsid w:val="00C96261"/>
    <w:rsid w:val="00CA0CD0"/>
    <w:rsid w:val="00CA210D"/>
    <w:rsid w:val="00CA2785"/>
    <w:rsid w:val="00CA3835"/>
    <w:rsid w:val="00CA5185"/>
    <w:rsid w:val="00CC075F"/>
    <w:rsid w:val="00CC4B6D"/>
    <w:rsid w:val="00CC5CBE"/>
    <w:rsid w:val="00CD0F5A"/>
    <w:rsid w:val="00CD57FF"/>
    <w:rsid w:val="00CE44EF"/>
    <w:rsid w:val="00CE497D"/>
    <w:rsid w:val="00CF0684"/>
    <w:rsid w:val="00CF2797"/>
    <w:rsid w:val="00CF393F"/>
    <w:rsid w:val="00D011C8"/>
    <w:rsid w:val="00D026C9"/>
    <w:rsid w:val="00D21626"/>
    <w:rsid w:val="00D30052"/>
    <w:rsid w:val="00D30431"/>
    <w:rsid w:val="00D33195"/>
    <w:rsid w:val="00D35B71"/>
    <w:rsid w:val="00D35C2C"/>
    <w:rsid w:val="00D41E31"/>
    <w:rsid w:val="00D51675"/>
    <w:rsid w:val="00D51FEC"/>
    <w:rsid w:val="00D56238"/>
    <w:rsid w:val="00D57224"/>
    <w:rsid w:val="00D6001B"/>
    <w:rsid w:val="00D60F48"/>
    <w:rsid w:val="00D754A8"/>
    <w:rsid w:val="00D82389"/>
    <w:rsid w:val="00D83BAE"/>
    <w:rsid w:val="00D9295A"/>
    <w:rsid w:val="00D93AEB"/>
    <w:rsid w:val="00DA194F"/>
    <w:rsid w:val="00DA7793"/>
    <w:rsid w:val="00DB3CB1"/>
    <w:rsid w:val="00DC16E9"/>
    <w:rsid w:val="00DC4FDE"/>
    <w:rsid w:val="00DC716B"/>
    <w:rsid w:val="00DD3897"/>
    <w:rsid w:val="00DE1B96"/>
    <w:rsid w:val="00DE40D9"/>
    <w:rsid w:val="00DF1C54"/>
    <w:rsid w:val="00DF2708"/>
    <w:rsid w:val="00DF6D17"/>
    <w:rsid w:val="00E0065B"/>
    <w:rsid w:val="00E007A1"/>
    <w:rsid w:val="00E11E9D"/>
    <w:rsid w:val="00E12306"/>
    <w:rsid w:val="00E137B0"/>
    <w:rsid w:val="00E13980"/>
    <w:rsid w:val="00E1425F"/>
    <w:rsid w:val="00E16181"/>
    <w:rsid w:val="00E22657"/>
    <w:rsid w:val="00E24538"/>
    <w:rsid w:val="00E24A31"/>
    <w:rsid w:val="00E31230"/>
    <w:rsid w:val="00E31298"/>
    <w:rsid w:val="00E42D53"/>
    <w:rsid w:val="00E554C3"/>
    <w:rsid w:val="00E564FE"/>
    <w:rsid w:val="00E57650"/>
    <w:rsid w:val="00E614E2"/>
    <w:rsid w:val="00E61784"/>
    <w:rsid w:val="00E62C7E"/>
    <w:rsid w:val="00E6694C"/>
    <w:rsid w:val="00E73794"/>
    <w:rsid w:val="00E73C01"/>
    <w:rsid w:val="00E7424D"/>
    <w:rsid w:val="00E7471E"/>
    <w:rsid w:val="00E74DA8"/>
    <w:rsid w:val="00E84EE4"/>
    <w:rsid w:val="00E8532D"/>
    <w:rsid w:val="00E85A88"/>
    <w:rsid w:val="00EA4505"/>
    <w:rsid w:val="00EA513D"/>
    <w:rsid w:val="00EB570E"/>
    <w:rsid w:val="00EC153F"/>
    <w:rsid w:val="00EC15EE"/>
    <w:rsid w:val="00EC4E30"/>
    <w:rsid w:val="00EC67AB"/>
    <w:rsid w:val="00EC7026"/>
    <w:rsid w:val="00ED0A25"/>
    <w:rsid w:val="00ED4AA7"/>
    <w:rsid w:val="00ED50B4"/>
    <w:rsid w:val="00ED6178"/>
    <w:rsid w:val="00EE03CC"/>
    <w:rsid w:val="00EE1977"/>
    <w:rsid w:val="00EE41A5"/>
    <w:rsid w:val="00EF14D1"/>
    <w:rsid w:val="00EF28E1"/>
    <w:rsid w:val="00EF31A2"/>
    <w:rsid w:val="00EF665C"/>
    <w:rsid w:val="00F0581A"/>
    <w:rsid w:val="00F059D8"/>
    <w:rsid w:val="00F0683F"/>
    <w:rsid w:val="00F22984"/>
    <w:rsid w:val="00F248A9"/>
    <w:rsid w:val="00F24D99"/>
    <w:rsid w:val="00F25999"/>
    <w:rsid w:val="00F31590"/>
    <w:rsid w:val="00F3403C"/>
    <w:rsid w:val="00F41246"/>
    <w:rsid w:val="00F41473"/>
    <w:rsid w:val="00F559D2"/>
    <w:rsid w:val="00F6330D"/>
    <w:rsid w:val="00F6424B"/>
    <w:rsid w:val="00F715AC"/>
    <w:rsid w:val="00F75703"/>
    <w:rsid w:val="00F81126"/>
    <w:rsid w:val="00F8232C"/>
    <w:rsid w:val="00F84625"/>
    <w:rsid w:val="00F93017"/>
    <w:rsid w:val="00F93081"/>
    <w:rsid w:val="00F9520E"/>
    <w:rsid w:val="00F95265"/>
    <w:rsid w:val="00FA2AB8"/>
    <w:rsid w:val="00FA55C5"/>
    <w:rsid w:val="00FA5980"/>
    <w:rsid w:val="00FB1376"/>
    <w:rsid w:val="00FB5486"/>
    <w:rsid w:val="00FC17BE"/>
    <w:rsid w:val="00FC21AF"/>
    <w:rsid w:val="00FC6611"/>
    <w:rsid w:val="00FC6C33"/>
    <w:rsid w:val="00FC7D34"/>
    <w:rsid w:val="00FD0570"/>
    <w:rsid w:val="00FD09C7"/>
    <w:rsid w:val="00FD0FFF"/>
    <w:rsid w:val="00FD3DFB"/>
    <w:rsid w:val="00FE0C59"/>
    <w:rsid w:val="00FE17CA"/>
    <w:rsid w:val="00FE1BB8"/>
    <w:rsid w:val="00FE670E"/>
    <w:rsid w:val="00FF26A2"/>
    <w:rsid w:val="00FF3FA6"/>
    <w:rsid w:val="00FF426B"/>
    <w:rsid w:val="00FF4CE0"/>
    <w:rsid w:val="00FF7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E7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CDE"/>
    <w:pPr>
      <w:ind w:leftChars="400" w:left="840"/>
    </w:pPr>
  </w:style>
  <w:style w:type="paragraph" w:styleId="a4">
    <w:name w:val="header"/>
    <w:basedOn w:val="a"/>
    <w:link w:val="a5"/>
    <w:uiPriority w:val="99"/>
    <w:unhideWhenUsed/>
    <w:rsid w:val="001B18FD"/>
    <w:pPr>
      <w:tabs>
        <w:tab w:val="center" w:pos="4252"/>
        <w:tab w:val="right" w:pos="8504"/>
      </w:tabs>
      <w:snapToGrid w:val="0"/>
    </w:pPr>
  </w:style>
  <w:style w:type="character" w:customStyle="1" w:styleId="a5">
    <w:name w:val="ヘッダー (文字)"/>
    <w:basedOn w:val="a0"/>
    <w:link w:val="a4"/>
    <w:uiPriority w:val="99"/>
    <w:rsid w:val="001B18FD"/>
  </w:style>
  <w:style w:type="paragraph" w:styleId="a6">
    <w:name w:val="footer"/>
    <w:basedOn w:val="a"/>
    <w:link w:val="a7"/>
    <w:uiPriority w:val="99"/>
    <w:unhideWhenUsed/>
    <w:rsid w:val="001B18FD"/>
    <w:pPr>
      <w:tabs>
        <w:tab w:val="center" w:pos="4252"/>
        <w:tab w:val="right" w:pos="8504"/>
      </w:tabs>
      <w:snapToGrid w:val="0"/>
    </w:pPr>
  </w:style>
  <w:style w:type="character" w:customStyle="1" w:styleId="a7">
    <w:name w:val="フッター (文字)"/>
    <w:basedOn w:val="a0"/>
    <w:link w:val="a6"/>
    <w:uiPriority w:val="99"/>
    <w:rsid w:val="001B18FD"/>
  </w:style>
  <w:style w:type="paragraph" w:styleId="a8">
    <w:name w:val="Balloon Text"/>
    <w:basedOn w:val="a"/>
    <w:link w:val="a9"/>
    <w:uiPriority w:val="99"/>
    <w:semiHidden/>
    <w:unhideWhenUsed/>
    <w:rsid w:val="000E5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5C6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84F28"/>
    <w:rPr>
      <w:sz w:val="18"/>
      <w:szCs w:val="18"/>
    </w:rPr>
  </w:style>
  <w:style w:type="paragraph" w:styleId="ab">
    <w:name w:val="annotation text"/>
    <w:basedOn w:val="a"/>
    <w:link w:val="ac"/>
    <w:uiPriority w:val="99"/>
    <w:semiHidden/>
    <w:unhideWhenUsed/>
    <w:rsid w:val="00484F28"/>
    <w:pPr>
      <w:jc w:val="left"/>
    </w:pPr>
  </w:style>
  <w:style w:type="character" w:customStyle="1" w:styleId="ac">
    <w:name w:val="コメント文字列 (文字)"/>
    <w:basedOn w:val="a0"/>
    <w:link w:val="ab"/>
    <w:uiPriority w:val="99"/>
    <w:semiHidden/>
    <w:rsid w:val="00484F28"/>
  </w:style>
  <w:style w:type="paragraph" w:styleId="ad">
    <w:name w:val="annotation subject"/>
    <w:basedOn w:val="ab"/>
    <w:next w:val="ab"/>
    <w:link w:val="ae"/>
    <w:uiPriority w:val="99"/>
    <w:semiHidden/>
    <w:unhideWhenUsed/>
    <w:rsid w:val="00484F28"/>
    <w:rPr>
      <w:b/>
      <w:bCs/>
    </w:rPr>
  </w:style>
  <w:style w:type="character" w:customStyle="1" w:styleId="ae">
    <w:name w:val="コメント内容 (文字)"/>
    <w:basedOn w:val="ac"/>
    <w:link w:val="ad"/>
    <w:uiPriority w:val="99"/>
    <w:semiHidden/>
    <w:rsid w:val="00484F28"/>
    <w:rPr>
      <w:b/>
      <w:bCs/>
    </w:rPr>
  </w:style>
  <w:style w:type="table" w:styleId="af">
    <w:name w:val="Table Grid"/>
    <w:basedOn w:val="a1"/>
    <w:uiPriority w:val="59"/>
    <w:rsid w:val="0036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CDE"/>
    <w:pPr>
      <w:ind w:leftChars="400" w:left="840"/>
    </w:pPr>
  </w:style>
  <w:style w:type="paragraph" w:styleId="a4">
    <w:name w:val="header"/>
    <w:basedOn w:val="a"/>
    <w:link w:val="a5"/>
    <w:uiPriority w:val="99"/>
    <w:unhideWhenUsed/>
    <w:rsid w:val="001B18FD"/>
    <w:pPr>
      <w:tabs>
        <w:tab w:val="center" w:pos="4252"/>
        <w:tab w:val="right" w:pos="8504"/>
      </w:tabs>
      <w:snapToGrid w:val="0"/>
    </w:pPr>
  </w:style>
  <w:style w:type="character" w:customStyle="1" w:styleId="a5">
    <w:name w:val="ヘッダー (文字)"/>
    <w:basedOn w:val="a0"/>
    <w:link w:val="a4"/>
    <w:uiPriority w:val="99"/>
    <w:rsid w:val="001B18FD"/>
  </w:style>
  <w:style w:type="paragraph" w:styleId="a6">
    <w:name w:val="footer"/>
    <w:basedOn w:val="a"/>
    <w:link w:val="a7"/>
    <w:uiPriority w:val="99"/>
    <w:unhideWhenUsed/>
    <w:rsid w:val="001B18FD"/>
    <w:pPr>
      <w:tabs>
        <w:tab w:val="center" w:pos="4252"/>
        <w:tab w:val="right" w:pos="8504"/>
      </w:tabs>
      <w:snapToGrid w:val="0"/>
    </w:pPr>
  </w:style>
  <w:style w:type="character" w:customStyle="1" w:styleId="a7">
    <w:name w:val="フッター (文字)"/>
    <w:basedOn w:val="a0"/>
    <w:link w:val="a6"/>
    <w:uiPriority w:val="99"/>
    <w:rsid w:val="001B18FD"/>
  </w:style>
  <w:style w:type="paragraph" w:styleId="a8">
    <w:name w:val="Balloon Text"/>
    <w:basedOn w:val="a"/>
    <w:link w:val="a9"/>
    <w:uiPriority w:val="99"/>
    <w:semiHidden/>
    <w:unhideWhenUsed/>
    <w:rsid w:val="000E5C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5C6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84F28"/>
    <w:rPr>
      <w:sz w:val="18"/>
      <w:szCs w:val="18"/>
    </w:rPr>
  </w:style>
  <w:style w:type="paragraph" w:styleId="ab">
    <w:name w:val="annotation text"/>
    <w:basedOn w:val="a"/>
    <w:link w:val="ac"/>
    <w:uiPriority w:val="99"/>
    <w:semiHidden/>
    <w:unhideWhenUsed/>
    <w:rsid w:val="00484F28"/>
    <w:pPr>
      <w:jc w:val="left"/>
    </w:pPr>
  </w:style>
  <w:style w:type="character" w:customStyle="1" w:styleId="ac">
    <w:name w:val="コメント文字列 (文字)"/>
    <w:basedOn w:val="a0"/>
    <w:link w:val="ab"/>
    <w:uiPriority w:val="99"/>
    <w:semiHidden/>
    <w:rsid w:val="00484F28"/>
  </w:style>
  <w:style w:type="paragraph" w:styleId="ad">
    <w:name w:val="annotation subject"/>
    <w:basedOn w:val="ab"/>
    <w:next w:val="ab"/>
    <w:link w:val="ae"/>
    <w:uiPriority w:val="99"/>
    <w:semiHidden/>
    <w:unhideWhenUsed/>
    <w:rsid w:val="00484F28"/>
    <w:rPr>
      <w:b/>
      <w:bCs/>
    </w:rPr>
  </w:style>
  <w:style w:type="character" w:customStyle="1" w:styleId="ae">
    <w:name w:val="コメント内容 (文字)"/>
    <w:basedOn w:val="ac"/>
    <w:link w:val="ad"/>
    <w:uiPriority w:val="99"/>
    <w:semiHidden/>
    <w:rsid w:val="00484F28"/>
    <w:rPr>
      <w:b/>
      <w:bCs/>
    </w:rPr>
  </w:style>
  <w:style w:type="table" w:styleId="af">
    <w:name w:val="Table Grid"/>
    <w:basedOn w:val="a1"/>
    <w:uiPriority w:val="59"/>
    <w:rsid w:val="0036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80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hdphoto" Target="media/hdphoto4.wdp"/><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519</Words>
  <Characters>2961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辻本 眞治</dc:creator>
  <cp:lastModifiedBy>管理</cp:lastModifiedBy>
  <cp:revision>2</cp:revision>
  <cp:lastPrinted>2021-05-06T11:36:00Z</cp:lastPrinted>
  <dcterms:created xsi:type="dcterms:W3CDTF">2022-04-01T05:02:00Z</dcterms:created>
  <dcterms:modified xsi:type="dcterms:W3CDTF">2022-04-01T05:02:00Z</dcterms:modified>
</cp:coreProperties>
</file>