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E6" w:rsidRPr="00D25092" w:rsidRDefault="00DB3869" w:rsidP="00EE52B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4949"/>
      </w:tblGrid>
      <w:tr w:rsidR="007B1FE6">
        <w:tc>
          <w:tcPr>
            <w:tcW w:w="4951" w:type="dxa"/>
          </w:tcPr>
          <w:p w:rsidR="007B1FE6" w:rsidRDefault="007B1FE6" w:rsidP="00EE52B7">
            <w:pPr>
              <w:rPr>
                <w:rFonts w:hint="eastAsia"/>
              </w:rPr>
            </w:pPr>
            <w:r>
              <w:rPr>
                <w:rFonts w:hint="eastAsia"/>
              </w:rPr>
              <w:t>質問者</w:t>
            </w:r>
          </w:p>
          <w:p w:rsidR="007B1FE6" w:rsidRDefault="007B1FE6" w:rsidP="00EE52B7">
            <w:pPr>
              <w:rPr>
                <w:rFonts w:hint="eastAsia"/>
              </w:rPr>
            </w:pPr>
            <w:r>
              <w:rPr>
                <w:rFonts w:hint="eastAsia"/>
              </w:rPr>
              <w:t>商号又は名称：</w:t>
            </w:r>
          </w:p>
          <w:p w:rsidR="007B1FE6" w:rsidRDefault="007B1FE6" w:rsidP="00EE52B7">
            <w:pPr>
              <w:rPr>
                <w:rFonts w:hint="eastAsia"/>
              </w:rPr>
            </w:pPr>
            <w:r>
              <w:rPr>
                <w:rFonts w:hint="eastAsia"/>
              </w:rPr>
              <w:t>担当者：</w:t>
            </w:r>
          </w:p>
          <w:p w:rsidR="00B61E5C" w:rsidRPr="00B61E5C" w:rsidRDefault="00B61E5C" w:rsidP="00EE52B7">
            <w:pPr>
              <w:rPr>
                <w:rFonts w:hint="eastAsia"/>
              </w:rPr>
            </w:pPr>
            <w:r>
              <w:rPr>
                <w:rFonts w:hint="eastAsia"/>
              </w:rPr>
              <w:t>ＴＥＬ：</w:t>
            </w:r>
          </w:p>
          <w:p w:rsidR="007B1FE6" w:rsidRDefault="007B1FE6" w:rsidP="00EE52B7">
            <w:pPr>
              <w:rPr>
                <w:rFonts w:hint="eastAsia"/>
              </w:rPr>
            </w:pPr>
            <w:r>
              <w:rPr>
                <w:rFonts w:hint="eastAsia"/>
              </w:rPr>
              <w:t>ＦＡＸ：</w:t>
            </w:r>
          </w:p>
        </w:tc>
        <w:tc>
          <w:tcPr>
            <w:tcW w:w="4949" w:type="dxa"/>
          </w:tcPr>
          <w:p w:rsidR="007B1FE6" w:rsidRDefault="007B1FE6" w:rsidP="00EE52B7">
            <w:pPr>
              <w:rPr>
                <w:rFonts w:hint="eastAsia"/>
              </w:rPr>
            </w:pPr>
            <w:r>
              <w:rPr>
                <w:rFonts w:hint="eastAsia"/>
              </w:rPr>
              <w:t>回答者</w:t>
            </w:r>
          </w:p>
          <w:p w:rsidR="007B1FE6" w:rsidRDefault="00133EFD" w:rsidP="00EE52B7">
            <w:pPr>
              <w:rPr>
                <w:rFonts w:hint="eastAsia"/>
              </w:rPr>
            </w:pPr>
            <w:r>
              <w:rPr>
                <w:rFonts w:hint="eastAsia"/>
              </w:rPr>
              <w:t>大和高田市立病院</w:t>
            </w:r>
          </w:p>
          <w:p w:rsidR="007B1FE6" w:rsidRDefault="000921A4" w:rsidP="00EE52B7">
            <w:pPr>
              <w:rPr>
                <w:rFonts w:hint="eastAsia"/>
              </w:rPr>
            </w:pPr>
            <w:r>
              <w:rPr>
                <w:rFonts w:hint="eastAsia"/>
              </w:rPr>
              <w:t>事務局</w:t>
            </w:r>
            <w:r w:rsidR="00133EFD">
              <w:rPr>
                <w:rFonts w:hint="eastAsia"/>
              </w:rPr>
              <w:t>総務課</w:t>
            </w:r>
          </w:p>
          <w:p w:rsidR="007B1FE6" w:rsidRDefault="007B1FE6" w:rsidP="00EE52B7">
            <w:pPr>
              <w:rPr>
                <w:rFonts w:hint="eastAsia"/>
              </w:rPr>
            </w:pPr>
            <w:r>
              <w:rPr>
                <w:rFonts w:hint="eastAsia"/>
              </w:rPr>
              <w:t>ＴＥＬ：</w:t>
            </w:r>
            <w:r>
              <w:rPr>
                <w:rFonts w:hint="eastAsia"/>
              </w:rPr>
              <w:t>0745-</w:t>
            </w:r>
            <w:r w:rsidR="00133EFD">
              <w:rPr>
                <w:rFonts w:hint="eastAsia"/>
              </w:rPr>
              <w:t>53</w:t>
            </w:r>
            <w:r>
              <w:rPr>
                <w:rFonts w:hint="eastAsia"/>
              </w:rPr>
              <w:t>-</w:t>
            </w:r>
            <w:r w:rsidR="00133EFD">
              <w:rPr>
                <w:rFonts w:hint="eastAsia"/>
              </w:rPr>
              <w:t>2901</w:t>
            </w:r>
          </w:p>
          <w:p w:rsidR="007B1FE6" w:rsidRPr="007B1FE6" w:rsidRDefault="007B1FE6" w:rsidP="00B61E5C">
            <w:pPr>
              <w:rPr>
                <w:rFonts w:hint="eastAsia"/>
              </w:rPr>
            </w:pPr>
            <w:r>
              <w:rPr>
                <w:rFonts w:hint="eastAsia"/>
              </w:rPr>
              <w:t>ＦＡＸ：</w:t>
            </w:r>
            <w:r w:rsidRPr="00E315DD">
              <w:rPr>
                <w:rFonts w:hint="eastAsia"/>
                <w:szCs w:val="21"/>
              </w:rPr>
              <w:t>0745-</w:t>
            </w:r>
            <w:r w:rsidR="00133EFD">
              <w:rPr>
                <w:rFonts w:hint="eastAsia"/>
                <w:szCs w:val="21"/>
              </w:rPr>
              <w:t>53</w:t>
            </w:r>
            <w:r w:rsidRPr="00E315DD">
              <w:rPr>
                <w:rFonts w:hint="eastAsia"/>
                <w:szCs w:val="21"/>
              </w:rPr>
              <w:t>-</w:t>
            </w:r>
            <w:r w:rsidR="00133EFD">
              <w:rPr>
                <w:rFonts w:hint="eastAsia"/>
                <w:szCs w:val="21"/>
              </w:rPr>
              <w:t>2908</w:t>
            </w:r>
          </w:p>
        </w:tc>
      </w:tr>
    </w:tbl>
    <w:p w:rsidR="007B1FE6" w:rsidRDefault="007B1FE6" w:rsidP="00EE52B7">
      <w:pPr>
        <w:rPr>
          <w:rFonts w:hint="eastAsia"/>
        </w:rPr>
      </w:pPr>
    </w:p>
    <w:p w:rsidR="007B1FE6" w:rsidRPr="007B1FE6" w:rsidRDefault="007B1FE6" w:rsidP="007B1FE6">
      <w:pPr>
        <w:jc w:val="center"/>
        <w:rPr>
          <w:rFonts w:hint="eastAsia"/>
          <w:sz w:val="36"/>
          <w:szCs w:val="36"/>
          <w:u w:val="single"/>
        </w:rPr>
      </w:pPr>
      <w:r w:rsidRPr="007B1FE6">
        <w:rPr>
          <w:rFonts w:hint="eastAsia"/>
          <w:sz w:val="36"/>
          <w:szCs w:val="36"/>
          <w:u w:val="single"/>
        </w:rPr>
        <w:t>質　疑　応　答　票</w:t>
      </w:r>
    </w:p>
    <w:p w:rsidR="007B1FE6" w:rsidRPr="0099354A" w:rsidRDefault="007B1FE6" w:rsidP="007B1FE6">
      <w:pPr>
        <w:jc w:val="center"/>
        <w:rPr>
          <w:rFonts w:hint="eastAsia"/>
          <w:szCs w:val="21"/>
        </w:rPr>
      </w:pPr>
    </w:p>
    <w:p w:rsidR="007B1FE6" w:rsidRDefault="008C17A9" w:rsidP="0095773E">
      <w:pPr>
        <w:rPr>
          <w:rFonts w:hint="eastAsia"/>
          <w:szCs w:val="21"/>
        </w:rPr>
      </w:pPr>
      <w:r>
        <w:rPr>
          <w:rFonts w:hint="eastAsia"/>
          <w:szCs w:val="21"/>
        </w:rPr>
        <w:t>件</w:t>
      </w:r>
      <w:r w:rsidR="0095773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名：</w:t>
      </w:r>
      <w:r>
        <w:rPr>
          <w:rFonts w:hint="eastAsia"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9354A" w:rsidRPr="00E315DD">
        <w:tc>
          <w:tcPr>
            <w:tcW w:w="9900" w:type="dxa"/>
          </w:tcPr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  <w:r w:rsidRPr="00E315DD">
              <w:rPr>
                <w:rFonts w:hint="eastAsia"/>
                <w:szCs w:val="21"/>
              </w:rPr>
              <w:t>質疑</w:t>
            </w: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E315DD">
            <w:pPr>
              <w:ind w:firstLineChars="3000" w:firstLine="6300"/>
              <w:rPr>
                <w:rFonts w:hint="eastAsia"/>
                <w:szCs w:val="21"/>
              </w:rPr>
            </w:pPr>
            <w:r w:rsidRPr="00E315DD">
              <w:rPr>
                <w:rFonts w:hint="eastAsia"/>
                <w:szCs w:val="21"/>
              </w:rPr>
              <w:t>添付書類　有（　　　枚）　無</w:t>
            </w:r>
          </w:p>
        </w:tc>
      </w:tr>
    </w:tbl>
    <w:p w:rsidR="007B1FE6" w:rsidRDefault="007B1FE6" w:rsidP="007B1FE6">
      <w:pPr>
        <w:rPr>
          <w:rFonts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9354A" w:rsidRPr="00E315DD">
        <w:tc>
          <w:tcPr>
            <w:tcW w:w="9900" w:type="dxa"/>
          </w:tcPr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  <w:r w:rsidRPr="00E315DD">
              <w:rPr>
                <w:rFonts w:hint="eastAsia"/>
                <w:szCs w:val="21"/>
              </w:rPr>
              <w:t>回答</w:t>
            </w: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7B1FE6">
            <w:pPr>
              <w:rPr>
                <w:rFonts w:hint="eastAsia"/>
                <w:szCs w:val="21"/>
              </w:rPr>
            </w:pPr>
          </w:p>
          <w:p w:rsidR="0099354A" w:rsidRPr="00E315DD" w:rsidRDefault="0099354A" w:rsidP="00E315DD">
            <w:pPr>
              <w:ind w:firstLineChars="3000" w:firstLine="6300"/>
              <w:rPr>
                <w:rFonts w:hint="eastAsia"/>
                <w:szCs w:val="21"/>
              </w:rPr>
            </w:pPr>
            <w:r w:rsidRPr="00E315DD">
              <w:rPr>
                <w:rFonts w:hint="eastAsia"/>
                <w:szCs w:val="21"/>
              </w:rPr>
              <w:t>添付書類　有（　　　枚）　無</w:t>
            </w:r>
          </w:p>
        </w:tc>
      </w:tr>
    </w:tbl>
    <w:p w:rsidR="0099354A" w:rsidRPr="0099354A" w:rsidRDefault="0099354A" w:rsidP="007B1FE6">
      <w:pPr>
        <w:rPr>
          <w:rFonts w:hint="eastAsia"/>
          <w:szCs w:val="21"/>
        </w:rPr>
      </w:pPr>
    </w:p>
    <w:sectPr w:rsidR="0099354A" w:rsidRPr="0099354A" w:rsidSect="00EE52B7">
      <w:footerReference w:type="even" r:id="rId6"/>
      <w:footerReference w:type="default" r:id="rId7"/>
      <w:pgSz w:w="11906" w:h="16838" w:code="9"/>
      <w:pgMar w:top="1134" w:right="85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11" w:rsidRDefault="00FB7211">
      <w:r>
        <w:separator/>
      </w:r>
    </w:p>
  </w:endnote>
  <w:endnote w:type="continuationSeparator" w:id="0">
    <w:p w:rsidR="00FB7211" w:rsidRDefault="00FB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98C" w:rsidRDefault="00AE798C" w:rsidP="00E67B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798C" w:rsidRDefault="00AE79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98C" w:rsidRDefault="00AE798C" w:rsidP="00E67B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21A4">
      <w:rPr>
        <w:rStyle w:val="a4"/>
        <w:noProof/>
      </w:rPr>
      <w:t>1</w:t>
    </w:r>
    <w:r>
      <w:rPr>
        <w:rStyle w:val="a4"/>
      </w:rPr>
      <w:fldChar w:fldCharType="end"/>
    </w:r>
  </w:p>
  <w:p w:rsidR="00AE798C" w:rsidRDefault="00AE79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11" w:rsidRDefault="00FB7211">
      <w:r>
        <w:separator/>
      </w:r>
    </w:p>
  </w:footnote>
  <w:footnote w:type="continuationSeparator" w:id="0">
    <w:p w:rsidR="00FB7211" w:rsidRDefault="00FB7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92"/>
    <w:rsid w:val="0000618A"/>
    <w:rsid w:val="00013A89"/>
    <w:rsid w:val="00055F58"/>
    <w:rsid w:val="00067C0C"/>
    <w:rsid w:val="000921A4"/>
    <w:rsid w:val="000A2D22"/>
    <w:rsid w:val="000E546C"/>
    <w:rsid w:val="000F71DC"/>
    <w:rsid w:val="00102CC7"/>
    <w:rsid w:val="001052D8"/>
    <w:rsid w:val="0012741E"/>
    <w:rsid w:val="00130773"/>
    <w:rsid w:val="00133EFD"/>
    <w:rsid w:val="00143004"/>
    <w:rsid w:val="001743E8"/>
    <w:rsid w:val="0019399A"/>
    <w:rsid w:val="001B6273"/>
    <w:rsid w:val="001E0A4D"/>
    <w:rsid w:val="0023645D"/>
    <w:rsid w:val="002726EF"/>
    <w:rsid w:val="002E461E"/>
    <w:rsid w:val="00310110"/>
    <w:rsid w:val="00322493"/>
    <w:rsid w:val="003339AE"/>
    <w:rsid w:val="00341689"/>
    <w:rsid w:val="00342C2E"/>
    <w:rsid w:val="00391E2B"/>
    <w:rsid w:val="00392F75"/>
    <w:rsid w:val="00443999"/>
    <w:rsid w:val="004661F6"/>
    <w:rsid w:val="004D7519"/>
    <w:rsid w:val="004E494E"/>
    <w:rsid w:val="00540E11"/>
    <w:rsid w:val="005744B5"/>
    <w:rsid w:val="00605248"/>
    <w:rsid w:val="00610BC1"/>
    <w:rsid w:val="006116CB"/>
    <w:rsid w:val="00626284"/>
    <w:rsid w:val="00650B13"/>
    <w:rsid w:val="00657665"/>
    <w:rsid w:val="00667383"/>
    <w:rsid w:val="006B37C2"/>
    <w:rsid w:val="006D1C97"/>
    <w:rsid w:val="006F4A69"/>
    <w:rsid w:val="00742D9F"/>
    <w:rsid w:val="0077108A"/>
    <w:rsid w:val="00774E0A"/>
    <w:rsid w:val="00794E57"/>
    <w:rsid w:val="007B1FE6"/>
    <w:rsid w:val="007B542F"/>
    <w:rsid w:val="007F4A4A"/>
    <w:rsid w:val="0083427D"/>
    <w:rsid w:val="008403E6"/>
    <w:rsid w:val="0084225F"/>
    <w:rsid w:val="0084554C"/>
    <w:rsid w:val="00854C81"/>
    <w:rsid w:val="00883837"/>
    <w:rsid w:val="008A6F22"/>
    <w:rsid w:val="008C17A9"/>
    <w:rsid w:val="008C695D"/>
    <w:rsid w:val="008E33AF"/>
    <w:rsid w:val="008E7AAC"/>
    <w:rsid w:val="00902EDF"/>
    <w:rsid w:val="00915014"/>
    <w:rsid w:val="0092218D"/>
    <w:rsid w:val="00934B73"/>
    <w:rsid w:val="0095773E"/>
    <w:rsid w:val="00982120"/>
    <w:rsid w:val="00992DEB"/>
    <w:rsid w:val="0099354A"/>
    <w:rsid w:val="009A442E"/>
    <w:rsid w:val="009A704E"/>
    <w:rsid w:val="009C135F"/>
    <w:rsid w:val="009F7A82"/>
    <w:rsid w:val="00A250B9"/>
    <w:rsid w:val="00A3047E"/>
    <w:rsid w:val="00A6490A"/>
    <w:rsid w:val="00A70FB4"/>
    <w:rsid w:val="00AE798C"/>
    <w:rsid w:val="00AF7CB7"/>
    <w:rsid w:val="00B46982"/>
    <w:rsid w:val="00B61E5C"/>
    <w:rsid w:val="00B7575A"/>
    <w:rsid w:val="00BD6CAB"/>
    <w:rsid w:val="00BE007A"/>
    <w:rsid w:val="00C1335E"/>
    <w:rsid w:val="00C13CB8"/>
    <w:rsid w:val="00C3030A"/>
    <w:rsid w:val="00C41C29"/>
    <w:rsid w:val="00C424CF"/>
    <w:rsid w:val="00C6572E"/>
    <w:rsid w:val="00C76B2B"/>
    <w:rsid w:val="00CD0257"/>
    <w:rsid w:val="00CD570B"/>
    <w:rsid w:val="00CE6477"/>
    <w:rsid w:val="00D025C3"/>
    <w:rsid w:val="00D25058"/>
    <w:rsid w:val="00D25092"/>
    <w:rsid w:val="00D73763"/>
    <w:rsid w:val="00DB3869"/>
    <w:rsid w:val="00DC2719"/>
    <w:rsid w:val="00DE7DCA"/>
    <w:rsid w:val="00E04821"/>
    <w:rsid w:val="00E315DD"/>
    <w:rsid w:val="00E51DE4"/>
    <w:rsid w:val="00E571F5"/>
    <w:rsid w:val="00E67B8B"/>
    <w:rsid w:val="00E74C9A"/>
    <w:rsid w:val="00E82D5F"/>
    <w:rsid w:val="00EC4B10"/>
    <w:rsid w:val="00ED390D"/>
    <w:rsid w:val="00EE52B7"/>
    <w:rsid w:val="00F14FE1"/>
    <w:rsid w:val="00F1712B"/>
    <w:rsid w:val="00F35931"/>
    <w:rsid w:val="00F40BC3"/>
    <w:rsid w:val="00F67820"/>
    <w:rsid w:val="00F84547"/>
    <w:rsid w:val="00F97BF7"/>
    <w:rsid w:val="00FA6B9C"/>
    <w:rsid w:val="00FB1FC2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B421E0-A52E-4D24-87BA-3C1AD9CA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10BC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10BC1"/>
  </w:style>
  <w:style w:type="table" w:styleId="a5">
    <w:name w:val="Table Grid"/>
    <w:basedOn w:val="a1"/>
    <w:rsid w:val="007B1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46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469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入札公告</vt:lpstr>
      <vt:lpstr>入札公告</vt:lpstr>
    </vt:vector>
  </TitlesOfParts>
  <Company>FJ-WORK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入札公告</dc:title>
  <dc:subject/>
  <dc:creator>施設</dc:creator>
  <cp:keywords/>
  <dc:description/>
  <cp:lastModifiedBy>三木 康平</cp:lastModifiedBy>
  <cp:revision>2</cp:revision>
  <cp:lastPrinted>2010-04-12T00:56:00Z</cp:lastPrinted>
  <dcterms:created xsi:type="dcterms:W3CDTF">2021-04-28T08:48:00Z</dcterms:created>
  <dcterms:modified xsi:type="dcterms:W3CDTF">2021-04-28T08:48:00Z</dcterms:modified>
</cp:coreProperties>
</file>